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D2B5A" w14:textId="77777777" w:rsidR="00E27F2D" w:rsidRPr="00E27F2D" w:rsidRDefault="00E27F2D" w:rsidP="00E27F2D">
      <w:pPr>
        <w:rPr>
          <w:rFonts w:ascii="Times New Roman" w:hAnsi="Times New Roman" w:cs="Times New Roman"/>
          <w:b/>
        </w:rPr>
      </w:pPr>
    </w:p>
    <w:p w14:paraId="21B3D2EF" w14:textId="22D70D66" w:rsidR="00E27F2D" w:rsidRPr="000D009C" w:rsidRDefault="00824DA4" w:rsidP="00E27F2D">
      <w:pPr>
        <w:rPr>
          <w:rFonts w:ascii="Arial" w:hAnsi="Arial" w:cs="Arial"/>
        </w:rPr>
      </w:pPr>
      <w:r w:rsidRPr="000D009C">
        <w:rPr>
          <w:rFonts w:ascii="Arial" w:hAnsi="Arial" w:cs="Arial"/>
          <w:b/>
        </w:rPr>
        <w:t>P</w:t>
      </w:r>
      <w:r w:rsidR="00E27F2D" w:rsidRPr="000D009C">
        <w:rPr>
          <w:rFonts w:ascii="Arial" w:hAnsi="Arial" w:cs="Arial"/>
          <w:b/>
        </w:rPr>
        <w:t xml:space="preserve">rehľad plnenia kritérií v štruktúre príloh na získanie titulu profesor </w:t>
      </w:r>
      <w:r w:rsidRPr="000D009C">
        <w:rPr>
          <w:rFonts w:ascii="Arial" w:hAnsi="Arial" w:cs="Arial"/>
          <w:b/>
        </w:rPr>
        <w:t xml:space="preserve">alebo docent </w:t>
      </w:r>
      <w:r w:rsidR="00E27F2D" w:rsidRPr="000D009C">
        <w:rPr>
          <w:rFonts w:ascii="Arial" w:hAnsi="Arial" w:cs="Arial"/>
          <w:b/>
        </w:rPr>
        <w:t xml:space="preserve">na Vysokej škole zdravotníctva a sociálnej práce sv. Alžbety v Bratislave, </w:t>
      </w:r>
      <w:proofErr w:type="spellStart"/>
      <w:r w:rsidR="00E27F2D" w:rsidRPr="000D009C">
        <w:rPr>
          <w:rFonts w:ascii="Arial" w:hAnsi="Arial" w:cs="Arial"/>
          <w:b/>
        </w:rPr>
        <w:t>n.o</w:t>
      </w:r>
      <w:proofErr w:type="spellEnd"/>
      <w:r w:rsidR="00E27F2D" w:rsidRPr="000D009C">
        <w:rPr>
          <w:rFonts w:ascii="Arial" w:hAnsi="Arial" w:cs="Arial"/>
          <w:b/>
        </w:rPr>
        <w:t>.  v zmysle „Smernice rektora o všeobecných kritériách a konkrétnych podmienkach na obsadzovanie funkčných miest docentov a profesorov“</w:t>
      </w:r>
      <w:r w:rsidRPr="000D009C">
        <w:rPr>
          <w:rFonts w:ascii="Arial" w:hAnsi="Arial" w:cs="Arial"/>
          <w:b/>
        </w:rPr>
        <w:t xml:space="preserve"> </w:t>
      </w:r>
      <w:r w:rsidR="006721C6">
        <w:rPr>
          <w:rFonts w:ascii="Arial" w:hAnsi="Arial" w:cs="Arial"/>
          <w:b/>
        </w:rPr>
        <w:t>(</w:t>
      </w:r>
      <w:hyperlink r:id="rId8" w:history="1">
        <w:r w:rsidR="006721C6" w:rsidRPr="00D032C4">
          <w:rPr>
            <w:rStyle w:val="Hypertextovprepojenie"/>
            <w:rFonts w:ascii="Arial" w:hAnsi="Arial" w:cs="Arial"/>
          </w:rPr>
          <w:t>https://www.vssvalzbety.sk/static/document/vssvalzbety-doc-2483.pdf</w:t>
        </w:r>
      </w:hyperlink>
      <w:r w:rsidR="006721C6">
        <w:rPr>
          <w:rFonts w:ascii="Arial" w:hAnsi="Arial" w:cs="Arial"/>
        </w:rPr>
        <w:t xml:space="preserve"> </w:t>
      </w:r>
      <w:r w:rsidRPr="000D009C">
        <w:rPr>
          <w:rFonts w:ascii="Arial" w:hAnsi="Arial" w:cs="Arial"/>
        </w:rPr>
        <w:t xml:space="preserve">) </w:t>
      </w:r>
    </w:p>
    <w:p w14:paraId="3B906B73" w14:textId="77777777" w:rsidR="00E27F2D" w:rsidRPr="000D009C" w:rsidRDefault="00E27F2D" w:rsidP="00E27F2D">
      <w:pPr>
        <w:spacing w:before="240" w:after="120"/>
        <w:jc w:val="center"/>
        <w:rPr>
          <w:rFonts w:ascii="Arial" w:hAnsi="Arial" w:cs="Arial"/>
        </w:rPr>
      </w:pPr>
      <w:r w:rsidRPr="000D009C">
        <w:rPr>
          <w:rFonts w:ascii="Arial" w:hAnsi="Arial" w:cs="Arial"/>
        </w:rPr>
        <w:t xml:space="preserve">ako príloha k žiadosti o zaradenie do výberového konania pre </w:t>
      </w:r>
    </w:p>
    <w:p w14:paraId="22AA790F" w14:textId="77777777" w:rsidR="00E27F2D" w:rsidRPr="000D009C" w:rsidRDefault="00E27F2D" w:rsidP="00E27F2D">
      <w:pPr>
        <w:spacing w:before="240" w:after="120"/>
        <w:rPr>
          <w:rFonts w:ascii="Arial" w:hAnsi="Arial" w:cs="Arial"/>
          <w:b/>
        </w:rPr>
      </w:pPr>
      <w:r w:rsidRPr="000D009C">
        <w:rPr>
          <w:rFonts w:ascii="Arial" w:hAnsi="Arial" w:cs="Arial"/>
          <w:b/>
        </w:rPr>
        <w:t>VYHLASOVATEĽA:</w:t>
      </w:r>
    </w:p>
    <w:p w14:paraId="00F2F185" w14:textId="77777777" w:rsidR="00E27F2D" w:rsidRPr="000D009C" w:rsidRDefault="00E27F2D" w:rsidP="00824DA4">
      <w:pPr>
        <w:spacing w:line="360" w:lineRule="auto"/>
        <w:rPr>
          <w:rFonts w:ascii="Arial" w:hAnsi="Arial" w:cs="Arial"/>
          <w:b/>
        </w:rPr>
      </w:pPr>
      <w:r w:rsidRPr="000D009C">
        <w:rPr>
          <w:rFonts w:ascii="Arial" w:hAnsi="Arial" w:cs="Arial"/>
          <w:b/>
        </w:rPr>
        <w:t xml:space="preserve">Vysoká škola zdravotníctva a sociálnej práce sv. Alžbety v Bratislave, n. o. </w:t>
      </w:r>
    </w:p>
    <w:p w14:paraId="03283038" w14:textId="77777777" w:rsidR="00E27F2D" w:rsidRPr="000D009C" w:rsidRDefault="00E27F2D" w:rsidP="00824DA4">
      <w:pPr>
        <w:spacing w:line="360" w:lineRule="auto"/>
        <w:rPr>
          <w:rFonts w:ascii="Arial" w:hAnsi="Arial" w:cs="Arial"/>
          <w:b/>
        </w:rPr>
      </w:pPr>
      <w:r w:rsidRPr="000D009C">
        <w:rPr>
          <w:rFonts w:ascii="Arial" w:hAnsi="Arial" w:cs="Arial"/>
          <w:b/>
        </w:rPr>
        <w:t>Palackého 1, 811 02 Bratislava.</w:t>
      </w:r>
    </w:p>
    <w:p w14:paraId="37CE90F6" w14:textId="77777777" w:rsidR="00E27F2D" w:rsidRPr="000D009C" w:rsidRDefault="00E27F2D" w:rsidP="00824DA4">
      <w:pPr>
        <w:spacing w:line="360" w:lineRule="auto"/>
        <w:rPr>
          <w:rFonts w:ascii="Arial" w:hAnsi="Arial" w:cs="Arial"/>
        </w:rPr>
      </w:pPr>
      <w:r w:rsidRPr="000D009C">
        <w:rPr>
          <w:rFonts w:ascii="Arial" w:hAnsi="Arial" w:cs="Arial"/>
        </w:rPr>
        <w:t>Výberové konanie č.: ........................................</w:t>
      </w:r>
    </w:p>
    <w:p w14:paraId="0A9C10B0" w14:textId="77777777" w:rsidR="00E27F2D" w:rsidRPr="000D009C" w:rsidRDefault="00E27F2D" w:rsidP="00824DA4">
      <w:pPr>
        <w:spacing w:line="360" w:lineRule="auto"/>
        <w:rPr>
          <w:rFonts w:ascii="Arial" w:hAnsi="Arial" w:cs="Arial"/>
        </w:rPr>
      </w:pPr>
      <w:r w:rsidRPr="000D009C">
        <w:rPr>
          <w:rFonts w:ascii="Arial" w:hAnsi="Arial" w:cs="Arial"/>
        </w:rPr>
        <w:t>Funkčné miesto: .............................................</w:t>
      </w:r>
    </w:p>
    <w:p w14:paraId="2038D69A" w14:textId="77777777" w:rsidR="00E27F2D" w:rsidRPr="000D009C" w:rsidRDefault="00E27F2D" w:rsidP="00824DA4">
      <w:pPr>
        <w:spacing w:line="360" w:lineRule="auto"/>
        <w:rPr>
          <w:rFonts w:ascii="Arial" w:hAnsi="Arial" w:cs="Arial"/>
        </w:rPr>
      </w:pPr>
      <w:r w:rsidRPr="000D009C">
        <w:rPr>
          <w:rFonts w:ascii="Arial" w:hAnsi="Arial" w:cs="Arial"/>
        </w:rPr>
        <w:t>Študijný program: ............................................</w:t>
      </w:r>
    </w:p>
    <w:p w14:paraId="3F8DA14B" w14:textId="77777777" w:rsidR="00E27F2D" w:rsidRPr="000D009C" w:rsidRDefault="00E27F2D" w:rsidP="00824DA4">
      <w:pPr>
        <w:spacing w:line="360" w:lineRule="auto"/>
        <w:rPr>
          <w:rFonts w:ascii="Arial" w:hAnsi="Arial" w:cs="Arial"/>
          <w:b/>
        </w:rPr>
      </w:pPr>
    </w:p>
    <w:p w14:paraId="3771A1CC" w14:textId="77777777" w:rsidR="00E27F2D" w:rsidRPr="000D009C" w:rsidRDefault="00E27F2D" w:rsidP="00824DA4">
      <w:pPr>
        <w:spacing w:line="360" w:lineRule="auto"/>
        <w:rPr>
          <w:rFonts w:ascii="Arial" w:hAnsi="Arial" w:cs="Arial"/>
          <w:b/>
        </w:rPr>
      </w:pPr>
      <w:r w:rsidRPr="000D009C">
        <w:rPr>
          <w:rFonts w:ascii="Arial" w:hAnsi="Arial" w:cs="Arial"/>
          <w:b/>
        </w:rPr>
        <w:t>IDENTIFIKAČNÉ ÚDAJE UCHÁDZAČA:</w:t>
      </w:r>
    </w:p>
    <w:p w14:paraId="1D58EA00" w14:textId="77777777" w:rsidR="00E27F2D" w:rsidRPr="000D009C" w:rsidRDefault="00E27F2D" w:rsidP="00824DA4">
      <w:pPr>
        <w:spacing w:line="360" w:lineRule="auto"/>
        <w:rPr>
          <w:rFonts w:ascii="Arial" w:hAnsi="Arial" w:cs="Arial"/>
        </w:rPr>
      </w:pPr>
      <w:r w:rsidRPr="000D009C">
        <w:rPr>
          <w:rFonts w:ascii="Arial" w:hAnsi="Arial" w:cs="Arial"/>
        </w:rPr>
        <w:t>Meno a priezvisko: ...........................................</w:t>
      </w:r>
    </w:p>
    <w:p w14:paraId="7715C223" w14:textId="77777777" w:rsidR="00E27F2D" w:rsidRPr="000D009C" w:rsidRDefault="00E27F2D" w:rsidP="00824DA4">
      <w:pPr>
        <w:spacing w:line="360" w:lineRule="auto"/>
        <w:rPr>
          <w:rFonts w:ascii="Arial" w:hAnsi="Arial" w:cs="Arial"/>
        </w:rPr>
      </w:pPr>
      <w:r w:rsidRPr="000D009C">
        <w:rPr>
          <w:rFonts w:ascii="Arial" w:hAnsi="Arial" w:cs="Arial"/>
        </w:rPr>
        <w:t>Tituly: ......................................................</w:t>
      </w:r>
    </w:p>
    <w:p w14:paraId="18C5A524" w14:textId="77777777" w:rsidR="00E27F2D" w:rsidRPr="000D009C" w:rsidRDefault="00E27F2D" w:rsidP="00824DA4">
      <w:pPr>
        <w:spacing w:line="360" w:lineRule="auto"/>
        <w:rPr>
          <w:rFonts w:ascii="Arial" w:hAnsi="Arial" w:cs="Arial"/>
        </w:rPr>
      </w:pPr>
      <w:r w:rsidRPr="000D009C">
        <w:rPr>
          <w:rFonts w:ascii="Arial" w:hAnsi="Arial" w:cs="Arial"/>
        </w:rPr>
        <w:t>Dátum narodenia: .............................................</w:t>
      </w:r>
    </w:p>
    <w:p w14:paraId="62B2E933" w14:textId="77777777" w:rsidR="00824DA4" w:rsidRPr="000D009C" w:rsidRDefault="00E27F2D" w:rsidP="00824DA4">
      <w:pPr>
        <w:spacing w:line="360" w:lineRule="auto"/>
        <w:rPr>
          <w:rFonts w:ascii="Arial" w:hAnsi="Arial" w:cs="Arial"/>
        </w:rPr>
      </w:pPr>
      <w:r w:rsidRPr="000D009C">
        <w:rPr>
          <w:rFonts w:ascii="Arial" w:hAnsi="Arial" w:cs="Arial"/>
        </w:rPr>
        <w:t>Adresa trvalého pobytu: ......................................</w:t>
      </w:r>
    </w:p>
    <w:p w14:paraId="5AD251E0" w14:textId="0410DE7D" w:rsidR="00824DA4" w:rsidRPr="000D009C" w:rsidRDefault="00824DA4" w:rsidP="00824DA4">
      <w:pPr>
        <w:spacing w:before="240" w:after="120"/>
        <w:rPr>
          <w:rFonts w:ascii="Arial" w:hAnsi="Arial" w:cs="Arial"/>
        </w:rPr>
      </w:pPr>
      <w:r w:rsidRPr="000D009C">
        <w:rPr>
          <w:rFonts w:ascii="Arial" w:hAnsi="Arial" w:cs="Arial"/>
        </w:rPr>
        <w:t>V súvislosti s mojou účasťou vo výberovom konaní na obsadenie funkčného miesta vysokoškolského učiteľa na Vysokej škole zdravotníctva a sociálnej práce sv. Alžbety v Bratislave, n. o., týmto podľa svojho najlepšieho vedomia a s plným vedomím právnych následkov uvedenia nepravdivých alebo neúplných údajov poskytujem tento prehľad plnenia požadovaných kritérií.</w:t>
      </w:r>
    </w:p>
    <w:p w14:paraId="6E93394B" w14:textId="77777777" w:rsidR="00824DA4" w:rsidRPr="000D009C" w:rsidRDefault="00824DA4" w:rsidP="00824DA4">
      <w:pPr>
        <w:spacing w:before="240" w:after="120"/>
        <w:rPr>
          <w:rFonts w:ascii="Arial" w:hAnsi="Arial" w:cs="Arial"/>
        </w:rPr>
      </w:pPr>
    </w:p>
    <w:p w14:paraId="16341DCE" w14:textId="2109DAEC" w:rsidR="00824DA4" w:rsidRDefault="00824DA4" w:rsidP="00824DA4">
      <w:pPr>
        <w:spacing w:before="240" w:after="120"/>
        <w:rPr>
          <w:rFonts w:ascii="Arial" w:hAnsi="Arial" w:cs="Arial"/>
        </w:rPr>
      </w:pPr>
      <w:r w:rsidRPr="000D009C">
        <w:rPr>
          <w:rFonts w:ascii="Arial" w:hAnsi="Arial" w:cs="Arial"/>
        </w:rPr>
        <w:t xml:space="preserve">V ................. dňa ................. </w:t>
      </w:r>
      <w:r w:rsidRPr="000D009C">
        <w:rPr>
          <w:rFonts w:ascii="Arial" w:hAnsi="Arial" w:cs="Arial"/>
        </w:rPr>
        <w:tab/>
      </w:r>
      <w:r w:rsidRPr="000D009C">
        <w:rPr>
          <w:rFonts w:ascii="Arial" w:hAnsi="Arial" w:cs="Arial"/>
        </w:rPr>
        <w:tab/>
      </w:r>
      <w:r w:rsidRPr="000D009C">
        <w:rPr>
          <w:rFonts w:ascii="Arial" w:hAnsi="Arial" w:cs="Arial"/>
        </w:rPr>
        <w:tab/>
      </w:r>
      <w:r w:rsidRPr="000D009C">
        <w:rPr>
          <w:rFonts w:ascii="Arial" w:hAnsi="Arial" w:cs="Arial"/>
        </w:rPr>
        <w:tab/>
        <w:t>Podpis uchádzača:</w:t>
      </w:r>
    </w:p>
    <w:p w14:paraId="0D6E80D3" w14:textId="77777777" w:rsidR="006721C6" w:rsidRDefault="006721C6" w:rsidP="00824DA4">
      <w:pPr>
        <w:spacing w:before="240" w:after="120"/>
        <w:rPr>
          <w:rFonts w:ascii="Arial" w:hAnsi="Arial" w:cs="Arial"/>
        </w:rPr>
      </w:pPr>
    </w:p>
    <w:p w14:paraId="2A584433" w14:textId="77777777" w:rsidR="006721C6" w:rsidRPr="00E507C5" w:rsidRDefault="006721C6" w:rsidP="006721C6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07C5">
        <w:rPr>
          <w:rFonts w:ascii="Times New Roman" w:hAnsi="Times New Roman" w:cs="Times New Roman"/>
          <w:b/>
          <w:sz w:val="24"/>
          <w:szCs w:val="24"/>
        </w:rPr>
        <w:lastRenderedPageBreak/>
        <w:t>Funkčné miesto docent – súhrn kritérií (Čl. 3)</w:t>
      </w:r>
    </w:p>
    <w:tbl>
      <w:tblPr>
        <w:tblStyle w:val="Tabukasmriekou41"/>
        <w:tblW w:w="1443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747"/>
        <w:gridCol w:w="3985"/>
        <w:gridCol w:w="7698"/>
      </w:tblGrid>
      <w:tr w:rsidR="006721C6" w:rsidRPr="00E507C5" w14:paraId="2864E284" w14:textId="77777777" w:rsidTr="004268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shd w:val="clear" w:color="auto" w:fill="D9E2EC"/>
          </w:tcPr>
          <w:p w14:paraId="173D1ED0" w14:textId="77777777" w:rsidR="006721C6" w:rsidRPr="00E507C5" w:rsidRDefault="006721C6" w:rsidP="0042681F">
            <w:pPr>
              <w:spacing w:before="40" w:after="4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507C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Oblasť</w:t>
            </w:r>
          </w:p>
        </w:tc>
        <w:tc>
          <w:tcPr>
            <w:tcW w:w="3985" w:type="dxa"/>
            <w:shd w:val="clear" w:color="auto" w:fill="D9E2EC"/>
          </w:tcPr>
          <w:p w14:paraId="1ED3D394" w14:textId="77777777" w:rsidR="006721C6" w:rsidRPr="00E507C5" w:rsidRDefault="006721C6" w:rsidP="0042681F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507C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Minimálna hodnota / požiadavka</w:t>
            </w:r>
          </w:p>
        </w:tc>
        <w:tc>
          <w:tcPr>
            <w:tcW w:w="7698" w:type="dxa"/>
            <w:shd w:val="clear" w:color="auto" w:fill="D9E2EC"/>
          </w:tcPr>
          <w:p w14:paraId="3F688937" w14:textId="77777777" w:rsidR="006721C6" w:rsidRPr="00E507C5" w:rsidRDefault="006721C6" w:rsidP="0042681F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507C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Odkaz na smernicu</w:t>
            </w:r>
          </w:p>
        </w:tc>
      </w:tr>
      <w:tr w:rsidR="006721C6" w:rsidRPr="00E507C5" w14:paraId="1BA26773" w14:textId="77777777" w:rsidTr="00426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0" w:type="dxa"/>
            <w:gridSpan w:val="3"/>
            <w:shd w:val="clear" w:color="auto" w:fill="D9E2EC"/>
          </w:tcPr>
          <w:p w14:paraId="4152AC22" w14:textId="77777777" w:rsidR="006721C6" w:rsidRPr="00E507C5" w:rsidRDefault="006721C6" w:rsidP="0042681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E507C5">
              <w:rPr>
                <w:rFonts w:ascii="Times New Roman" w:hAnsi="Times New Roman" w:cs="Times New Roman"/>
                <w:sz w:val="18"/>
                <w:szCs w:val="18"/>
              </w:rPr>
              <w:t>Kvalifikácia a prax</w:t>
            </w:r>
          </w:p>
        </w:tc>
      </w:tr>
      <w:tr w:rsidR="006721C6" w:rsidRPr="00E507C5" w14:paraId="2C5A447E" w14:textId="77777777" w:rsidTr="0042681F">
        <w:trPr>
          <w:trHeight w:val="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</w:tcPr>
          <w:p w14:paraId="40676B1D" w14:textId="77777777" w:rsidR="006721C6" w:rsidRPr="00E507C5" w:rsidRDefault="006721C6" w:rsidP="0042681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E507C5">
              <w:rPr>
                <w:rFonts w:ascii="Times New Roman" w:hAnsi="Times New Roman" w:cs="Times New Roman"/>
                <w:sz w:val="18"/>
                <w:szCs w:val="18"/>
              </w:rPr>
              <w:t>Kvalifikačný predpoklad</w:t>
            </w:r>
          </w:p>
        </w:tc>
        <w:tc>
          <w:tcPr>
            <w:tcW w:w="3985" w:type="dxa"/>
          </w:tcPr>
          <w:p w14:paraId="5A85042F" w14:textId="77777777" w:rsidR="006721C6" w:rsidRPr="00E507C5" w:rsidRDefault="006721C6" w:rsidP="0042681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507C5">
              <w:rPr>
                <w:rFonts w:ascii="Times New Roman" w:hAnsi="Times New Roman" w:cs="Times New Roman"/>
                <w:sz w:val="18"/>
                <w:szCs w:val="18"/>
              </w:rPr>
              <w:t>splnenie kritérií na získanie vedecko-pedagogického titulu docent alebo vedecko-pedagogického titulu profesor v príslušnom alebo príbuznom študijnom odbore;</w:t>
            </w:r>
            <w:r w:rsidRPr="00373E3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698" w:type="dxa"/>
          </w:tcPr>
          <w:p w14:paraId="3BFE784F" w14:textId="77777777" w:rsidR="006721C6" w:rsidRPr="00E507C5" w:rsidRDefault="006721C6" w:rsidP="0042681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507C5">
              <w:rPr>
                <w:rFonts w:ascii="Times New Roman" w:hAnsi="Times New Roman" w:cs="Times New Roman"/>
                <w:sz w:val="18"/>
                <w:szCs w:val="18"/>
              </w:rPr>
              <w:t>Čl. 3 ods. 2</w:t>
            </w:r>
          </w:p>
        </w:tc>
      </w:tr>
      <w:tr w:rsidR="006721C6" w:rsidRPr="00E507C5" w14:paraId="098B9F71" w14:textId="77777777" w:rsidTr="00426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shd w:val="clear" w:color="auto" w:fill="auto"/>
          </w:tcPr>
          <w:p w14:paraId="1E026ECA" w14:textId="77777777" w:rsidR="006721C6" w:rsidRPr="00E507C5" w:rsidRDefault="006721C6" w:rsidP="0042681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E507C5">
              <w:rPr>
                <w:rFonts w:ascii="Times New Roman" w:hAnsi="Times New Roman" w:cs="Times New Roman"/>
                <w:sz w:val="18"/>
                <w:szCs w:val="18"/>
              </w:rPr>
              <w:t>Pedagogická prax na VŠ</w:t>
            </w:r>
          </w:p>
        </w:tc>
        <w:tc>
          <w:tcPr>
            <w:tcW w:w="3985" w:type="dxa"/>
            <w:shd w:val="clear" w:color="auto" w:fill="auto"/>
          </w:tcPr>
          <w:p w14:paraId="5E610D21" w14:textId="77777777" w:rsidR="006721C6" w:rsidRPr="00DC7DED" w:rsidRDefault="006721C6" w:rsidP="0042681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F76D6">
              <w:rPr>
                <w:rFonts w:ascii="Times New Roman" w:hAnsi="Times New Roman" w:cs="Times New Roman"/>
                <w:sz w:val="18"/>
                <w:szCs w:val="18"/>
              </w:rPr>
              <w:t xml:space="preserve">na vysokej škole alebo na inej vysokej škole v trvaní najmenej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2F76D6">
              <w:rPr>
                <w:rFonts w:ascii="Times New Roman" w:hAnsi="Times New Roman" w:cs="Times New Roman"/>
                <w:sz w:val="18"/>
                <w:szCs w:val="18"/>
              </w:rPr>
              <w:t xml:space="preserve"> akademických </w:t>
            </w:r>
            <w:r w:rsidRPr="0035451A">
              <w:rPr>
                <w:rFonts w:ascii="Times New Roman" w:hAnsi="Times New Roman" w:cs="Times New Roman"/>
                <w:sz w:val="18"/>
                <w:szCs w:val="18"/>
              </w:rPr>
              <w:t>rokov (ak sa nejedná o vedecko-výskumného pracovníka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</w:p>
        </w:tc>
        <w:tc>
          <w:tcPr>
            <w:tcW w:w="7698" w:type="dxa"/>
            <w:shd w:val="clear" w:color="auto" w:fill="auto"/>
          </w:tcPr>
          <w:p w14:paraId="4C418B58" w14:textId="77777777" w:rsidR="006721C6" w:rsidRPr="00E507C5" w:rsidRDefault="006721C6" w:rsidP="0042681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507C5">
              <w:rPr>
                <w:rFonts w:ascii="Times New Roman" w:hAnsi="Times New Roman" w:cs="Times New Roman"/>
                <w:sz w:val="18"/>
                <w:szCs w:val="18"/>
              </w:rPr>
              <w:t>Čl. 3 ods. 3</w:t>
            </w:r>
          </w:p>
        </w:tc>
      </w:tr>
      <w:tr w:rsidR="006721C6" w:rsidRPr="00E507C5" w14:paraId="33A1431C" w14:textId="77777777" w:rsidTr="0042681F">
        <w:trPr>
          <w:trHeight w:val="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shd w:val="clear" w:color="auto" w:fill="FFFFFF" w:themeFill="background1"/>
          </w:tcPr>
          <w:p w14:paraId="4C7057D0" w14:textId="77777777" w:rsidR="006721C6" w:rsidRPr="00E507C5" w:rsidRDefault="006721C6" w:rsidP="0042681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E507C5">
              <w:rPr>
                <w:rFonts w:ascii="Times New Roman" w:hAnsi="Times New Roman" w:cs="Times New Roman"/>
                <w:sz w:val="18"/>
                <w:szCs w:val="18"/>
              </w:rPr>
              <w:t>Vedenie záverečných a kvalifikačných prác</w:t>
            </w:r>
          </w:p>
        </w:tc>
        <w:tc>
          <w:tcPr>
            <w:tcW w:w="3985" w:type="dxa"/>
            <w:shd w:val="clear" w:color="auto" w:fill="FFFFFF" w:themeFill="background1"/>
          </w:tcPr>
          <w:p w14:paraId="0CE5B563" w14:textId="77777777" w:rsidR="006721C6" w:rsidRDefault="006721C6" w:rsidP="0042681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preukázať vedenie </w:t>
            </w:r>
            <w:r w:rsidRPr="00E507C5">
              <w:rPr>
                <w:rFonts w:ascii="Times New Roman" w:hAnsi="Times New Roman" w:cs="Times New Roman"/>
                <w:sz w:val="18"/>
                <w:szCs w:val="18"/>
              </w:rPr>
              <w:t xml:space="preserve">najmenej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E507C5">
              <w:rPr>
                <w:rFonts w:ascii="Times New Roman" w:hAnsi="Times New Roman" w:cs="Times New Roman"/>
                <w:sz w:val="18"/>
                <w:szCs w:val="18"/>
              </w:rPr>
              <w:t xml:space="preserve"> úspešne ukončených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záverečných </w:t>
            </w:r>
            <w:r w:rsidRPr="00E507C5">
              <w:rPr>
                <w:rFonts w:ascii="Times New Roman" w:hAnsi="Times New Roman" w:cs="Times New Roman"/>
                <w:sz w:val="18"/>
                <w:szCs w:val="18"/>
              </w:rPr>
              <w:t>prác 2. stupňa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vysokoškolského štúdia</w:t>
            </w:r>
          </w:p>
          <w:p w14:paraId="636C3CE0" w14:textId="77777777" w:rsidR="006721C6" w:rsidRDefault="006721C6" w:rsidP="0042681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507C5">
              <w:rPr>
                <w:rFonts w:ascii="Times New Roman" w:hAnsi="Times New Roman" w:cs="Times New Roman"/>
                <w:sz w:val="18"/>
                <w:szCs w:val="18"/>
              </w:rPr>
              <w:t>ALEBO  1 úspešne ukončen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ej</w:t>
            </w:r>
            <w:r w:rsidRPr="00E507C5">
              <w:rPr>
                <w:rFonts w:ascii="Times New Roman" w:hAnsi="Times New Roman" w:cs="Times New Roman"/>
                <w:sz w:val="18"/>
                <w:szCs w:val="18"/>
              </w:rPr>
              <w:t xml:space="preserve"> dizertačn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ej</w:t>
            </w:r>
            <w:r w:rsidRPr="00E507C5">
              <w:rPr>
                <w:rFonts w:ascii="Times New Roman" w:hAnsi="Times New Roman" w:cs="Times New Roman"/>
                <w:sz w:val="18"/>
                <w:szCs w:val="18"/>
              </w:rPr>
              <w:t xml:space="preserve"> prác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E507C5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  <w:p w14:paraId="4A685A21" w14:textId="77777777" w:rsidR="006721C6" w:rsidRPr="00E507C5" w:rsidRDefault="006721C6" w:rsidP="0042681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507C5">
              <w:rPr>
                <w:rFonts w:ascii="Times New Roman" w:hAnsi="Times New Roman" w:cs="Times New Roman"/>
                <w:sz w:val="18"/>
                <w:szCs w:val="18"/>
              </w:rPr>
              <w:t>ALEBO  aktuálne vedenie doktoranda</w:t>
            </w:r>
          </w:p>
        </w:tc>
        <w:tc>
          <w:tcPr>
            <w:tcW w:w="7698" w:type="dxa"/>
            <w:shd w:val="clear" w:color="auto" w:fill="FFFFFF" w:themeFill="background1"/>
          </w:tcPr>
          <w:p w14:paraId="20568E64" w14:textId="77777777" w:rsidR="006721C6" w:rsidRPr="00E507C5" w:rsidRDefault="006721C6" w:rsidP="0042681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507C5">
              <w:rPr>
                <w:rFonts w:ascii="Times New Roman" w:hAnsi="Times New Roman" w:cs="Times New Roman"/>
                <w:sz w:val="18"/>
                <w:szCs w:val="18"/>
              </w:rPr>
              <w:t xml:space="preserve">Čl.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E507C5">
              <w:rPr>
                <w:rFonts w:ascii="Times New Roman" w:hAnsi="Times New Roman" w:cs="Times New Roman"/>
                <w:sz w:val="18"/>
                <w:szCs w:val="18"/>
              </w:rPr>
              <w:t xml:space="preserve"> ods.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6721C6" w:rsidRPr="00E507C5" w14:paraId="2C35E498" w14:textId="77777777" w:rsidTr="00426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shd w:val="clear" w:color="auto" w:fill="FFFFFF" w:themeFill="background1"/>
          </w:tcPr>
          <w:p w14:paraId="4C98462A" w14:textId="77777777" w:rsidR="006721C6" w:rsidRPr="00E507C5" w:rsidRDefault="006721C6" w:rsidP="0042681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E507C5">
              <w:rPr>
                <w:rFonts w:ascii="Times New Roman" w:hAnsi="Times New Roman" w:cs="Times New Roman"/>
                <w:sz w:val="18"/>
                <w:szCs w:val="18"/>
              </w:rPr>
              <w:t>Odborná prax (regulované povolanie)</w:t>
            </w:r>
          </w:p>
        </w:tc>
        <w:tc>
          <w:tcPr>
            <w:tcW w:w="3985" w:type="dxa"/>
            <w:shd w:val="clear" w:color="auto" w:fill="FFFFFF" w:themeFill="background1"/>
          </w:tcPr>
          <w:p w14:paraId="08C88D8E" w14:textId="77777777" w:rsidR="006721C6" w:rsidRPr="00B32B54" w:rsidRDefault="006721C6" w:rsidP="0042681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A37BA">
              <w:rPr>
                <w:rFonts w:ascii="Times New Roman" w:hAnsi="Times New Roman" w:cs="Times New Roman"/>
                <w:sz w:val="18"/>
                <w:szCs w:val="18"/>
              </w:rPr>
              <w:t xml:space="preserve">najmenej päť rokov odbornej zdravotníckej praxe v príslušnom regulovanom povolaní alebo v klinickej praxi spojenej s výkonom regulovaného povolania, ak sa funkčné miesto obsadzuje v študijnom programe, ktorý pripravuje absolventov pre výkon regulovaného povolania; </w:t>
            </w:r>
          </w:p>
        </w:tc>
        <w:tc>
          <w:tcPr>
            <w:tcW w:w="7698" w:type="dxa"/>
            <w:shd w:val="clear" w:color="auto" w:fill="FFFFFF" w:themeFill="background1"/>
          </w:tcPr>
          <w:p w14:paraId="10EB4154" w14:textId="77777777" w:rsidR="006721C6" w:rsidRPr="00E507C5" w:rsidRDefault="006721C6" w:rsidP="0042681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507C5">
              <w:rPr>
                <w:rFonts w:ascii="Times New Roman" w:hAnsi="Times New Roman" w:cs="Times New Roman"/>
                <w:sz w:val="18"/>
                <w:szCs w:val="18"/>
              </w:rPr>
              <w:t xml:space="preserve">Čl. 3 ods.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6721C6" w:rsidRPr="00E507C5" w14:paraId="5C6533CD" w14:textId="77777777" w:rsidTr="0042681F">
        <w:trPr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0" w:type="dxa"/>
            <w:gridSpan w:val="3"/>
            <w:shd w:val="clear" w:color="auto" w:fill="D9E2EC"/>
          </w:tcPr>
          <w:p w14:paraId="2A8F7416" w14:textId="77777777" w:rsidR="006721C6" w:rsidRPr="00B32B54" w:rsidRDefault="006721C6" w:rsidP="0042681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Publikačná činnosť</w:t>
            </w:r>
          </w:p>
        </w:tc>
      </w:tr>
      <w:tr w:rsidR="006721C6" w:rsidRPr="00E507C5" w14:paraId="5022F21B" w14:textId="77777777" w:rsidTr="00426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shd w:val="clear" w:color="auto" w:fill="FFFFFF" w:themeFill="background1"/>
          </w:tcPr>
          <w:p w14:paraId="31812813" w14:textId="77777777" w:rsidR="006721C6" w:rsidRPr="00E507C5" w:rsidRDefault="006721C6" w:rsidP="0042681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E507C5">
              <w:rPr>
                <w:rFonts w:ascii="Times New Roman" w:hAnsi="Times New Roman" w:cs="Times New Roman"/>
                <w:sz w:val="18"/>
                <w:szCs w:val="18"/>
              </w:rPr>
              <w:t>Publikačné výstupy spolu (CREPČ)</w:t>
            </w:r>
          </w:p>
        </w:tc>
        <w:tc>
          <w:tcPr>
            <w:tcW w:w="3985" w:type="dxa"/>
            <w:shd w:val="clear" w:color="auto" w:fill="FFFFFF" w:themeFill="background1"/>
          </w:tcPr>
          <w:p w14:paraId="42EB2A42" w14:textId="77777777" w:rsidR="006721C6" w:rsidRPr="00B32B54" w:rsidRDefault="006721C6" w:rsidP="0042681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najmenej 30 výstupov</w:t>
            </w:r>
          </w:p>
        </w:tc>
        <w:tc>
          <w:tcPr>
            <w:tcW w:w="7698" w:type="dxa"/>
            <w:shd w:val="clear" w:color="auto" w:fill="FFFFFF" w:themeFill="background1"/>
          </w:tcPr>
          <w:p w14:paraId="52C0F925" w14:textId="77777777" w:rsidR="006721C6" w:rsidRPr="00E507C5" w:rsidRDefault="006721C6" w:rsidP="0042681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507C5">
              <w:rPr>
                <w:rFonts w:ascii="Times New Roman" w:hAnsi="Times New Roman" w:cs="Times New Roman"/>
                <w:sz w:val="18"/>
                <w:szCs w:val="18"/>
              </w:rPr>
              <w:t>Čl. 3 ods. 4 písm. a)</w:t>
            </w:r>
          </w:p>
        </w:tc>
      </w:tr>
      <w:tr w:rsidR="006721C6" w:rsidRPr="00E507C5" w14:paraId="7B6702D1" w14:textId="77777777" w:rsidTr="0042681F">
        <w:trPr>
          <w:trHeight w:val="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shd w:val="clear" w:color="auto" w:fill="FFFFFF" w:themeFill="background1"/>
          </w:tcPr>
          <w:p w14:paraId="67AEE4B3" w14:textId="77777777" w:rsidR="006721C6" w:rsidRPr="00E507C5" w:rsidRDefault="006721C6" w:rsidP="0042681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E507C5">
              <w:rPr>
                <w:rFonts w:ascii="Times New Roman" w:hAnsi="Times New Roman" w:cs="Times New Roman"/>
                <w:sz w:val="18"/>
                <w:szCs w:val="18"/>
              </w:rPr>
              <w:t>Z toho v indexovaných databázach</w:t>
            </w:r>
          </w:p>
        </w:tc>
        <w:tc>
          <w:tcPr>
            <w:tcW w:w="3985" w:type="dxa"/>
            <w:shd w:val="clear" w:color="auto" w:fill="FFFFFF" w:themeFill="background1"/>
          </w:tcPr>
          <w:p w14:paraId="3B88A0A3" w14:textId="77777777" w:rsidR="006721C6" w:rsidRPr="00B32B54" w:rsidRDefault="006721C6" w:rsidP="0042681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 xml:space="preserve">najmenej 5 výstupov (napr. vo </w:t>
            </w:r>
            <w:proofErr w:type="spellStart"/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WoS</w:t>
            </w:r>
            <w:proofErr w:type="spellEnd"/>
            <w:r w:rsidRPr="00B32B54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Scopus</w:t>
            </w:r>
            <w:proofErr w:type="spellEnd"/>
            <w:r w:rsidRPr="00B32B54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Medline</w:t>
            </w:r>
            <w:proofErr w:type="spellEnd"/>
            <w:r w:rsidRPr="00B32B54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ProQuest</w:t>
            </w:r>
            <w:proofErr w:type="spellEnd"/>
            <w:r w:rsidRPr="00B32B54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PubMed</w:t>
            </w:r>
            <w:proofErr w:type="spellEnd"/>
            <w:r w:rsidRPr="00B32B54">
              <w:rPr>
                <w:rFonts w:ascii="Times New Roman" w:hAnsi="Times New Roman" w:cs="Times New Roman"/>
                <w:sz w:val="18"/>
                <w:szCs w:val="18"/>
              </w:rPr>
              <w:t xml:space="preserve"> alebo ERIH+)</w:t>
            </w:r>
          </w:p>
        </w:tc>
        <w:tc>
          <w:tcPr>
            <w:tcW w:w="7698" w:type="dxa"/>
            <w:shd w:val="clear" w:color="auto" w:fill="FFFFFF" w:themeFill="background1"/>
          </w:tcPr>
          <w:p w14:paraId="03875F7D" w14:textId="77777777" w:rsidR="006721C6" w:rsidRPr="00E507C5" w:rsidRDefault="006721C6" w:rsidP="0042681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507C5">
              <w:rPr>
                <w:rFonts w:ascii="Times New Roman" w:hAnsi="Times New Roman" w:cs="Times New Roman"/>
                <w:sz w:val="18"/>
                <w:szCs w:val="18"/>
              </w:rPr>
              <w:t>Čl. 3 ods. 4 písm. b)</w:t>
            </w:r>
          </w:p>
        </w:tc>
      </w:tr>
      <w:tr w:rsidR="006721C6" w:rsidRPr="00E507C5" w14:paraId="1A903F91" w14:textId="77777777" w:rsidTr="00426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shd w:val="clear" w:color="auto" w:fill="FFFFFF" w:themeFill="background1"/>
          </w:tcPr>
          <w:p w14:paraId="39E405E9" w14:textId="77777777" w:rsidR="006721C6" w:rsidRPr="00E507C5" w:rsidRDefault="006721C6" w:rsidP="0042681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E507C5">
              <w:rPr>
                <w:rFonts w:ascii="Times New Roman" w:hAnsi="Times New Roman" w:cs="Times New Roman"/>
                <w:sz w:val="18"/>
                <w:szCs w:val="18"/>
              </w:rPr>
              <w:t xml:space="preserve">Z toho v recenzovaných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alebo odborných </w:t>
            </w:r>
            <w:r w:rsidRPr="00E507C5">
              <w:rPr>
                <w:rFonts w:ascii="Times New Roman" w:hAnsi="Times New Roman" w:cs="Times New Roman"/>
                <w:sz w:val="18"/>
                <w:szCs w:val="18"/>
              </w:rPr>
              <w:t xml:space="preserve">časopisoch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alebo</w:t>
            </w:r>
            <w:r w:rsidRPr="00E507C5">
              <w:rPr>
                <w:rFonts w:ascii="Times New Roman" w:hAnsi="Times New Roman" w:cs="Times New Roman"/>
                <w:sz w:val="18"/>
                <w:szCs w:val="18"/>
              </w:rPr>
              <w:t xml:space="preserve"> zborníkoch</w:t>
            </w:r>
          </w:p>
        </w:tc>
        <w:tc>
          <w:tcPr>
            <w:tcW w:w="3985" w:type="dxa"/>
            <w:shd w:val="clear" w:color="auto" w:fill="FFFFFF" w:themeFill="background1"/>
          </w:tcPr>
          <w:p w14:paraId="7BC38A64" w14:textId="77777777" w:rsidR="006721C6" w:rsidRPr="00E507C5" w:rsidRDefault="006721C6" w:rsidP="0042681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507C5">
              <w:rPr>
                <w:rFonts w:ascii="Times New Roman" w:hAnsi="Times New Roman" w:cs="Times New Roman"/>
                <w:sz w:val="18"/>
                <w:szCs w:val="18"/>
              </w:rPr>
              <w:t>najmenej 10 výstupov</w:t>
            </w:r>
          </w:p>
        </w:tc>
        <w:tc>
          <w:tcPr>
            <w:tcW w:w="7698" w:type="dxa"/>
            <w:shd w:val="clear" w:color="auto" w:fill="FFFFFF" w:themeFill="background1"/>
          </w:tcPr>
          <w:p w14:paraId="17A11ADD" w14:textId="77777777" w:rsidR="006721C6" w:rsidRPr="00E507C5" w:rsidRDefault="006721C6" w:rsidP="0042681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507C5">
              <w:rPr>
                <w:rFonts w:ascii="Times New Roman" w:hAnsi="Times New Roman" w:cs="Times New Roman"/>
                <w:sz w:val="18"/>
                <w:szCs w:val="18"/>
              </w:rPr>
              <w:t>Čl. 3 ods. 4 písm. c)</w:t>
            </w:r>
          </w:p>
        </w:tc>
      </w:tr>
      <w:tr w:rsidR="006721C6" w:rsidRPr="00E507C5" w14:paraId="71368E19" w14:textId="77777777" w:rsidTr="0042681F">
        <w:trPr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0" w:type="dxa"/>
            <w:gridSpan w:val="3"/>
            <w:shd w:val="clear" w:color="auto" w:fill="D9E2EC"/>
          </w:tcPr>
          <w:p w14:paraId="2AE368C1" w14:textId="77777777" w:rsidR="006721C6" w:rsidRPr="00E507C5" w:rsidRDefault="006721C6" w:rsidP="0042681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E507C5">
              <w:rPr>
                <w:rFonts w:ascii="Times New Roman" w:hAnsi="Times New Roman" w:cs="Times New Roman"/>
                <w:sz w:val="18"/>
                <w:szCs w:val="18"/>
              </w:rPr>
              <w:t>Citačné ohlasy</w:t>
            </w:r>
          </w:p>
        </w:tc>
      </w:tr>
      <w:tr w:rsidR="006721C6" w:rsidRPr="00B32B54" w14:paraId="26BD0DA4" w14:textId="77777777" w:rsidTr="00426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shd w:val="clear" w:color="auto" w:fill="FFFFFF" w:themeFill="background1"/>
          </w:tcPr>
          <w:p w14:paraId="54F65B0E" w14:textId="77777777" w:rsidR="006721C6" w:rsidRPr="00B32B54" w:rsidRDefault="006721C6" w:rsidP="0042681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Citačné ohlasy spolu</w:t>
            </w:r>
          </w:p>
        </w:tc>
        <w:tc>
          <w:tcPr>
            <w:tcW w:w="3985" w:type="dxa"/>
            <w:shd w:val="clear" w:color="auto" w:fill="FFFFFF" w:themeFill="background1"/>
          </w:tcPr>
          <w:p w14:paraId="0A0FF93D" w14:textId="77777777" w:rsidR="006721C6" w:rsidRPr="00B32B54" w:rsidRDefault="006721C6" w:rsidP="0042681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najmenej 30 ohlasov na vlastné vedecké alebo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odborné práce</w:t>
            </w:r>
          </w:p>
        </w:tc>
        <w:tc>
          <w:tcPr>
            <w:tcW w:w="7698" w:type="dxa"/>
            <w:shd w:val="clear" w:color="auto" w:fill="FFFFFF" w:themeFill="background1"/>
          </w:tcPr>
          <w:p w14:paraId="21D941C6" w14:textId="77777777" w:rsidR="006721C6" w:rsidRPr="00B32B54" w:rsidRDefault="006721C6" w:rsidP="0042681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Čl. 3 ods. 5 písm. a)</w:t>
            </w:r>
          </w:p>
        </w:tc>
      </w:tr>
      <w:tr w:rsidR="006721C6" w:rsidRPr="00B32B54" w14:paraId="3FADB679" w14:textId="77777777" w:rsidTr="0042681F">
        <w:trPr>
          <w:trHeight w:val="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shd w:val="clear" w:color="auto" w:fill="FFFFFF" w:themeFill="background1"/>
          </w:tcPr>
          <w:p w14:paraId="3DC115B5" w14:textId="77777777" w:rsidR="006721C6" w:rsidRPr="00B32B54" w:rsidRDefault="006721C6" w:rsidP="0042681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Z toho v indexovaných databázach</w:t>
            </w:r>
          </w:p>
        </w:tc>
        <w:tc>
          <w:tcPr>
            <w:tcW w:w="3985" w:type="dxa"/>
            <w:shd w:val="clear" w:color="auto" w:fill="FFFFFF" w:themeFill="background1"/>
          </w:tcPr>
          <w:p w14:paraId="336AA562" w14:textId="77777777" w:rsidR="006721C6" w:rsidRPr="00B32B54" w:rsidRDefault="006721C6" w:rsidP="0042681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 xml:space="preserve">najmenej 5 ohlasov (napr. vo </w:t>
            </w:r>
            <w:proofErr w:type="spellStart"/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WoS</w:t>
            </w:r>
            <w:proofErr w:type="spellEnd"/>
            <w:r w:rsidRPr="00B32B54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Scopus</w:t>
            </w:r>
            <w:proofErr w:type="spellEnd"/>
            <w:r w:rsidRPr="00B32B54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Medline</w:t>
            </w:r>
            <w:proofErr w:type="spellEnd"/>
            <w:r w:rsidRPr="00B32B54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ProQuest</w:t>
            </w:r>
            <w:proofErr w:type="spellEnd"/>
            <w:r w:rsidRPr="00B32B54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PubMed</w:t>
            </w:r>
            <w:proofErr w:type="spellEnd"/>
            <w:r w:rsidRPr="00B32B54">
              <w:rPr>
                <w:rFonts w:ascii="Times New Roman" w:hAnsi="Times New Roman" w:cs="Times New Roman"/>
                <w:sz w:val="18"/>
                <w:szCs w:val="18"/>
              </w:rPr>
              <w:t xml:space="preserve"> alebo ERIH+)</w:t>
            </w:r>
          </w:p>
        </w:tc>
        <w:tc>
          <w:tcPr>
            <w:tcW w:w="7698" w:type="dxa"/>
            <w:shd w:val="clear" w:color="auto" w:fill="FFFFFF" w:themeFill="background1"/>
          </w:tcPr>
          <w:p w14:paraId="1D577845" w14:textId="77777777" w:rsidR="006721C6" w:rsidRPr="00B32B54" w:rsidRDefault="006721C6" w:rsidP="0042681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Čl. 3 ods. 5 písm. b)</w:t>
            </w:r>
          </w:p>
        </w:tc>
      </w:tr>
      <w:tr w:rsidR="006721C6" w:rsidRPr="00B32B54" w14:paraId="1808D1EE" w14:textId="77777777" w:rsidTr="00426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0" w:type="dxa"/>
            <w:gridSpan w:val="3"/>
            <w:shd w:val="clear" w:color="auto" w:fill="D9E2EC"/>
          </w:tcPr>
          <w:p w14:paraId="063E1DC5" w14:textId="77777777" w:rsidR="006721C6" w:rsidRPr="00B32B54" w:rsidRDefault="006721C6" w:rsidP="0042681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Projektová a grantová činnosť</w:t>
            </w:r>
          </w:p>
        </w:tc>
      </w:tr>
      <w:tr w:rsidR="006721C6" w:rsidRPr="00B32B54" w14:paraId="233D0C11" w14:textId="77777777" w:rsidTr="0042681F">
        <w:trPr>
          <w:trHeight w:val="7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shd w:val="clear" w:color="auto" w:fill="FFFFFF" w:themeFill="background1"/>
          </w:tcPr>
          <w:p w14:paraId="256A5641" w14:textId="77777777" w:rsidR="006721C6" w:rsidRPr="00B32B54" w:rsidRDefault="006721C6" w:rsidP="0042681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Vedecké, výskumné alebo vývojové projekty</w:t>
            </w:r>
          </w:p>
        </w:tc>
        <w:tc>
          <w:tcPr>
            <w:tcW w:w="3985" w:type="dxa"/>
            <w:shd w:val="clear" w:color="auto" w:fill="FFFFFF" w:themeFill="background1"/>
          </w:tcPr>
          <w:p w14:paraId="7B7BB754" w14:textId="77777777" w:rsidR="006721C6" w:rsidRPr="00B32B54" w:rsidRDefault="006721C6" w:rsidP="0042681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 xml:space="preserve">vedenie alebo </w:t>
            </w:r>
            <w:proofErr w:type="spellStart"/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spoluriešiteľstvo</w:t>
            </w:r>
            <w:proofErr w:type="spellEnd"/>
            <w:r w:rsidRPr="00B32B54">
              <w:rPr>
                <w:rFonts w:ascii="Times New Roman" w:hAnsi="Times New Roman" w:cs="Times New Roman"/>
                <w:sz w:val="18"/>
                <w:szCs w:val="18"/>
              </w:rPr>
              <w:t xml:space="preserve"> najmenej 1 projektu financovaného z verejných alebo medzinárodných zdrojov (napr. APVV, VEGA, KEGA, rezortný projekt, EÚ, WHO, OSN) </w:t>
            </w:r>
          </w:p>
          <w:p w14:paraId="543508CD" w14:textId="77777777" w:rsidR="006721C6" w:rsidRPr="00B32B54" w:rsidRDefault="006721C6" w:rsidP="0042681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ALEBO</w:t>
            </w:r>
          </w:p>
          <w:p w14:paraId="119F80E9" w14:textId="77777777" w:rsidR="006721C6" w:rsidRPr="00B32B54" w:rsidRDefault="006721C6" w:rsidP="0042681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mikrogrant</w:t>
            </w:r>
            <w:proofErr w:type="spellEnd"/>
            <w:r w:rsidRPr="00B32B54">
              <w:rPr>
                <w:rFonts w:ascii="Times New Roman" w:hAnsi="Times New Roman" w:cs="Times New Roman"/>
                <w:sz w:val="18"/>
                <w:szCs w:val="18"/>
              </w:rPr>
              <w:t xml:space="preserve"> s preukázaným aplikovaným alebo výskumným výstupom </w:t>
            </w:r>
          </w:p>
        </w:tc>
        <w:tc>
          <w:tcPr>
            <w:tcW w:w="7698" w:type="dxa"/>
            <w:shd w:val="clear" w:color="auto" w:fill="FFFFFF" w:themeFill="background1"/>
          </w:tcPr>
          <w:p w14:paraId="2F21155B" w14:textId="77777777" w:rsidR="006721C6" w:rsidRPr="00B32B54" w:rsidRDefault="006721C6" w:rsidP="0042681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 xml:space="preserve">Čl. 3 ods.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6721C6" w:rsidRPr="00B32B54" w14:paraId="6707627B" w14:textId="77777777" w:rsidTr="00426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0" w:type="dxa"/>
            <w:gridSpan w:val="3"/>
            <w:shd w:val="clear" w:color="auto" w:fill="D9E2EC"/>
          </w:tcPr>
          <w:p w14:paraId="7804B101" w14:textId="77777777" w:rsidR="006721C6" w:rsidRPr="00B32B54" w:rsidRDefault="006721C6" w:rsidP="0042681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Trvanie obsadenia funkčného miesta (FM)</w:t>
            </w:r>
          </w:p>
        </w:tc>
      </w:tr>
      <w:tr w:rsidR="006721C6" w:rsidRPr="00B32B54" w14:paraId="2B957F26" w14:textId="77777777" w:rsidTr="0042681F">
        <w:trPr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shd w:val="clear" w:color="auto" w:fill="FFFFFF" w:themeFill="background1"/>
          </w:tcPr>
          <w:p w14:paraId="2159F0E9" w14:textId="77777777" w:rsidR="006721C6" w:rsidRPr="00B32B54" w:rsidRDefault="006721C6" w:rsidP="0042681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Dĺžka obsadenia po jednom výberovom konaní</w:t>
            </w:r>
          </w:p>
        </w:tc>
        <w:tc>
          <w:tcPr>
            <w:tcW w:w="3985" w:type="dxa"/>
            <w:shd w:val="clear" w:color="auto" w:fill="FFFFFF" w:themeFill="background1"/>
          </w:tcPr>
          <w:p w14:paraId="127BE786" w14:textId="77777777" w:rsidR="006721C6" w:rsidRPr="00B32B54" w:rsidRDefault="006721C6" w:rsidP="0042681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najviac 5 rokov</w:t>
            </w:r>
          </w:p>
        </w:tc>
        <w:tc>
          <w:tcPr>
            <w:tcW w:w="7698" w:type="dxa"/>
            <w:shd w:val="clear" w:color="auto" w:fill="FFFFFF" w:themeFill="background1"/>
          </w:tcPr>
          <w:p w14:paraId="366DC118" w14:textId="77777777" w:rsidR="006721C6" w:rsidRPr="00B32B54" w:rsidRDefault="006721C6" w:rsidP="0042681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 xml:space="preserve">Čl. 3 ods.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6721C6" w:rsidRPr="00B32B54" w14:paraId="57F8CDA2" w14:textId="77777777" w:rsidTr="00426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shd w:val="clear" w:color="auto" w:fill="FFFFFF" w:themeFill="background1"/>
          </w:tcPr>
          <w:p w14:paraId="213BAEF2" w14:textId="77777777" w:rsidR="006721C6" w:rsidRPr="00B32B54" w:rsidRDefault="006721C6" w:rsidP="0042681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Stabilizačné právo po 3 obsadeniach FM</w:t>
            </w:r>
          </w:p>
        </w:tc>
        <w:tc>
          <w:tcPr>
            <w:tcW w:w="3985" w:type="dxa"/>
            <w:shd w:val="clear" w:color="auto" w:fill="FFFFFF" w:themeFill="background1"/>
          </w:tcPr>
          <w:p w14:paraId="09B34119" w14:textId="77777777" w:rsidR="006721C6" w:rsidRPr="00B32B54" w:rsidRDefault="006721C6" w:rsidP="0042681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po najmenej 9 rokoch na FM docenta – právo na pracovnú zmluvu do dosiahnutia 70 rokov (pri sústavnom plnení kritérií a plánu osobného rozvoja)</w:t>
            </w:r>
          </w:p>
        </w:tc>
        <w:tc>
          <w:tcPr>
            <w:tcW w:w="7698" w:type="dxa"/>
            <w:shd w:val="clear" w:color="auto" w:fill="FFFFFF" w:themeFill="background1"/>
          </w:tcPr>
          <w:p w14:paraId="3CD524FD" w14:textId="77777777" w:rsidR="006721C6" w:rsidRPr="00B32B54" w:rsidRDefault="006721C6" w:rsidP="0042681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 xml:space="preserve">Čl. 3 ods.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6721C6" w:rsidRPr="00B32B54" w14:paraId="6A7EDF5F" w14:textId="77777777" w:rsidTr="0042681F">
        <w:trPr>
          <w:trHeight w:val="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shd w:val="clear" w:color="auto" w:fill="FFFFFF" w:themeFill="background1"/>
          </w:tcPr>
          <w:p w14:paraId="7EF5A3E1" w14:textId="77777777" w:rsidR="006721C6" w:rsidRPr="00B32B54" w:rsidRDefault="006721C6" w:rsidP="0042681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Plán osobného rozvoja – priebežné hodnotenie</w:t>
            </w:r>
          </w:p>
        </w:tc>
        <w:tc>
          <w:tcPr>
            <w:tcW w:w="3985" w:type="dxa"/>
            <w:shd w:val="clear" w:color="auto" w:fill="FFFFFF" w:themeFill="background1"/>
          </w:tcPr>
          <w:p w14:paraId="309CDB63" w14:textId="77777777" w:rsidR="006721C6" w:rsidRPr="00B32B54" w:rsidRDefault="006721C6" w:rsidP="0042681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predkladanie najmenej raz za 2 roky (vzor v Prílohe č. 3 a 4)</w:t>
            </w:r>
          </w:p>
        </w:tc>
        <w:tc>
          <w:tcPr>
            <w:tcW w:w="7698" w:type="dxa"/>
            <w:shd w:val="clear" w:color="auto" w:fill="FFFFFF" w:themeFill="background1"/>
          </w:tcPr>
          <w:p w14:paraId="0C992721" w14:textId="77777777" w:rsidR="006721C6" w:rsidRPr="00B32B54" w:rsidRDefault="006721C6" w:rsidP="0042681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 xml:space="preserve">Čl. 3 ods.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, Čl. 7</w:t>
            </w:r>
          </w:p>
        </w:tc>
      </w:tr>
    </w:tbl>
    <w:p w14:paraId="204C3D2B" w14:textId="77777777" w:rsidR="006721C6" w:rsidRDefault="006721C6" w:rsidP="006721C6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Toc231374475"/>
    </w:p>
    <w:p w14:paraId="27D3658D" w14:textId="77777777" w:rsidR="006721C6" w:rsidRDefault="006721C6" w:rsidP="006721C6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EB9E46" w14:textId="77777777" w:rsidR="006721C6" w:rsidRDefault="006721C6" w:rsidP="006721C6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23CB48" w14:textId="77777777" w:rsidR="006721C6" w:rsidRDefault="006721C6" w:rsidP="006721C6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3A59B4" w14:textId="77777777" w:rsidR="006721C6" w:rsidRDefault="006721C6" w:rsidP="006721C6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903258" w14:textId="77777777" w:rsidR="006721C6" w:rsidRDefault="006721C6" w:rsidP="006721C6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E83FA6" w14:textId="77777777" w:rsidR="006721C6" w:rsidRDefault="006721C6" w:rsidP="006721C6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DE8970" w14:textId="77777777" w:rsidR="006721C6" w:rsidRDefault="006721C6" w:rsidP="006721C6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4B6821" w14:textId="77777777" w:rsidR="006721C6" w:rsidRDefault="006721C6" w:rsidP="006721C6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E676AE" w14:textId="77777777" w:rsidR="006721C6" w:rsidRDefault="006721C6" w:rsidP="006721C6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63CFFE" w14:textId="77777777" w:rsidR="006721C6" w:rsidRDefault="006721C6" w:rsidP="006721C6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2F3ADD" w14:textId="77777777" w:rsidR="006721C6" w:rsidRPr="00B32B54" w:rsidRDefault="006721C6" w:rsidP="006721C6">
      <w:pPr>
        <w:spacing w:before="240"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2B54">
        <w:rPr>
          <w:rFonts w:ascii="Times New Roman" w:hAnsi="Times New Roman" w:cs="Times New Roman"/>
          <w:b/>
          <w:sz w:val="24"/>
          <w:szCs w:val="24"/>
        </w:rPr>
        <w:t>Funkčné miesto docent – súhrn kritérií pre odbory bez habilitačného a inauguračného konania (Čl. 5)</w:t>
      </w:r>
      <w:bookmarkEnd w:id="0"/>
    </w:p>
    <w:tbl>
      <w:tblPr>
        <w:tblStyle w:val="Tabukasmriekou41"/>
        <w:tblW w:w="1414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747"/>
        <w:gridCol w:w="3985"/>
        <w:gridCol w:w="7415"/>
      </w:tblGrid>
      <w:tr w:rsidR="006721C6" w:rsidRPr="00B32B54" w14:paraId="240FBBDE" w14:textId="77777777" w:rsidTr="004268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shd w:val="clear" w:color="auto" w:fill="D9E2EC"/>
          </w:tcPr>
          <w:p w14:paraId="39F1DFDE" w14:textId="77777777" w:rsidR="006721C6" w:rsidRPr="00B32B54" w:rsidRDefault="006721C6" w:rsidP="0042681F">
            <w:pPr>
              <w:spacing w:before="40" w:after="4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Oblasť</w:t>
            </w:r>
          </w:p>
        </w:tc>
        <w:tc>
          <w:tcPr>
            <w:tcW w:w="3985" w:type="dxa"/>
            <w:shd w:val="clear" w:color="auto" w:fill="D9E2EC"/>
          </w:tcPr>
          <w:p w14:paraId="0F26083D" w14:textId="77777777" w:rsidR="006721C6" w:rsidRPr="00B32B54" w:rsidRDefault="006721C6" w:rsidP="0042681F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Minimálna hodnota / požiadavka</w:t>
            </w:r>
          </w:p>
        </w:tc>
        <w:tc>
          <w:tcPr>
            <w:tcW w:w="7415" w:type="dxa"/>
            <w:shd w:val="clear" w:color="auto" w:fill="D9E2EC"/>
          </w:tcPr>
          <w:p w14:paraId="4116D5AA" w14:textId="77777777" w:rsidR="006721C6" w:rsidRPr="00B32B54" w:rsidRDefault="006721C6" w:rsidP="0042681F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Odkaz na smernicu</w:t>
            </w:r>
          </w:p>
        </w:tc>
      </w:tr>
      <w:tr w:rsidR="006721C6" w:rsidRPr="00B32B54" w14:paraId="42536D66" w14:textId="77777777" w:rsidTr="00426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7" w:type="dxa"/>
            <w:gridSpan w:val="3"/>
            <w:shd w:val="clear" w:color="auto" w:fill="D9E2EC"/>
          </w:tcPr>
          <w:p w14:paraId="0AA6F6B6" w14:textId="77777777" w:rsidR="006721C6" w:rsidRPr="00B32B54" w:rsidRDefault="006721C6" w:rsidP="0042681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Kvalifikácia a prax</w:t>
            </w:r>
          </w:p>
        </w:tc>
      </w:tr>
      <w:tr w:rsidR="006721C6" w:rsidRPr="00B32B54" w14:paraId="5671CA2B" w14:textId="77777777" w:rsidTr="0042681F">
        <w:trPr>
          <w:trHeight w:val="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vAlign w:val="center"/>
          </w:tcPr>
          <w:p w14:paraId="1598AE42" w14:textId="77777777" w:rsidR="006721C6" w:rsidRPr="00B32B54" w:rsidRDefault="006721C6" w:rsidP="0042681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Kvalifikačný predpoklad – kvalifikačná cesta A</w:t>
            </w:r>
          </w:p>
        </w:tc>
        <w:tc>
          <w:tcPr>
            <w:tcW w:w="3985" w:type="dxa"/>
            <w:vAlign w:val="center"/>
          </w:tcPr>
          <w:p w14:paraId="1D61E967" w14:textId="77777777" w:rsidR="006721C6" w:rsidRPr="00B32B54" w:rsidRDefault="006721C6" w:rsidP="0042681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 xml:space="preserve">vedecko-pedagogický titul v príbuznom odbore, v ktorom </w:t>
            </w:r>
            <w:proofErr w:type="spellStart"/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VŠZaSP</w:t>
            </w:r>
            <w:proofErr w:type="spellEnd"/>
            <w:r w:rsidRPr="00B32B54">
              <w:rPr>
                <w:rFonts w:ascii="Times New Roman" w:hAnsi="Times New Roman" w:cs="Times New Roman"/>
                <w:sz w:val="18"/>
                <w:szCs w:val="18"/>
              </w:rPr>
              <w:t xml:space="preserve"> uskutočňuje HIK; vedecké alebo odborné zameranie uchádzača preukázateľne zodpovedá odbornému zameraniu obsadzovanému funkčnému miestu</w:t>
            </w:r>
          </w:p>
        </w:tc>
        <w:tc>
          <w:tcPr>
            <w:tcW w:w="7415" w:type="dxa"/>
            <w:vAlign w:val="center"/>
          </w:tcPr>
          <w:p w14:paraId="5043DC93" w14:textId="77777777" w:rsidR="006721C6" w:rsidRPr="00B32B54" w:rsidRDefault="006721C6" w:rsidP="0042681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Čl. 5 ods. 3 písm. a)</w:t>
            </w:r>
          </w:p>
        </w:tc>
      </w:tr>
      <w:tr w:rsidR="006721C6" w:rsidRPr="00B32B54" w14:paraId="03CE5231" w14:textId="77777777" w:rsidTr="00426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shd w:val="clear" w:color="auto" w:fill="auto"/>
            <w:vAlign w:val="center"/>
          </w:tcPr>
          <w:p w14:paraId="6665BA7F" w14:textId="77777777" w:rsidR="006721C6" w:rsidRPr="00B32B54" w:rsidRDefault="006721C6" w:rsidP="0042681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Kvalifikačný predpoklad – kvalifikačná cesta B</w:t>
            </w:r>
          </w:p>
        </w:tc>
        <w:tc>
          <w:tcPr>
            <w:tcW w:w="3985" w:type="dxa"/>
            <w:shd w:val="clear" w:color="auto" w:fill="auto"/>
            <w:vAlign w:val="center"/>
          </w:tcPr>
          <w:p w14:paraId="67B08309" w14:textId="77777777" w:rsidR="006721C6" w:rsidRPr="00B32B54" w:rsidRDefault="006721C6" w:rsidP="0042681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vedecko-pedagogický titul v inom študijnom odbore získaný na  vysokej škole v SR alebo v zahraničí; vedecké alebo odborné zameranie uchádzača preukázateľne zodpovedá odbornému zameraniu obsadzovanému funkčnému miestu</w:t>
            </w:r>
          </w:p>
        </w:tc>
        <w:tc>
          <w:tcPr>
            <w:tcW w:w="7415" w:type="dxa"/>
            <w:shd w:val="clear" w:color="auto" w:fill="auto"/>
            <w:vAlign w:val="center"/>
          </w:tcPr>
          <w:p w14:paraId="799FD57F" w14:textId="77777777" w:rsidR="006721C6" w:rsidRPr="00B32B54" w:rsidRDefault="006721C6" w:rsidP="0042681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Čl. 5 ods. 3 písm. b)</w:t>
            </w:r>
          </w:p>
        </w:tc>
      </w:tr>
      <w:tr w:rsidR="006721C6" w:rsidRPr="00B32B54" w14:paraId="4D0EFB1C" w14:textId="77777777" w:rsidTr="0042681F">
        <w:trPr>
          <w:trHeight w:val="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vAlign w:val="center"/>
          </w:tcPr>
          <w:p w14:paraId="1D33C864" w14:textId="77777777" w:rsidR="006721C6" w:rsidRPr="00B32B54" w:rsidRDefault="006721C6" w:rsidP="0042681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Kvalifikačný predpoklad – kvalifikačná cesta C</w:t>
            </w:r>
          </w:p>
        </w:tc>
        <w:tc>
          <w:tcPr>
            <w:tcW w:w="3985" w:type="dxa"/>
            <w:vAlign w:val="center"/>
          </w:tcPr>
          <w:p w14:paraId="669B6CB5" w14:textId="77777777" w:rsidR="006721C6" w:rsidRPr="00B32B54" w:rsidRDefault="006721C6" w:rsidP="0042681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preukázanie rovnocennej odbornej spôsobilosti v odbore bez HIK podľa Čl. 5 ods. 4</w:t>
            </w:r>
          </w:p>
        </w:tc>
        <w:tc>
          <w:tcPr>
            <w:tcW w:w="7415" w:type="dxa"/>
            <w:vAlign w:val="center"/>
          </w:tcPr>
          <w:p w14:paraId="73A6476C" w14:textId="77777777" w:rsidR="006721C6" w:rsidRPr="00B32B54" w:rsidRDefault="006721C6" w:rsidP="0042681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Čl. 5 ods. 3 písm. c)</w:t>
            </w:r>
          </w:p>
        </w:tc>
      </w:tr>
      <w:tr w:rsidR="006721C6" w:rsidRPr="00B32B54" w14:paraId="17005CE7" w14:textId="77777777" w:rsidTr="00426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shd w:val="clear" w:color="auto" w:fill="auto"/>
            <w:vAlign w:val="center"/>
          </w:tcPr>
          <w:p w14:paraId="52C44B32" w14:textId="77777777" w:rsidR="006721C6" w:rsidRPr="00B32B54" w:rsidRDefault="006721C6" w:rsidP="0042681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Akademická kvalifikácia (cesta C)</w:t>
            </w:r>
          </w:p>
        </w:tc>
        <w:tc>
          <w:tcPr>
            <w:tcW w:w="3985" w:type="dxa"/>
            <w:shd w:val="clear" w:color="auto" w:fill="auto"/>
            <w:vAlign w:val="center"/>
          </w:tcPr>
          <w:p w14:paraId="4F8597D4" w14:textId="77777777" w:rsidR="006721C6" w:rsidRPr="00B32B54" w:rsidRDefault="006721C6" w:rsidP="0042681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 xml:space="preserve">splnenie kritérií na získanie vedecko-pedagogického titulu docent v akomkoľvek príbuznom alebo spriaznenom študijnom odbore, ALEBO </w:t>
            </w:r>
          </w:p>
          <w:p w14:paraId="531E719D" w14:textId="77777777" w:rsidR="006721C6" w:rsidRPr="00B32B54" w:rsidRDefault="006721C6" w:rsidP="0042681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 xml:space="preserve">akademický titul „PhD." alebo jeho ekvivalent v relevantnom študijnom odbore </w:t>
            </w:r>
          </w:p>
          <w:p w14:paraId="51F96675" w14:textId="77777777" w:rsidR="006721C6" w:rsidRPr="00B32B54" w:rsidRDefault="006721C6" w:rsidP="0042681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 xml:space="preserve">A SÚČASNE </w:t>
            </w:r>
          </w:p>
          <w:p w14:paraId="67DC68D9" w14:textId="77777777" w:rsidR="006721C6" w:rsidRPr="00B32B54" w:rsidRDefault="006721C6" w:rsidP="0042681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najmenej 5 rokov preukázateľnej odbornej činnosti v konkrétnom odbore bez HIK</w:t>
            </w:r>
          </w:p>
        </w:tc>
        <w:tc>
          <w:tcPr>
            <w:tcW w:w="7415" w:type="dxa"/>
            <w:shd w:val="clear" w:color="auto" w:fill="auto"/>
            <w:vAlign w:val="center"/>
          </w:tcPr>
          <w:p w14:paraId="0DAF3E94" w14:textId="77777777" w:rsidR="006721C6" w:rsidRPr="00B32B54" w:rsidRDefault="006721C6" w:rsidP="0042681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Čl. 5 ods. 4 písm. a)</w:t>
            </w:r>
          </w:p>
        </w:tc>
      </w:tr>
      <w:tr w:rsidR="006721C6" w:rsidRPr="00B32B54" w14:paraId="553E718B" w14:textId="77777777" w:rsidTr="0042681F">
        <w:trPr>
          <w:trHeight w:val="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vAlign w:val="center"/>
          </w:tcPr>
          <w:p w14:paraId="03F8D90C" w14:textId="77777777" w:rsidR="006721C6" w:rsidRPr="00B32B54" w:rsidRDefault="006721C6" w:rsidP="0042681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Medzinárodne uznávaná odborná činnosť (cesta C)</w:t>
            </w:r>
          </w:p>
        </w:tc>
        <w:tc>
          <w:tcPr>
            <w:tcW w:w="3985" w:type="dxa"/>
            <w:vAlign w:val="center"/>
          </w:tcPr>
          <w:p w14:paraId="7CAB4DA3" w14:textId="77777777" w:rsidR="006721C6" w:rsidRPr="00B32B54" w:rsidRDefault="006721C6" w:rsidP="0042681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431F">
              <w:rPr>
                <w:rFonts w:ascii="Times New Roman" w:hAnsi="Times New Roman" w:cs="Times New Roman"/>
                <w:sz w:val="18"/>
                <w:szCs w:val="18"/>
              </w:rPr>
              <w:t>členstvo v medzinárodných odborných spoločnostiach, autorstvo alebo spoluautorstvo medzinárodných odporúčaní alebo metodík, účasť na medzinárodných odborových projektoch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v zmysle štandardov SAAVŠ</w:t>
            </w:r>
          </w:p>
        </w:tc>
        <w:tc>
          <w:tcPr>
            <w:tcW w:w="7415" w:type="dxa"/>
            <w:vAlign w:val="center"/>
          </w:tcPr>
          <w:p w14:paraId="52CE73D4" w14:textId="77777777" w:rsidR="006721C6" w:rsidRPr="00B32B54" w:rsidRDefault="006721C6" w:rsidP="0042681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Čl. 5 ods. 4 písm. c)</w:t>
            </w:r>
          </w:p>
        </w:tc>
      </w:tr>
      <w:tr w:rsidR="006721C6" w:rsidRPr="00B32B54" w14:paraId="0E23D10F" w14:textId="77777777" w:rsidTr="00426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shd w:val="clear" w:color="auto" w:fill="auto"/>
          </w:tcPr>
          <w:p w14:paraId="5796C00E" w14:textId="77777777" w:rsidR="006721C6" w:rsidRPr="00B32B54" w:rsidRDefault="006721C6" w:rsidP="0042681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Pedagogická prax na VŠ</w:t>
            </w:r>
          </w:p>
        </w:tc>
        <w:tc>
          <w:tcPr>
            <w:tcW w:w="3985" w:type="dxa"/>
            <w:shd w:val="clear" w:color="auto" w:fill="auto"/>
          </w:tcPr>
          <w:p w14:paraId="4D52BBC4" w14:textId="77777777" w:rsidR="006721C6" w:rsidRPr="00B32B54" w:rsidRDefault="006721C6" w:rsidP="0042681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F76D6">
              <w:rPr>
                <w:rFonts w:ascii="Times New Roman" w:hAnsi="Times New Roman" w:cs="Times New Roman"/>
                <w:sz w:val="18"/>
                <w:szCs w:val="18"/>
              </w:rPr>
              <w:t xml:space="preserve">na vysokej škole alebo na inej vysokej škole v trvaní najmenej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2F76D6">
              <w:rPr>
                <w:rFonts w:ascii="Times New Roman" w:hAnsi="Times New Roman" w:cs="Times New Roman"/>
                <w:sz w:val="18"/>
                <w:szCs w:val="18"/>
              </w:rPr>
              <w:t xml:space="preserve"> akademických </w:t>
            </w:r>
            <w:r w:rsidRPr="0035451A">
              <w:rPr>
                <w:rFonts w:ascii="Times New Roman" w:hAnsi="Times New Roman" w:cs="Times New Roman"/>
                <w:sz w:val="18"/>
                <w:szCs w:val="18"/>
              </w:rPr>
              <w:t>rokov (ak sa nejedná o vedecko-výskumného pracovníka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</w:p>
        </w:tc>
        <w:tc>
          <w:tcPr>
            <w:tcW w:w="7415" w:type="dxa"/>
            <w:shd w:val="clear" w:color="auto" w:fill="auto"/>
          </w:tcPr>
          <w:p w14:paraId="79FA3081" w14:textId="77777777" w:rsidR="006721C6" w:rsidRPr="00B32B54" w:rsidRDefault="006721C6" w:rsidP="0042681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Čl. 3 ods. 3</w:t>
            </w:r>
          </w:p>
        </w:tc>
      </w:tr>
      <w:tr w:rsidR="006721C6" w:rsidRPr="00B32B54" w14:paraId="40A2729A" w14:textId="77777777" w:rsidTr="0042681F">
        <w:trPr>
          <w:trHeight w:val="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shd w:val="clear" w:color="auto" w:fill="FFFFFF" w:themeFill="background1"/>
          </w:tcPr>
          <w:p w14:paraId="0F17DA3C" w14:textId="77777777" w:rsidR="006721C6" w:rsidRPr="00B32B54" w:rsidRDefault="006721C6" w:rsidP="0042681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Vedenie záverečných a kvalifikačných prác</w:t>
            </w:r>
          </w:p>
        </w:tc>
        <w:tc>
          <w:tcPr>
            <w:tcW w:w="3985" w:type="dxa"/>
            <w:shd w:val="clear" w:color="auto" w:fill="FFFFFF" w:themeFill="background1"/>
          </w:tcPr>
          <w:p w14:paraId="211BE29A" w14:textId="77777777" w:rsidR="006721C6" w:rsidRPr="00B32B54" w:rsidRDefault="006721C6" w:rsidP="0042681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preukázať vedenie najmenej 3 úspešne ukončených záverečných prác 2. stupňa vysokoškolského štúdia</w:t>
            </w:r>
          </w:p>
          <w:p w14:paraId="45D0E744" w14:textId="77777777" w:rsidR="006721C6" w:rsidRPr="00B32B54" w:rsidRDefault="006721C6" w:rsidP="0042681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 xml:space="preserve">ALEBO  1 úspešne ukončenej dizertačnej práce  </w:t>
            </w:r>
          </w:p>
          <w:p w14:paraId="7A44F3D1" w14:textId="77777777" w:rsidR="006721C6" w:rsidRPr="00B32B54" w:rsidRDefault="006721C6" w:rsidP="0042681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ALEBO  aktuálne vedenie doktoranda</w:t>
            </w:r>
          </w:p>
        </w:tc>
        <w:tc>
          <w:tcPr>
            <w:tcW w:w="7415" w:type="dxa"/>
            <w:shd w:val="clear" w:color="auto" w:fill="FFFFFF" w:themeFill="background1"/>
          </w:tcPr>
          <w:p w14:paraId="424A8A25" w14:textId="77777777" w:rsidR="006721C6" w:rsidRPr="00B32B54" w:rsidRDefault="006721C6" w:rsidP="0042681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Čl. 3 ods. 3</w:t>
            </w:r>
          </w:p>
        </w:tc>
      </w:tr>
      <w:tr w:rsidR="006721C6" w:rsidRPr="00B32B54" w14:paraId="710A86A2" w14:textId="77777777" w:rsidTr="00426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shd w:val="clear" w:color="auto" w:fill="FFFFFF" w:themeFill="background1"/>
          </w:tcPr>
          <w:p w14:paraId="33134A86" w14:textId="77777777" w:rsidR="006721C6" w:rsidRPr="00B32B54" w:rsidRDefault="006721C6" w:rsidP="0042681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Odborná prax (regulované povolanie)</w:t>
            </w:r>
          </w:p>
        </w:tc>
        <w:tc>
          <w:tcPr>
            <w:tcW w:w="3985" w:type="dxa"/>
            <w:shd w:val="clear" w:color="auto" w:fill="FFFFFF" w:themeFill="background1"/>
          </w:tcPr>
          <w:p w14:paraId="061EC296" w14:textId="77777777" w:rsidR="006721C6" w:rsidRPr="00CA37BA" w:rsidRDefault="006721C6" w:rsidP="0042681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A37BA">
              <w:rPr>
                <w:rFonts w:ascii="Times New Roman" w:hAnsi="Times New Roman" w:cs="Times New Roman"/>
                <w:sz w:val="18"/>
                <w:szCs w:val="18"/>
              </w:rPr>
              <w:t>najmenej päť rokov odbornej zdravotníckej praxe v príslušnom regulovanom povolaní alebo v klinickej praxi spojenej s výkonom regulovaného povolania, ak sa funkčné miesto obsadzuje v študijnom programe, ktorý pripravuje absolventov pre výkon regulovaného povolania;</w:t>
            </w:r>
          </w:p>
        </w:tc>
        <w:tc>
          <w:tcPr>
            <w:tcW w:w="7415" w:type="dxa"/>
            <w:shd w:val="clear" w:color="auto" w:fill="FFFFFF" w:themeFill="background1"/>
          </w:tcPr>
          <w:p w14:paraId="651BA80A" w14:textId="77777777" w:rsidR="006721C6" w:rsidRPr="00B32B54" w:rsidRDefault="006721C6" w:rsidP="0042681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 xml:space="preserve">Čl. 3 ods.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6721C6" w:rsidRPr="00B32B54" w14:paraId="7FA593CB" w14:textId="77777777" w:rsidTr="0042681F">
        <w:trPr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7" w:type="dxa"/>
            <w:gridSpan w:val="3"/>
            <w:shd w:val="clear" w:color="auto" w:fill="D9E2EC"/>
          </w:tcPr>
          <w:p w14:paraId="3BDBF07C" w14:textId="77777777" w:rsidR="006721C6" w:rsidRPr="00B32B54" w:rsidRDefault="006721C6" w:rsidP="0042681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Publikačná činnosť</w:t>
            </w:r>
          </w:p>
        </w:tc>
      </w:tr>
      <w:tr w:rsidR="006721C6" w:rsidRPr="00B32B54" w14:paraId="16E8AC32" w14:textId="77777777" w:rsidTr="00426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shd w:val="clear" w:color="auto" w:fill="FFFFFF" w:themeFill="background1"/>
          </w:tcPr>
          <w:p w14:paraId="0E23CF48" w14:textId="77777777" w:rsidR="006721C6" w:rsidRPr="00B32B54" w:rsidRDefault="006721C6" w:rsidP="0042681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Publikačné výstupy spolu (CREPČ)</w:t>
            </w:r>
          </w:p>
        </w:tc>
        <w:tc>
          <w:tcPr>
            <w:tcW w:w="3985" w:type="dxa"/>
            <w:shd w:val="clear" w:color="auto" w:fill="FFFFFF" w:themeFill="background1"/>
          </w:tcPr>
          <w:p w14:paraId="0ED3AC70" w14:textId="77777777" w:rsidR="006721C6" w:rsidRPr="00B32B54" w:rsidRDefault="006721C6" w:rsidP="0042681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najmenej 30 výstupov</w:t>
            </w:r>
          </w:p>
        </w:tc>
        <w:tc>
          <w:tcPr>
            <w:tcW w:w="7415" w:type="dxa"/>
            <w:shd w:val="clear" w:color="auto" w:fill="FFFFFF" w:themeFill="background1"/>
          </w:tcPr>
          <w:p w14:paraId="698B0FC3" w14:textId="77777777" w:rsidR="006721C6" w:rsidRPr="00B32B54" w:rsidRDefault="006721C6" w:rsidP="0042681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Čl. 3 ods. 4 písm. a)</w:t>
            </w:r>
          </w:p>
        </w:tc>
      </w:tr>
      <w:tr w:rsidR="006721C6" w:rsidRPr="00B32B54" w14:paraId="0DA5BF4A" w14:textId="77777777" w:rsidTr="0042681F">
        <w:trPr>
          <w:trHeight w:val="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shd w:val="clear" w:color="auto" w:fill="FFFFFF" w:themeFill="background1"/>
          </w:tcPr>
          <w:p w14:paraId="7722B368" w14:textId="77777777" w:rsidR="006721C6" w:rsidRPr="00B32B54" w:rsidRDefault="006721C6" w:rsidP="0042681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Z toho v indexovaných databázach</w:t>
            </w:r>
          </w:p>
        </w:tc>
        <w:tc>
          <w:tcPr>
            <w:tcW w:w="3985" w:type="dxa"/>
            <w:shd w:val="clear" w:color="auto" w:fill="FFFFFF" w:themeFill="background1"/>
          </w:tcPr>
          <w:p w14:paraId="0949944C" w14:textId="77777777" w:rsidR="006721C6" w:rsidRPr="00B32B54" w:rsidRDefault="006721C6" w:rsidP="0042681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 xml:space="preserve">najmenej 5 výstupov (napr. vo </w:t>
            </w:r>
            <w:proofErr w:type="spellStart"/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WoS</w:t>
            </w:r>
            <w:proofErr w:type="spellEnd"/>
            <w:r w:rsidRPr="00B32B54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Scopus</w:t>
            </w:r>
            <w:proofErr w:type="spellEnd"/>
            <w:r w:rsidRPr="00B32B54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Medline</w:t>
            </w:r>
            <w:proofErr w:type="spellEnd"/>
            <w:r w:rsidRPr="00B32B54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ProQuest</w:t>
            </w:r>
            <w:proofErr w:type="spellEnd"/>
            <w:r w:rsidRPr="00B32B54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PubMed</w:t>
            </w:r>
            <w:proofErr w:type="spellEnd"/>
            <w:r w:rsidRPr="00B32B54">
              <w:rPr>
                <w:rFonts w:ascii="Times New Roman" w:hAnsi="Times New Roman" w:cs="Times New Roman"/>
                <w:sz w:val="18"/>
                <w:szCs w:val="18"/>
              </w:rPr>
              <w:t xml:space="preserve"> alebo ERIH+)</w:t>
            </w:r>
          </w:p>
        </w:tc>
        <w:tc>
          <w:tcPr>
            <w:tcW w:w="7415" w:type="dxa"/>
            <w:shd w:val="clear" w:color="auto" w:fill="FFFFFF" w:themeFill="background1"/>
          </w:tcPr>
          <w:p w14:paraId="66CAD04B" w14:textId="77777777" w:rsidR="006721C6" w:rsidRPr="00B32B54" w:rsidRDefault="006721C6" w:rsidP="0042681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Čl. 3 ods. 4 písm. b)</w:t>
            </w:r>
          </w:p>
        </w:tc>
      </w:tr>
      <w:tr w:rsidR="006721C6" w:rsidRPr="00B32B54" w14:paraId="457B4DD8" w14:textId="77777777" w:rsidTr="00426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shd w:val="clear" w:color="auto" w:fill="FFFFFF" w:themeFill="background1"/>
          </w:tcPr>
          <w:p w14:paraId="2AA83EE5" w14:textId="77777777" w:rsidR="006721C6" w:rsidRPr="00B32B54" w:rsidRDefault="006721C6" w:rsidP="0042681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Z toho v recenzovaných alebo odborných časopisoch  alebo zborníkoch</w:t>
            </w:r>
          </w:p>
        </w:tc>
        <w:tc>
          <w:tcPr>
            <w:tcW w:w="3985" w:type="dxa"/>
            <w:shd w:val="clear" w:color="auto" w:fill="FFFFFF" w:themeFill="background1"/>
          </w:tcPr>
          <w:p w14:paraId="138195D6" w14:textId="77777777" w:rsidR="006721C6" w:rsidRPr="00B32B54" w:rsidRDefault="006721C6" w:rsidP="0042681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najmenej 10 výstupov</w:t>
            </w:r>
          </w:p>
        </w:tc>
        <w:tc>
          <w:tcPr>
            <w:tcW w:w="7415" w:type="dxa"/>
            <w:shd w:val="clear" w:color="auto" w:fill="FFFFFF" w:themeFill="background1"/>
          </w:tcPr>
          <w:p w14:paraId="6D5DE085" w14:textId="77777777" w:rsidR="006721C6" w:rsidRPr="00B32B54" w:rsidRDefault="006721C6" w:rsidP="0042681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Čl. 3 ods. 4 písm. c)</w:t>
            </w:r>
          </w:p>
        </w:tc>
      </w:tr>
      <w:tr w:rsidR="006721C6" w:rsidRPr="00B32B54" w14:paraId="3A646B07" w14:textId="77777777" w:rsidTr="0042681F">
        <w:trPr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7" w:type="dxa"/>
            <w:gridSpan w:val="3"/>
            <w:shd w:val="clear" w:color="auto" w:fill="D9E2EC"/>
          </w:tcPr>
          <w:p w14:paraId="2666374E" w14:textId="77777777" w:rsidR="006721C6" w:rsidRPr="00B32B54" w:rsidRDefault="006721C6" w:rsidP="0042681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Citačné ohlasy</w:t>
            </w:r>
          </w:p>
        </w:tc>
      </w:tr>
      <w:tr w:rsidR="006721C6" w:rsidRPr="00B32B54" w14:paraId="7C651550" w14:textId="77777777" w:rsidTr="00426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shd w:val="clear" w:color="auto" w:fill="FFFFFF" w:themeFill="background1"/>
          </w:tcPr>
          <w:p w14:paraId="396AAE28" w14:textId="77777777" w:rsidR="006721C6" w:rsidRPr="00B32B54" w:rsidRDefault="006721C6" w:rsidP="0042681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Citačné ohlasy spolu</w:t>
            </w:r>
          </w:p>
        </w:tc>
        <w:tc>
          <w:tcPr>
            <w:tcW w:w="3985" w:type="dxa"/>
            <w:shd w:val="clear" w:color="auto" w:fill="FFFFFF" w:themeFill="background1"/>
          </w:tcPr>
          <w:p w14:paraId="4CA7FA5D" w14:textId="77777777" w:rsidR="006721C6" w:rsidRPr="00B32B54" w:rsidRDefault="006721C6" w:rsidP="0042681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najmenej 30 ohlasov na vlastné vedecké alebo odborné práce</w:t>
            </w:r>
          </w:p>
          <w:p w14:paraId="633CA6B6" w14:textId="77777777" w:rsidR="006721C6" w:rsidRPr="00B32B54" w:rsidRDefault="006721C6" w:rsidP="0042681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5" w:type="dxa"/>
            <w:shd w:val="clear" w:color="auto" w:fill="FFFFFF" w:themeFill="background1"/>
          </w:tcPr>
          <w:p w14:paraId="28D487A9" w14:textId="77777777" w:rsidR="006721C6" w:rsidRPr="00B32B54" w:rsidRDefault="006721C6" w:rsidP="0042681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Čl. 3 ods. 5 písm. a)</w:t>
            </w:r>
          </w:p>
        </w:tc>
      </w:tr>
      <w:tr w:rsidR="006721C6" w:rsidRPr="00B32B54" w14:paraId="06FF4A28" w14:textId="77777777" w:rsidTr="0042681F">
        <w:trPr>
          <w:trHeight w:val="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shd w:val="clear" w:color="auto" w:fill="FFFFFF" w:themeFill="background1"/>
          </w:tcPr>
          <w:p w14:paraId="4CEFA3BC" w14:textId="77777777" w:rsidR="006721C6" w:rsidRPr="00B32B54" w:rsidRDefault="006721C6" w:rsidP="0042681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Z toho v indexovaných databázach</w:t>
            </w:r>
          </w:p>
        </w:tc>
        <w:tc>
          <w:tcPr>
            <w:tcW w:w="3985" w:type="dxa"/>
            <w:shd w:val="clear" w:color="auto" w:fill="FFFFFF" w:themeFill="background1"/>
          </w:tcPr>
          <w:p w14:paraId="20693EF0" w14:textId="77777777" w:rsidR="006721C6" w:rsidRPr="00B32B54" w:rsidRDefault="006721C6" w:rsidP="0042681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 xml:space="preserve">najmenej 5 ohlasov (napr. vo </w:t>
            </w:r>
            <w:proofErr w:type="spellStart"/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WoS</w:t>
            </w:r>
            <w:proofErr w:type="spellEnd"/>
            <w:r w:rsidRPr="00B32B54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Scopus</w:t>
            </w:r>
            <w:proofErr w:type="spellEnd"/>
            <w:r w:rsidRPr="00B32B54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Medline</w:t>
            </w:r>
            <w:proofErr w:type="spellEnd"/>
            <w:r w:rsidRPr="00B32B54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ProQuest</w:t>
            </w:r>
            <w:proofErr w:type="spellEnd"/>
            <w:r w:rsidRPr="00B32B54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PubMed</w:t>
            </w:r>
            <w:proofErr w:type="spellEnd"/>
            <w:r w:rsidRPr="00B32B54">
              <w:rPr>
                <w:rFonts w:ascii="Times New Roman" w:hAnsi="Times New Roman" w:cs="Times New Roman"/>
                <w:sz w:val="18"/>
                <w:szCs w:val="18"/>
              </w:rPr>
              <w:t xml:space="preserve"> alebo ERIH+)</w:t>
            </w:r>
          </w:p>
          <w:p w14:paraId="00A03649" w14:textId="77777777" w:rsidR="006721C6" w:rsidRPr="00B32B54" w:rsidRDefault="006721C6" w:rsidP="0042681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5" w:type="dxa"/>
            <w:shd w:val="clear" w:color="auto" w:fill="FFFFFF" w:themeFill="background1"/>
          </w:tcPr>
          <w:p w14:paraId="1D4F51BC" w14:textId="77777777" w:rsidR="006721C6" w:rsidRPr="00B32B54" w:rsidRDefault="006721C6" w:rsidP="0042681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Čl. 3 ods. 5 písm. b)</w:t>
            </w:r>
          </w:p>
        </w:tc>
      </w:tr>
      <w:tr w:rsidR="006721C6" w:rsidRPr="00B32B54" w14:paraId="63C8C44F" w14:textId="77777777" w:rsidTr="00426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7" w:type="dxa"/>
            <w:gridSpan w:val="3"/>
            <w:shd w:val="clear" w:color="auto" w:fill="D9E2EC"/>
          </w:tcPr>
          <w:p w14:paraId="0ACC89A2" w14:textId="77777777" w:rsidR="006721C6" w:rsidRPr="00B32B54" w:rsidRDefault="006721C6" w:rsidP="0042681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Projektová a grantová činnosť</w:t>
            </w:r>
          </w:p>
        </w:tc>
      </w:tr>
      <w:tr w:rsidR="006721C6" w:rsidRPr="00B32B54" w14:paraId="0184A858" w14:textId="77777777" w:rsidTr="0042681F">
        <w:trPr>
          <w:trHeight w:val="7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shd w:val="clear" w:color="auto" w:fill="FFFFFF" w:themeFill="background1"/>
          </w:tcPr>
          <w:p w14:paraId="281FF297" w14:textId="77777777" w:rsidR="006721C6" w:rsidRPr="00B32B54" w:rsidRDefault="006721C6" w:rsidP="0042681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Vedecké, výskumné alebo vývojové projekty</w:t>
            </w:r>
          </w:p>
        </w:tc>
        <w:tc>
          <w:tcPr>
            <w:tcW w:w="3985" w:type="dxa"/>
            <w:shd w:val="clear" w:color="auto" w:fill="FFFFFF" w:themeFill="background1"/>
          </w:tcPr>
          <w:p w14:paraId="6CAA4B97" w14:textId="77777777" w:rsidR="006721C6" w:rsidRPr="00B32B54" w:rsidRDefault="006721C6" w:rsidP="0042681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 xml:space="preserve">vedenie alebo </w:t>
            </w:r>
            <w:proofErr w:type="spellStart"/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spoluriešiteľstvo</w:t>
            </w:r>
            <w:proofErr w:type="spellEnd"/>
            <w:r w:rsidRPr="00B32B54">
              <w:rPr>
                <w:rFonts w:ascii="Times New Roman" w:hAnsi="Times New Roman" w:cs="Times New Roman"/>
                <w:sz w:val="18"/>
                <w:szCs w:val="18"/>
              </w:rPr>
              <w:t xml:space="preserve"> najmenej 1 projektu financovaného z verejných alebo medzinárodných zdrojov (napr. APVV, VEGA, KEGA, rezortný projekt, EÚ, WHO, OSN) </w:t>
            </w:r>
          </w:p>
          <w:p w14:paraId="5C22DDA9" w14:textId="77777777" w:rsidR="006721C6" w:rsidRPr="00B32B54" w:rsidRDefault="006721C6" w:rsidP="0042681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ALEBO</w:t>
            </w:r>
          </w:p>
          <w:p w14:paraId="409E7556" w14:textId="77777777" w:rsidR="006721C6" w:rsidRPr="00B32B54" w:rsidRDefault="006721C6" w:rsidP="0042681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mikrogrant</w:t>
            </w:r>
            <w:proofErr w:type="spellEnd"/>
            <w:r w:rsidRPr="00B32B54">
              <w:rPr>
                <w:rFonts w:ascii="Times New Roman" w:hAnsi="Times New Roman" w:cs="Times New Roman"/>
                <w:sz w:val="18"/>
                <w:szCs w:val="18"/>
              </w:rPr>
              <w:t xml:space="preserve"> s preukázaným aplikovaným alebo výskumným výstupom </w:t>
            </w:r>
          </w:p>
          <w:p w14:paraId="1A082F06" w14:textId="77777777" w:rsidR="006721C6" w:rsidRPr="00B32B54" w:rsidRDefault="006721C6" w:rsidP="0042681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5" w:type="dxa"/>
            <w:shd w:val="clear" w:color="auto" w:fill="FFFFFF" w:themeFill="background1"/>
          </w:tcPr>
          <w:p w14:paraId="4700B74C" w14:textId="77777777" w:rsidR="006721C6" w:rsidRPr="00B32B54" w:rsidRDefault="006721C6" w:rsidP="0042681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 xml:space="preserve">Čl. 3 ods.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6721C6" w:rsidRPr="00B32B54" w14:paraId="42E057AD" w14:textId="77777777" w:rsidTr="00426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7" w:type="dxa"/>
            <w:gridSpan w:val="3"/>
            <w:shd w:val="clear" w:color="auto" w:fill="D9E2EC"/>
          </w:tcPr>
          <w:p w14:paraId="593AE141" w14:textId="77777777" w:rsidR="006721C6" w:rsidRPr="00B32B54" w:rsidRDefault="006721C6" w:rsidP="0042681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Trvanie obsadenia funkčného miesta (FM)</w:t>
            </w:r>
          </w:p>
        </w:tc>
      </w:tr>
      <w:tr w:rsidR="006721C6" w:rsidRPr="00B32B54" w14:paraId="3994094B" w14:textId="77777777" w:rsidTr="0042681F">
        <w:trPr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shd w:val="clear" w:color="auto" w:fill="FFFFFF" w:themeFill="background1"/>
          </w:tcPr>
          <w:p w14:paraId="33905DB7" w14:textId="77777777" w:rsidR="006721C6" w:rsidRPr="00B32B54" w:rsidRDefault="006721C6" w:rsidP="0042681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Dĺžka obsadenia po jednom výberovom konaní</w:t>
            </w:r>
          </w:p>
        </w:tc>
        <w:tc>
          <w:tcPr>
            <w:tcW w:w="3985" w:type="dxa"/>
            <w:shd w:val="clear" w:color="auto" w:fill="FFFFFF" w:themeFill="background1"/>
          </w:tcPr>
          <w:p w14:paraId="44681577" w14:textId="77777777" w:rsidR="006721C6" w:rsidRPr="00B32B54" w:rsidRDefault="006721C6" w:rsidP="0042681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najviac 5 rokov</w:t>
            </w:r>
          </w:p>
        </w:tc>
        <w:tc>
          <w:tcPr>
            <w:tcW w:w="7415" w:type="dxa"/>
            <w:shd w:val="clear" w:color="auto" w:fill="FFFFFF" w:themeFill="background1"/>
          </w:tcPr>
          <w:p w14:paraId="680C43DB" w14:textId="77777777" w:rsidR="006721C6" w:rsidRPr="00B32B54" w:rsidRDefault="006721C6" w:rsidP="0042681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 xml:space="preserve">Čl. 3 ods.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6721C6" w:rsidRPr="00B32B54" w14:paraId="20B193CB" w14:textId="77777777" w:rsidTr="00426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shd w:val="clear" w:color="auto" w:fill="FFFFFF" w:themeFill="background1"/>
          </w:tcPr>
          <w:p w14:paraId="7F3548D3" w14:textId="77777777" w:rsidR="006721C6" w:rsidRPr="00B32B54" w:rsidRDefault="006721C6" w:rsidP="0042681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Stabilizačné právo po 3 obsadeniach FM</w:t>
            </w:r>
          </w:p>
        </w:tc>
        <w:tc>
          <w:tcPr>
            <w:tcW w:w="3985" w:type="dxa"/>
            <w:shd w:val="clear" w:color="auto" w:fill="FFFFFF" w:themeFill="background1"/>
          </w:tcPr>
          <w:p w14:paraId="3A37CAE7" w14:textId="77777777" w:rsidR="006721C6" w:rsidRPr="00B32B54" w:rsidRDefault="006721C6" w:rsidP="0042681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po najmenej 9 rokoch na FM docenta – právo na pracovnú zmluvu do dosiahnutia 70 rokov (pri sústavnom plnení kritérií a plánu osobného rozvoja)</w:t>
            </w:r>
          </w:p>
        </w:tc>
        <w:tc>
          <w:tcPr>
            <w:tcW w:w="7415" w:type="dxa"/>
            <w:shd w:val="clear" w:color="auto" w:fill="FFFFFF" w:themeFill="background1"/>
          </w:tcPr>
          <w:p w14:paraId="096FCA53" w14:textId="77777777" w:rsidR="006721C6" w:rsidRPr="00B32B54" w:rsidRDefault="006721C6" w:rsidP="0042681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 xml:space="preserve">Čl. 3 ods.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6721C6" w:rsidRPr="00B32B54" w14:paraId="3F652EE1" w14:textId="77777777" w:rsidTr="0042681F">
        <w:trPr>
          <w:trHeight w:val="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shd w:val="clear" w:color="auto" w:fill="FFFFFF" w:themeFill="background1"/>
          </w:tcPr>
          <w:p w14:paraId="577F8AB7" w14:textId="77777777" w:rsidR="006721C6" w:rsidRPr="00B32B54" w:rsidRDefault="006721C6" w:rsidP="0042681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Plán osobného rozvoja – priebežné hodnotenie</w:t>
            </w:r>
          </w:p>
        </w:tc>
        <w:tc>
          <w:tcPr>
            <w:tcW w:w="3985" w:type="dxa"/>
            <w:shd w:val="clear" w:color="auto" w:fill="FFFFFF" w:themeFill="background1"/>
          </w:tcPr>
          <w:p w14:paraId="52F9829E" w14:textId="77777777" w:rsidR="006721C6" w:rsidRPr="00B32B54" w:rsidRDefault="006721C6" w:rsidP="0042681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predkladanie najmenej raz za 2 roky (vzor v Prílohe č. 3 a 4)</w:t>
            </w:r>
          </w:p>
        </w:tc>
        <w:tc>
          <w:tcPr>
            <w:tcW w:w="7415" w:type="dxa"/>
            <w:shd w:val="clear" w:color="auto" w:fill="FFFFFF" w:themeFill="background1"/>
          </w:tcPr>
          <w:p w14:paraId="4914D611" w14:textId="77777777" w:rsidR="006721C6" w:rsidRPr="00B32B54" w:rsidRDefault="006721C6" w:rsidP="0042681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 xml:space="preserve">Čl. 3 ods.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, Čl. 7</w:t>
            </w:r>
          </w:p>
        </w:tc>
      </w:tr>
    </w:tbl>
    <w:p w14:paraId="7A7E1AB0" w14:textId="77777777" w:rsidR="006721C6" w:rsidRDefault="006721C6" w:rsidP="006721C6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6CAE75" w14:textId="77777777" w:rsidR="006721C6" w:rsidRDefault="006721C6" w:rsidP="006721C6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BE5CFC" w14:textId="77777777" w:rsidR="006721C6" w:rsidRDefault="006721C6" w:rsidP="006721C6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ACE46C" w14:textId="77777777" w:rsidR="006721C6" w:rsidRDefault="006721C6" w:rsidP="006721C6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DE1177" w14:textId="77777777" w:rsidR="006721C6" w:rsidRDefault="006721C6" w:rsidP="006721C6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F4F1C3" w14:textId="77777777" w:rsidR="006721C6" w:rsidRDefault="006721C6" w:rsidP="006721C6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F1D598" w14:textId="77777777" w:rsidR="006721C6" w:rsidRDefault="006721C6" w:rsidP="006721C6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8C30AF" w14:textId="77777777" w:rsidR="006721C6" w:rsidRDefault="006721C6" w:rsidP="006721C6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63650B" w14:textId="77777777" w:rsidR="006721C6" w:rsidRDefault="006721C6" w:rsidP="006721C6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9DF41F" w14:textId="77777777" w:rsidR="006721C6" w:rsidRDefault="006721C6" w:rsidP="006721C6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A330DA" w14:textId="77777777" w:rsidR="006721C6" w:rsidRDefault="006721C6" w:rsidP="006721C6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8D927C" w14:textId="77777777" w:rsidR="006721C6" w:rsidRDefault="006721C6" w:rsidP="006721C6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1FB059" w14:textId="77777777" w:rsidR="006721C6" w:rsidRDefault="006721C6" w:rsidP="006721C6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EE5496" w14:textId="77777777" w:rsidR="006721C6" w:rsidRDefault="006721C6" w:rsidP="006721C6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4485DE" w14:textId="77777777" w:rsidR="006721C6" w:rsidRDefault="006721C6" w:rsidP="006721C6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C44C60" w14:textId="5D2FA11C" w:rsidR="006721C6" w:rsidRPr="00B32B54" w:rsidRDefault="006721C6" w:rsidP="006721C6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2B54">
        <w:rPr>
          <w:rFonts w:ascii="Times New Roman" w:hAnsi="Times New Roman" w:cs="Times New Roman"/>
          <w:b/>
          <w:sz w:val="24"/>
          <w:szCs w:val="24"/>
        </w:rPr>
        <w:lastRenderedPageBreak/>
        <w:t>Funkčné miesto profesor – súhrn kritérií (Čl. 4)</w:t>
      </w:r>
    </w:p>
    <w:tbl>
      <w:tblPr>
        <w:tblStyle w:val="Tabukasmriekou41"/>
        <w:tblW w:w="14567" w:type="dxa"/>
        <w:tblLayout w:type="fixed"/>
        <w:tblLook w:val="04A0" w:firstRow="1" w:lastRow="0" w:firstColumn="1" w:lastColumn="0" w:noHBand="0" w:noVBand="1"/>
      </w:tblPr>
      <w:tblGrid>
        <w:gridCol w:w="2741"/>
        <w:gridCol w:w="3976"/>
        <w:gridCol w:w="7850"/>
      </w:tblGrid>
      <w:tr w:rsidR="006721C6" w:rsidRPr="00B32B54" w14:paraId="55152224" w14:textId="77777777" w:rsidTr="004268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1" w:type="dxa"/>
            <w:shd w:val="clear" w:color="auto" w:fill="D9E2EC"/>
          </w:tcPr>
          <w:p w14:paraId="30B2C229" w14:textId="77777777" w:rsidR="006721C6" w:rsidRPr="00B32B54" w:rsidRDefault="006721C6" w:rsidP="0042681F">
            <w:pPr>
              <w:spacing w:before="40" w:after="4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Oblasť</w:t>
            </w:r>
          </w:p>
        </w:tc>
        <w:tc>
          <w:tcPr>
            <w:tcW w:w="3976" w:type="dxa"/>
            <w:shd w:val="clear" w:color="auto" w:fill="D9E2EC"/>
          </w:tcPr>
          <w:p w14:paraId="54CF7D14" w14:textId="77777777" w:rsidR="006721C6" w:rsidRPr="00B32B54" w:rsidRDefault="006721C6" w:rsidP="0042681F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Minimálna hodnota / požiadavka</w:t>
            </w:r>
          </w:p>
        </w:tc>
        <w:tc>
          <w:tcPr>
            <w:tcW w:w="7850" w:type="dxa"/>
            <w:shd w:val="clear" w:color="auto" w:fill="D9E2EC"/>
          </w:tcPr>
          <w:p w14:paraId="36FE4E78" w14:textId="77777777" w:rsidR="006721C6" w:rsidRPr="00B32B54" w:rsidRDefault="006721C6" w:rsidP="0042681F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Odkaz na smernicu</w:t>
            </w:r>
          </w:p>
        </w:tc>
      </w:tr>
      <w:tr w:rsidR="006721C6" w:rsidRPr="00B32B54" w14:paraId="6D3A4F95" w14:textId="77777777" w:rsidTr="00426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67" w:type="dxa"/>
            <w:gridSpan w:val="3"/>
            <w:shd w:val="clear" w:color="auto" w:fill="D9E2EC"/>
          </w:tcPr>
          <w:p w14:paraId="26CBA309" w14:textId="77777777" w:rsidR="006721C6" w:rsidRPr="00B32B54" w:rsidRDefault="006721C6" w:rsidP="0042681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Kvalifikácia a prax</w:t>
            </w:r>
          </w:p>
        </w:tc>
      </w:tr>
      <w:tr w:rsidR="006721C6" w:rsidRPr="00B32B54" w14:paraId="14CF42E2" w14:textId="77777777" w:rsidTr="0042681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1" w:type="dxa"/>
          </w:tcPr>
          <w:p w14:paraId="710BF39F" w14:textId="77777777" w:rsidR="006721C6" w:rsidRPr="00B32B54" w:rsidRDefault="006721C6" w:rsidP="0042681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Kvalifikačný predpoklad</w:t>
            </w:r>
          </w:p>
        </w:tc>
        <w:tc>
          <w:tcPr>
            <w:tcW w:w="3976" w:type="dxa"/>
          </w:tcPr>
          <w:p w14:paraId="728E1B90" w14:textId="77777777" w:rsidR="006721C6" w:rsidRPr="00B32B54" w:rsidRDefault="006721C6" w:rsidP="0042681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 xml:space="preserve">splnenie kritérií na získanie vedecko-pedagogického titulu profesor v príslušnom alebo príbuznom študijnom odbore; </w:t>
            </w:r>
          </w:p>
        </w:tc>
        <w:tc>
          <w:tcPr>
            <w:tcW w:w="7850" w:type="dxa"/>
          </w:tcPr>
          <w:p w14:paraId="50C44671" w14:textId="77777777" w:rsidR="006721C6" w:rsidRPr="00B32B54" w:rsidRDefault="006721C6" w:rsidP="0042681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Čl. 4 ods. 2</w:t>
            </w:r>
          </w:p>
        </w:tc>
      </w:tr>
      <w:tr w:rsidR="006721C6" w:rsidRPr="00B32B54" w14:paraId="4F9F55D3" w14:textId="77777777" w:rsidTr="00426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1" w:type="dxa"/>
            <w:shd w:val="clear" w:color="auto" w:fill="auto"/>
          </w:tcPr>
          <w:p w14:paraId="6E4585CE" w14:textId="77777777" w:rsidR="006721C6" w:rsidRPr="00B32B54" w:rsidRDefault="006721C6" w:rsidP="0042681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Pedagogická prax na VŠ</w:t>
            </w:r>
          </w:p>
        </w:tc>
        <w:tc>
          <w:tcPr>
            <w:tcW w:w="3976" w:type="dxa"/>
            <w:shd w:val="clear" w:color="auto" w:fill="auto"/>
          </w:tcPr>
          <w:p w14:paraId="7C2B2864" w14:textId="77777777" w:rsidR="006721C6" w:rsidRPr="00B32B54" w:rsidRDefault="006721C6" w:rsidP="0042681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F76D6">
              <w:rPr>
                <w:rFonts w:ascii="Times New Roman" w:hAnsi="Times New Roman" w:cs="Times New Roman"/>
                <w:sz w:val="18"/>
                <w:szCs w:val="18"/>
              </w:rPr>
              <w:t xml:space="preserve">na vysokej škole alebo na inej vysokej škole v trvaní najmenej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2F76D6">
              <w:rPr>
                <w:rFonts w:ascii="Times New Roman" w:hAnsi="Times New Roman" w:cs="Times New Roman"/>
                <w:sz w:val="18"/>
                <w:szCs w:val="18"/>
              </w:rPr>
              <w:t xml:space="preserve"> akademických </w:t>
            </w:r>
            <w:r w:rsidRPr="0035451A">
              <w:rPr>
                <w:rFonts w:ascii="Times New Roman" w:hAnsi="Times New Roman" w:cs="Times New Roman"/>
                <w:sz w:val="18"/>
                <w:szCs w:val="18"/>
              </w:rPr>
              <w:t>rokov (ak sa nejedná o vedecko-výskumného pracovníka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</w:p>
        </w:tc>
        <w:tc>
          <w:tcPr>
            <w:tcW w:w="7850" w:type="dxa"/>
            <w:shd w:val="clear" w:color="auto" w:fill="auto"/>
          </w:tcPr>
          <w:p w14:paraId="1EB98E93" w14:textId="77777777" w:rsidR="006721C6" w:rsidRPr="00B32B54" w:rsidRDefault="006721C6" w:rsidP="0042681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Čl. 4 ods. 3</w:t>
            </w:r>
          </w:p>
        </w:tc>
      </w:tr>
      <w:tr w:rsidR="006721C6" w:rsidRPr="00B32B54" w14:paraId="5F81D3C9" w14:textId="77777777" w:rsidTr="0042681F">
        <w:trPr>
          <w:trHeight w:val="7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1" w:type="dxa"/>
          </w:tcPr>
          <w:p w14:paraId="2EAC50E0" w14:textId="77777777" w:rsidR="006721C6" w:rsidRPr="00B32B54" w:rsidRDefault="006721C6" w:rsidP="0042681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Vedenie záverečných a kvalifikačných prác</w:t>
            </w:r>
          </w:p>
        </w:tc>
        <w:tc>
          <w:tcPr>
            <w:tcW w:w="3976" w:type="dxa"/>
          </w:tcPr>
          <w:p w14:paraId="23A77752" w14:textId="77777777" w:rsidR="006721C6" w:rsidRPr="00B32B54" w:rsidRDefault="006721C6" w:rsidP="0042681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preukázať vedenie najmenej 5 úspešne ukončených záverečných prác 2. stupňa vysokoškolského štúdia</w:t>
            </w:r>
          </w:p>
          <w:p w14:paraId="6A994560" w14:textId="77777777" w:rsidR="006721C6" w:rsidRPr="00B32B54" w:rsidRDefault="006721C6" w:rsidP="0042681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A ZÁROVEŇ</w:t>
            </w:r>
          </w:p>
          <w:p w14:paraId="150763BF" w14:textId="77777777" w:rsidR="006721C6" w:rsidRPr="00B32B54" w:rsidRDefault="006721C6" w:rsidP="0042681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 xml:space="preserve">aspoň  1 úspešne ukončenej dizertačnej práce  </w:t>
            </w:r>
          </w:p>
          <w:p w14:paraId="578A5121" w14:textId="77777777" w:rsidR="006721C6" w:rsidRPr="00B32B54" w:rsidRDefault="006721C6" w:rsidP="0042681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ALEBO  aktuálne vedenie doktoranda</w:t>
            </w:r>
          </w:p>
        </w:tc>
        <w:tc>
          <w:tcPr>
            <w:tcW w:w="7850" w:type="dxa"/>
          </w:tcPr>
          <w:p w14:paraId="70574869" w14:textId="77777777" w:rsidR="006721C6" w:rsidRPr="00B32B54" w:rsidRDefault="006721C6" w:rsidP="0042681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 xml:space="preserve">Čl. 4 ods. 4 </w:t>
            </w:r>
          </w:p>
        </w:tc>
      </w:tr>
      <w:tr w:rsidR="006721C6" w:rsidRPr="00B32B54" w14:paraId="399E3E37" w14:textId="77777777" w:rsidTr="00426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1" w:type="dxa"/>
            <w:shd w:val="clear" w:color="auto" w:fill="auto"/>
          </w:tcPr>
          <w:p w14:paraId="12A6B8BD" w14:textId="77777777" w:rsidR="006721C6" w:rsidRPr="00B32B54" w:rsidRDefault="006721C6" w:rsidP="0042681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Odborná prax (regulované povolanie)</w:t>
            </w:r>
          </w:p>
        </w:tc>
        <w:tc>
          <w:tcPr>
            <w:tcW w:w="3976" w:type="dxa"/>
            <w:shd w:val="clear" w:color="auto" w:fill="auto"/>
          </w:tcPr>
          <w:p w14:paraId="2109E1A9" w14:textId="77777777" w:rsidR="006721C6" w:rsidRPr="00B32B54" w:rsidRDefault="006721C6" w:rsidP="0042681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A37BA">
              <w:rPr>
                <w:rFonts w:ascii="Times New Roman" w:hAnsi="Times New Roman" w:cs="Times New Roman"/>
                <w:sz w:val="18"/>
                <w:szCs w:val="18"/>
              </w:rPr>
              <w:t>najmenej päť rokov odbornej zdravotníckej praxe v príslušnom regulovanom povolaní alebo v klinickej praxi spojenej s výkonom regulovaného povolania, ak sa funkčné miesto obsadzuje v študijnom programe, ktorý pripravuje absolventov pre výkon regulovaného povolania;</w:t>
            </w:r>
          </w:p>
        </w:tc>
        <w:tc>
          <w:tcPr>
            <w:tcW w:w="7850" w:type="dxa"/>
            <w:shd w:val="clear" w:color="auto" w:fill="auto"/>
          </w:tcPr>
          <w:p w14:paraId="1322D050" w14:textId="77777777" w:rsidR="006721C6" w:rsidRPr="00B32B54" w:rsidRDefault="006721C6" w:rsidP="0042681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 xml:space="preserve">Čl. 4 ods.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6721C6" w:rsidRPr="00B32B54" w14:paraId="672A489D" w14:textId="77777777" w:rsidTr="0042681F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67" w:type="dxa"/>
            <w:gridSpan w:val="3"/>
            <w:shd w:val="clear" w:color="auto" w:fill="D9E2EC"/>
          </w:tcPr>
          <w:p w14:paraId="06C5A3D1" w14:textId="77777777" w:rsidR="006721C6" w:rsidRPr="00B32B54" w:rsidRDefault="006721C6" w:rsidP="0042681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Publikačná činnosť</w:t>
            </w:r>
          </w:p>
        </w:tc>
      </w:tr>
      <w:tr w:rsidR="006721C6" w:rsidRPr="00B32B54" w14:paraId="78E630EE" w14:textId="77777777" w:rsidTr="00426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1" w:type="dxa"/>
            <w:shd w:val="clear" w:color="auto" w:fill="auto"/>
          </w:tcPr>
          <w:p w14:paraId="5C309802" w14:textId="77777777" w:rsidR="006721C6" w:rsidRPr="00B32B54" w:rsidRDefault="006721C6" w:rsidP="0042681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Publikačné výstupy spolu (CREPČ)</w:t>
            </w:r>
          </w:p>
        </w:tc>
        <w:tc>
          <w:tcPr>
            <w:tcW w:w="3976" w:type="dxa"/>
            <w:shd w:val="clear" w:color="auto" w:fill="auto"/>
          </w:tcPr>
          <w:p w14:paraId="4F4470EC" w14:textId="77777777" w:rsidR="006721C6" w:rsidRPr="00B32B54" w:rsidRDefault="006721C6" w:rsidP="0042681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najmenej 50 výstupov</w:t>
            </w:r>
          </w:p>
        </w:tc>
        <w:tc>
          <w:tcPr>
            <w:tcW w:w="7850" w:type="dxa"/>
            <w:shd w:val="clear" w:color="auto" w:fill="auto"/>
          </w:tcPr>
          <w:p w14:paraId="0FACF2AB" w14:textId="77777777" w:rsidR="006721C6" w:rsidRPr="00B32B54" w:rsidRDefault="006721C6" w:rsidP="0042681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Čl. 4 ods. 5 písm. a)</w:t>
            </w:r>
          </w:p>
        </w:tc>
      </w:tr>
      <w:tr w:rsidR="006721C6" w:rsidRPr="00B32B54" w14:paraId="5CCD6423" w14:textId="77777777" w:rsidTr="0042681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1" w:type="dxa"/>
          </w:tcPr>
          <w:p w14:paraId="31F01E1C" w14:textId="77777777" w:rsidR="006721C6" w:rsidRPr="00B32B54" w:rsidRDefault="006721C6" w:rsidP="0042681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Z toho v  indexovaných databázach</w:t>
            </w:r>
          </w:p>
        </w:tc>
        <w:tc>
          <w:tcPr>
            <w:tcW w:w="3976" w:type="dxa"/>
          </w:tcPr>
          <w:p w14:paraId="63BFF78E" w14:textId="77777777" w:rsidR="006721C6" w:rsidRPr="00B32B54" w:rsidRDefault="006721C6" w:rsidP="0042681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z toho </w:t>
            </w: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 xml:space="preserve">najmenej 10 výstupov (napr. vo </w:t>
            </w:r>
            <w:proofErr w:type="spellStart"/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WoS</w:t>
            </w:r>
            <w:proofErr w:type="spellEnd"/>
            <w:r w:rsidRPr="00B32B54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Scopus</w:t>
            </w:r>
            <w:proofErr w:type="spellEnd"/>
            <w:r w:rsidRPr="00B32B54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Medline</w:t>
            </w:r>
            <w:proofErr w:type="spellEnd"/>
            <w:r w:rsidRPr="00B32B54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ProQuest</w:t>
            </w:r>
            <w:proofErr w:type="spellEnd"/>
            <w:r w:rsidRPr="00B32B54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PubMed</w:t>
            </w:r>
            <w:proofErr w:type="spellEnd"/>
            <w:r w:rsidRPr="00B32B54">
              <w:rPr>
                <w:rFonts w:ascii="Times New Roman" w:hAnsi="Times New Roman" w:cs="Times New Roman"/>
                <w:sz w:val="18"/>
                <w:szCs w:val="18"/>
              </w:rPr>
              <w:t xml:space="preserve"> alebo ERIH+)</w:t>
            </w:r>
          </w:p>
        </w:tc>
        <w:tc>
          <w:tcPr>
            <w:tcW w:w="7850" w:type="dxa"/>
          </w:tcPr>
          <w:p w14:paraId="5688E531" w14:textId="77777777" w:rsidR="006721C6" w:rsidRPr="00B32B54" w:rsidRDefault="006721C6" w:rsidP="0042681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Čl. 4 ods. 5 písm. b)</w:t>
            </w:r>
          </w:p>
        </w:tc>
      </w:tr>
      <w:tr w:rsidR="006721C6" w:rsidRPr="00B32B54" w14:paraId="11C2A5F9" w14:textId="77777777" w:rsidTr="00426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1" w:type="dxa"/>
            <w:shd w:val="clear" w:color="auto" w:fill="auto"/>
          </w:tcPr>
          <w:p w14:paraId="4E877CAA" w14:textId="77777777" w:rsidR="006721C6" w:rsidRPr="00B32B54" w:rsidRDefault="006721C6" w:rsidP="0042681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Z toho v recenzovaných vedeckých alebo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odborných časopisoch</w:t>
            </w:r>
          </w:p>
        </w:tc>
        <w:tc>
          <w:tcPr>
            <w:tcW w:w="3976" w:type="dxa"/>
            <w:shd w:val="clear" w:color="auto" w:fill="auto"/>
          </w:tcPr>
          <w:p w14:paraId="3EC65974" w14:textId="77777777" w:rsidR="006721C6" w:rsidRPr="00B32B54" w:rsidRDefault="006721C6" w:rsidP="0042681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z toho </w:t>
            </w: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najmenej 10 výstupov</w:t>
            </w:r>
          </w:p>
        </w:tc>
        <w:tc>
          <w:tcPr>
            <w:tcW w:w="7850" w:type="dxa"/>
            <w:shd w:val="clear" w:color="auto" w:fill="auto"/>
          </w:tcPr>
          <w:p w14:paraId="5A628CDB" w14:textId="77777777" w:rsidR="006721C6" w:rsidRPr="00B32B54" w:rsidRDefault="006721C6" w:rsidP="0042681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Čl. 4 ods. 5 písm. c)</w:t>
            </w:r>
          </w:p>
        </w:tc>
      </w:tr>
      <w:tr w:rsidR="006721C6" w:rsidRPr="00B32B54" w14:paraId="68774227" w14:textId="77777777" w:rsidTr="0042681F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1" w:type="dxa"/>
            <w:tcBorders>
              <w:bottom w:val="single" w:sz="4" w:space="0" w:color="666666" w:themeColor="text1" w:themeTint="99"/>
            </w:tcBorders>
          </w:tcPr>
          <w:p w14:paraId="7365F0F5" w14:textId="77777777" w:rsidR="006721C6" w:rsidRPr="00B32B54" w:rsidRDefault="006721C6" w:rsidP="0042681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Ďalšie výstupy vrátane monografie</w:t>
            </w:r>
          </w:p>
        </w:tc>
        <w:tc>
          <w:tcPr>
            <w:tcW w:w="3976" w:type="dxa"/>
            <w:tcBorders>
              <w:bottom w:val="single" w:sz="4" w:space="0" w:color="666666" w:themeColor="text1" w:themeTint="99"/>
            </w:tcBorders>
          </w:tcPr>
          <w:p w14:paraId="28D9ED5A" w14:textId="77777777" w:rsidR="006721C6" w:rsidRPr="00B32B54" w:rsidRDefault="006721C6" w:rsidP="0042681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najmenej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výstup sa </w:t>
            </w: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 xml:space="preserve"> pokladá za monografiu, vedeckú monografiu, vysokoškolskú učebnicu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/skriptá</w:t>
            </w: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 xml:space="preserve"> alebo kapitolu v monografii</w:t>
            </w:r>
          </w:p>
          <w:p w14:paraId="4B736365" w14:textId="77777777" w:rsidR="006721C6" w:rsidRPr="00B32B54" w:rsidRDefault="006721C6" w:rsidP="0042681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50" w:type="dxa"/>
            <w:tcBorders>
              <w:bottom w:val="single" w:sz="4" w:space="0" w:color="666666" w:themeColor="text1" w:themeTint="99"/>
            </w:tcBorders>
          </w:tcPr>
          <w:p w14:paraId="24B90165" w14:textId="77777777" w:rsidR="006721C6" w:rsidRPr="00B32B54" w:rsidRDefault="006721C6" w:rsidP="0042681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Čl. 4 ods. 5 písm. d)</w:t>
            </w:r>
          </w:p>
        </w:tc>
      </w:tr>
      <w:tr w:rsidR="006721C6" w:rsidRPr="00B32B54" w:rsidDel="00FA55E4" w14:paraId="0FC3A39B" w14:textId="77777777" w:rsidTr="00426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1" w:type="dxa"/>
            <w:shd w:val="clear" w:color="auto" w:fill="FFFFFF" w:themeFill="background1"/>
          </w:tcPr>
          <w:p w14:paraId="4231B06E" w14:textId="77777777" w:rsidR="006721C6" w:rsidRPr="004E70BF" w:rsidDel="00FA55E4" w:rsidRDefault="006721C6" w:rsidP="0042681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4E70BF">
              <w:rPr>
                <w:rFonts w:ascii="Times New Roman" w:hAnsi="Times New Roman" w:cs="Times New Roman"/>
                <w:sz w:val="18"/>
                <w:szCs w:val="18"/>
              </w:rPr>
              <w:t xml:space="preserve">Aplikačná náhrada (odbory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 aplikovanou dimenziou</w:t>
            </w:r>
            <w:r w:rsidRPr="004E70B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976" w:type="dxa"/>
            <w:shd w:val="clear" w:color="auto" w:fill="FFFFFF" w:themeFill="background1"/>
          </w:tcPr>
          <w:p w14:paraId="074A32C6" w14:textId="77777777" w:rsidR="006721C6" w:rsidRPr="004E70BF" w:rsidDel="00FA55E4" w:rsidRDefault="006721C6" w:rsidP="0042681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70BF">
              <w:rPr>
                <w:rFonts w:ascii="Times New Roman" w:hAnsi="Times New Roman" w:cs="Times New Roman"/>
                <w:sz w:val="18"/>
                <w:szCs w:val="18"/>
              </w:rPr>
              <w:t xml:space="preserve">až 10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publikačných </w:t>
            </w:r>
            <w:r w:rsidRPr="004E70BF">
              <w:rPr>
                <w:rFonts w:ascii="Times New Roman" w:hAnsi="Times New Roman" w:cs="Times New Roman"/>
                <w:sz w:val="18"/>
                <w:szCs w:val="18"/>
              </w:rPr>
              <w:t>výstupov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okrem </w:t>
            </w:r>
            <w:r w:rsidRPr="004E70BF">
              <w:rPr>
                <w:rFonts w:ascii="Times New Roman" w:hAnsi="Times New Roman" w:cs="Times New Roman"/>
                <w:sz w:val="18"/>
                <w:szCs w:val="18"/>
              </w:rPr>
              <w:t>výstupov z indexovaných databáz) možno nahradiť listinným preukázaním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autorstva</w:t>
            </w:r>
            <w:r w:rsidRPr="004E70B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implementovaných</w:t>
            </w:r>
            <w:r w:rsidRPr="004E70BF">
              <w:rPr>
                <w:rFonts w:ascii="Times New Roman" w:hAnsi="Times New Roman" w:cs="Times New Roman"/>
                <w:sz w:val="18"/>
                <w:szCs w:val="18"/>
              </w:rPr>
              <w:t xml:space="preserve"> výstupov v národnej praxi, najmä vo forme rezortných usmernení, národných metodík, </w:t>
            </w:r>
            <w:r w:rsidRPr="004E70B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profesijných štandardov, klinických protokolov alebo odporúčaní vedeckých spoločností</w:t>
            </w:r>
          </w:p>
        </w:tc>
        <w:tc>
          <w:tcPr>
            <w:tcW w:w="7850" w:type="dxa"/>
            <w:shd w:val="clear" w:color="auto" w:fill="FFFFFF" w:themeFill="background1"/>
          </w:tcPr>
          <w:p w14:paraId="448A7BFE" w14:textId="77777777" w:rsidR="006721C6" w:rsidRPr="004E70BF" w:rsidDel="00FA55E4" w:rsidRDefault="006721C6" w:rsidP="0042681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70B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Čl. 4 ods. 5 </w:t>
            </w:r>
          </w:p>
        </w:tc>
      </w:tr>
      <w:tr w:rsidR="006721C6" w:rsidRPr="00B32B54" w14:paraId="3A971656" w14:textId="77777777" w:rsidTr="0042681F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67" w:type="dxa"/>
            <w:gridSpan w:val="3"/>
            <w:tcBorders>
              <w:bottom w:val="single" w:sz="4" w:space="0" w:color="666666" w:themeColor="text1" w:themeTint="99"/>
            </w:tcBorders>
            <w:shd w:val="clear" w:color="auto" w:fill="D9E2EC"/>
          </w:tcPr>
          <w:p w14:paraId="5F682D1A" w14:textId="77777777" w:rsidR="006721C6" w:rsidRPr="00B32B54" w:rsidRDefault="006721C6" w:rsidP="0042681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Citačné ohlasy</w:t>
            </w:r>
          </w:p>
        </w:tc>
      </w:tr>
      <w:tr w:rsidR="006721C6" w:rsidRPr="004E70BF" w14:paraId="19BEA1B4" w14:textId="77777777" w:rsidTr="00426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1" w:type="dxa"/>
            <w:shd w:val="clear" w:color="auto" w:fill="FFFFFF" w:themeFill="background1"/>
          </w:tcPr>
          <w:p w14:paraId="5140BD8E" w14:textId="77777777" w:rsidR="006721C6" w:rsidRPr="00B32B54" w:rsidRDefault="006721C6" w:rsidP="0042681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Citačné ohlasy spolu</w:t>
            </w:r>
          </w:p>
        </w:tc>
        <w:tc>
          <w:tcPr>
            <w:tcW w:w="3976" w:type="dxa"/>
            <w:shd w:val="clear" w:color="auto" w:fill="FFFFFF" w:themeFill="background1"/>
          </w:tcPr>
          <w:p w14:paraId="3BB4C209" w14:textId="77777777" w:rsidR="006721C6" w:rsidRPr="00B32B54" w:rsidRDefault="006721C6" w:rsidP="0042681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najmenej 50 ohlasov na vlastné vedecké alebo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odborné práce</w:t>
            </w:r>
          </w:p>
        </w:tc>
        <w:tc>
          <w:tcPr>
            <w:tcW w:w="7850" w:type="dxa"/>
            <w:shd w:val="clear" w:color="auto" w:fill="FFFFFF" w:themeFill="background1"/>
          </w:tcPr>
          <w:p w14:paraId="208497C2" w14:textId="77777777" w:rsidR="006721C6" w:rsidRPr="00B32B54" w:rsidRDefault="006721C6" w:rsidP="0042681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Čl. 4 ods. 6 písm. a)</w:t>
            </w:r>
          </w:p>
        </w:tc>
      </w:tr>
      <w:tr w:rsidR="006721C6" w:rsidRPr="00B32B54" w14:paraId="12804BBE" w14:textId="77777777" w:rsidTr="0042681F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1" w:type="dxa"/>
          </w:tcPr>
          <w:p w14:paraId="414E4105" w14:textId="77777777" w:rsidR="006721C6" w:rsidRPr="00B32B54" w:rsidRDefault="006721C6" w:rsidP="0042681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Z toho v medzinárodných databázach</w:t>
            </w:r>
          </w:p>
        </w:tc>
        <w:tc>
          <w:tcPr>
            <w:tcW w:w="3976" w:type="dxa"/>
          </w:tcPr>
          <w:p w14:paraId="7221335B" w14:textId="77777777" w:rsidR="006721C6" w:rsidRPr="00B32B54" w:rsidRDefault="006721C6" w:rsidP="0042681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 xml:space="preserve">najmenej 10 citačných ohlasov (napr. vo </w:t>
            </w:r>
            <w:proofErr w:type="spellStart"/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WoS</w:t>
            </w:r>
            <w:proofErr w:type="spellEnd"/>
            <w:r w:rsidRPr="00B32B54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Scopus</w:t>
            </w:r>
            <w:proofErr w:type="spellEnd"/>
            <w:r w:rsidRPr="00B32B54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ProQuest</w:t>
            </w:r>
            <w:proofErr w:type="spellEnd"/>
            <w:r w:rsidRPr="00B32B54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Medline</w:t>
            </w:r>
            <w:proofErr w:type="spellEnd"/>
            <w:r w:rsidRPr="00B32B54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PubMed</w:t>
            </w:r>
            <w:proofErr w:type="spellEnd"/>
            <w:r w:rsidRPr="00B32B54">
              <w:rPr>
                <w:rFonts w:ascii="Times New Roman" w:hAnsi="Times New Roman" w:cs="Times New Roman"/>
                <w:sz w:val="18"/>
                <w:szCs w:val="18"/>
              </w:rPr>
              <w:t xml:space="preserve"> alebo ERIH+)</w:t>
            </w:r>
          </w:p>
        </w:tc>
        <w:tc>
          <w:tcPr>
            <w:tcW w:w="7850" w:type="dxa"/>
          </w:tcPr>
          <w:p w14:paraId="7EBC2264" w14:textId="77777777" w:rsidR="006721C6" w:rsidRPr="00B32B54" w:rsidRDefault="006721C6" w:rsidP="0042681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Čl. 4 ods. 6 písm. b)</w:t>
            </w:r>
          </w:p>
        </w:tc>
      </w:tr>
      <w:tr w:rsidR="006721C6" w:rsidRPr="00B32B54" w14:paraId="4C5A3545" w14:textId="77777777" w:rsidTr="00426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67" w:type="dxa"/>
            <w:gridSpan w:val="3"/>
            <w:shd w:val="clear" w:color="auto" w:fill="D9E2EC"/>
          </w:tcPr>
          <w:p w14:paraId="5EE683C6" w14:textId="77777777" w:rsidR="006721C6" w:rsidRPr="00B32B54" w:rsidRDefault="006721C6" w:rsidP="0042681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Projektová činnosť</w:t>
            </w:r>
          </w:p>
        </w:tc>
      </w:tr>
      <w:tr w:rsidR="006721C6" w:rsidRPr="00B32B54" w14:paraId="6C20C3E1" w14:textId="77777777" w:rsidTr="0042681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1" w:type="dxa"/>
          </w:tcPr>
          <w:p w14:paraId="3BBA78F3" w14:textId="77777777" w:rsidR="006721C6" w:rsidRPr="00B32B54" w:rsidRDefault="006721C6" w:rsidP="0042681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Vedecké, -výskumné alebo vývojové projekty</w:t>
            </w:r>
          </w:p>
        </w:tc>
        <w:tc>
          <w:tcPr>
            <w:tcW w:w="3976" w:type="dxa"/>
          </w:tcPr>
          <w:p w14:paraId="7BBED6CB" w14:textId="77777777" w:rsidR="006721C6" w:rsidRPr="00B32B54" w:rsidRDefault="006721C6" w:rsidP="0042681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 xml:space="preserve">vedenie alebo </w:t>
            </w:r>
            <w:proofErr w:type="spellStart"/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spoluriešiteľstvo</w:t>
            </w:r>
            <w:proofErr w:type="spellEnd"/>
            <w:r w:rsidRPr="00B32B54">
              <w:rPr>
                <w:rFonts w:ascii="Times New Roman" w:hAnsi="Times New Roman" w:cs="Times New Roman"/>
                <w:sz w:val="18"/>
                <w:szCs w:val="18"/>
              </w:rPr>
              <w:t xml:space="preserve"> najmenej 2 projektov z verejných alebo medzinárodných zdrojov (ako napr. APVV, VEGA, KEGA, rezortné, EÚ, WHO, OSN) </w:t>
            </w:r>
          </w:p>
          <w:p w14:paraId="634325C0" w14:textId="77777777" w:rsidR="006721C6" w:rsidRPr="00B32B54" w:rsidRDefault="006721C6" w:rsidP="0042681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 xml:space="preserve">ALEBO </w:t>
            </w:r>
          </w:p>
          <w:p w14:paraId="220C2845" w14:textId="77777777" w:rsidR="006721C6" w:rsidRPr="00B32B54" w:rsidRDefault="006721C6" w:rsidP="0042681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 xml:space="preserve">2 </w:t>
            </w:r>
            <w:proofErr w:type="spellStart"/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mikrogranty</w:t>
            </w:r>
            <w:proofErr w:type="spellEnd"/>
            <w:r w:rsidRPr="00B32B54">
              <w:rPr>
                <w:rFonts w:ascii="Times New Roman" w:hAnsi="Times New Roman" w:cs="Times New Roman"/>
                <w:sz w:val="18"/>
                <w:szCs w:val="18"/>
              </w:rPr>
              <w:t xml:space="preserve"> s  preukázaným aplikovaným alebo výskumným výstupom</w:t>
            </w:r>
          </w:p>
        </w:tc>
        <w:tc>
          <w:tcPr>
            <w:tcW w:w="7850" w:type="dxa"/>
          </w:tcPr>
          <w:p w14:paraId="477199A9" w14:textId="77777777" w:rsidR="006721C6" w:rsidRPr="00B32B54" w:rsidRDefault="006721C6" w:rsidP="0042681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 xml:space="preserve">Čl. 4 ods.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6721C6" w:rsidRPr="00B32B54" w14:paraId="7BC47393" w14:textId="77777777" w:rsidTr="00426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67" w:type="dxa"/>
            <w:gridSpan w:val="3"/>
            <w:shd w:val="clear" w:color="auto" w:fill="D9E2EC"/>
          </w:tcPr>
          <w:p w14:paraId="400786A0" w14:textId="77777777" w:rsidR="006721C6" w:rsidRPr="00B32B54" w:rsidRDefault="006721C6" w:rsidP="0042681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Medzinárodné kvalifikačné kritérium</w:t>
            </w:r>
          </w:p>
        </w:tc>
      </w:tr>
      <w:tr w:rsidR="006721C6" w:rsidRPr="00B32B54" w14:paraId="0258174A" w14:textId="77777777" w:rsidTr="0042681F">
        <w:trPr>
          <w:trHeight w:val="19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1" w:type="dxa"/>
          </w:tcPr>
          <w:p w14:paraId="3A92CB3C" w14:textId="77777777" w:rsidR="006721C6" w:rsidRPr="00B32B54" w:rsidRDefault="006721C6" w:rsidP="0042681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Minimálne 1 z uvedených (alternatívne):</w:t>
            </w:r>
          </w:p>
        </w:tc>
        <w:tc>
          <w:tcPr>
            <w:tcW w:w="3976" w:type="dxa"/>
          </w:tcPr>
          <w:p w14:paraId="2C8B87F4" w14:textId="77777777" w:rsidR="006721C6" w:rsidRPr="00B32B54" w:rsidRDefault="006721C6" w:rsidP="0042681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a) pozvaná prednáška na medzinárodnej konferencii;</w:t>
            </w:r>
            <w:r w:rsidRPr="00B32B54">
              <w:br/>
            </w: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b) členstvo v riadiacom, vedeckom alebo poradnom orgáne relevantnej medzinárodnej odbornej, vzdelávacej alebo profesijnej organizácie;</w:t>
            </w:r>
            <w:r w:rsidRPr="00B32B54">
              <w:br/>
            </w: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c) preukázateľná  účasť na medzinárodnom projekte (riešiteľ/spoluriešiteľ);</w:t>
            </w:r>
            <w:r w:rsidRPr="00B32B54"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) zahraničný dlhodobý pracovný alebo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vedecký pobyt v trvaní najmenej 3 mesiacov</w:t>
            </w:r>
          </w:p>
        </w:tc>
        <w:tc>
          <w:tcPr>
            <w:tcW w:w="7850" w:type="dxa"/>
          </w:tcPr>
          <w:p w14:paraId="7FEB563B" w14:textId="77777777" w:rsidR="006721C6" w:rsidRPr="00B32B54" w:rsidRDefault="006721C6" w:rsidP="0042681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 xml:space="preserve">Čl. 4 ods.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6721C6" w:rsidRPr="00B32B54" w14:paraId="61637C68" w14:textId="77777777" w:rsidTr="00426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1" w:type="dxa"/>
            <w:shd w:val="clear" w:color="auto" w:fill="auto"/>
          </w:tcPr>
          <w:p w14:paraId="08821D1F" w14:textId="77777777" w:rsidR="006721C6" w:rsidRPr="00B32B54" w:rsidRDefault="006721C6" w:rsidP="0042681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Medzinárodné uznanie (zahraničné referencie)</w:t>
            </w:r>
          </w:p>
        </w:tc>
        <w:tc>
          <w:tcPr>
            <w:tcW w:w="3976" w:type="dxa"/>
            <w:shd w:val="clear" w:color="auto" w:fill="auto"/>
          </w:tcPr>
          <w:p w14:paraId="02A3DA53" w14:textId="77777777" w:rsidR="006721C6" w:rsidRPr="00B32B54" w:rsidRDefault="006721C6" w:rsidP="0042681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písomná referencia od najmenej 3 zahraničných odborníkov najmenej z 3 rôznych štátov mimo SR, ktorí potvrdia, že uchádzač spĺňa požiadavky na pôsobenie na funkčnom mieste profesora v medzinárodnom meradle; najmenej 2 z týchto referencií sú od odborníkov z iného štátu ako z ČR</w:t>
            </w:r>
          </w:p>
        </w:tc>
        <w:tc>
          <w:tcPr>
            <w:tcW w:w="7850" w:type="dxa"/>
            <w:shd w:val="clear" w:color="auto" w:fill="auto"/>
          </w:tcPr>
          <w:p w14:paraId="62FB6521" w14:textId="77777777" w:rsidR="006721C6" w:rsidRPr="00B32B54" w:rsidRDefault="006721C6" w:rsidP="0042681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 xml:space="preserve">Čl. 4 ods.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6721C6" w:rsidRPr="00B32B54" w14:paraId="1D6CD3FA" w14:textId="77777777" w:rsidTr="0042681F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67" w:type="dxa"/>
            <w:gridSpan w:val="3"/>
            <w:tcBorders>
              <w:bottom w:val="single" w:sz="4" w:space="0" w:color="666666" w:themeColor="text1" w:themeTint="99"/>
            </w:tcBorders>
            <w:shd w:val="clear" w:color="auto" w:fill="D9E2EC"/>
          </w:tcPr>
          <w:p w14:paraId="40A88E6D" w14:textId="77777777" w:rsidR="006721C6" w:rsidRPr="00B32B54" w:rsidRDefault="006721C6" w:rsidP="0042681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Trvanie obsadenia funkčného miesta (FM)</w:t>
            </w:r>
          </w:p>
        </w:tc>
      </w:tr>
      <w:tr w:rsidR="006721C6" w:rsidRPr="00B32B54" w14:paraId="5577A497" w14:textId="77777777" w:rsidTr="00426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1" w:type="dxa"/>
            <w:shd w:val="clear" w:color="auto" w:fill="FFFFFF" w:themeFill="background1"/>
          </w:tcPr>
          <w:p w14:paraId="730CD244" w14:textId="77777777" w:rsidR="006721C6" w:rsidRPr="00B32B54" w:rsidRDefault="006721C6" w:rsidP="0042681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Dĺžka obsadenia po jednom výberovom konaní</w:t>
            </w:r>
          </w:p>
        </w:tc>
        <w:tc>
          <w:tcPr>
            <w:tcW w:w="3976" w:type="dxa"/>
            <w:shd w:val="clear" w:color="auto" w:fill="FFFFFF" w:themeFill="background1"/>
          </w:tcPr>
          <w:p w14:paraId="4DEB8099" w14:textId="77777777" w:rsidR="006721C6" w:rsidRPr="00B32B54" w:rsidRDefault="006721C6" w:rsidP="0042681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najviac 5 rokov</w:t>
            </w:r>
          </w:p>
        </w:tc>
        <w:tc>
          <w:tcPr>
            <w:tcW w:w="7850" w:type="dxa"/>
            <w:shd w:val="clear" w:color="auto" w:fill="FFFFFF" w:themeFill="background1"/>
          </w:tcPr>
          <w:p w14:paraId="5EB15E33" w14:textId="77777777" w:rsidR="006721C6" w:rsidRPr="00B32B54" w:rsidRDefault="006721C6" w:rsidP="0042681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Čl. 4 ods.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721C6" w:rsidRPr="00B32B54" w14:paraId="28C5D78C" w14:textId="77777777" w:rsidTr="0042681F">
        <w:trPr>
          <w:trHeight w:val="7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1" w:type="dxa"/>
            <w:tcBorders>
              <w:bottom w:val="single" w:sz="4" w:space="0" w:color="666666"/>
            </w:tcBorders>
          </w:tcPr>
          <w:p w14:paraId="69F21B6E" w14:textId="77777777" w:rsidR="006721C6" w:rsidRPr="00B32B54" w:rsidRDefault="006721C6" w:rsidP="0042681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Stabilizačné právo po 3 obsadeniach</w:t>
            </w:r>
          </w:p>
        </w:tc>
        <w:tc>
          <w:tcPr>
            <w:tcW w:w="3976" w:type="dxa"/>
            <w:tcBorders>
              <w:bottom w:val="single" w:sz="4" w:space="0" w:color="666666"/>
            </w:tcBorders>
          </w:tcPr>
          <w:p w14:paraId="08133E5B" w14:textId="77777777" w:rsidR="006721C6" w:rsidRPr="00B32B54" w:rsidRDefault="006721C6" w:rsidP="0042681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po najmenej 9 rokoch na FM profesora – právo na pracovnú zmluvu do dosiahnutia 70 rokov (pri sústavnom plnení kritérií a plánu osobného rozvoja)</w:t>
            </w:r>
          </w:p>
        </w:tc>
        <w:tc>
          <w:tcPr>
            <w:tcW w:w="7850" w:type="dxa"/>
            <w:tcBorders>
              <w:bottom w:val="single" w:sz="4" w:space="0" w:color="666666"/>
            </w:tcBorders>
          </w:tcPr>
          <w:p w14:paraId="654BD20B" w14:textId="77777777" w:rsidR="006721C6" w:rsidRPr="00B32B54" w:rsidRDefault="006721C6" w:rsidP="0042681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Čl. 4 ods.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721C6" w:rsidRPr="00B32B54" w14:paraId="70BD2502" w14:textId="77777777" w:rsidTr="00426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1" w:type="dxa"/>
            <w:shd w:val="clear" w:color="auto" w:fill="FFFFFF" w:themeFill="background1"/>
          </w:tcPr>
          <w:p w14:paraId="48EAF0BF" w14:textId="77777777" w:rsidR="006721C6" w:rsidRPr="00B32B54" w:rsidRDefault="006721C6" w:rsidP="0042681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Plán osobného rozvoja – priebežné hodnotenie</w:t>
            </w:r>
          </w:p>
        </w:tc>
        <w:tc>
          <w:tcPr>
            <w:tcW w:w="3976" w:type="dxa"/>
            <w:shd w:val="clear" w:color="auto" w:fill="FFFFFF" w:themeFill="background1"/>
          </w:tcPr>
          <w:p w14:paraId="7822B5E3" w14:textId="77777777" w:rsidR="006721C6" w:rsidRPr="00B32B54" w:rsidRDefault="006721C6" w:rsidP="0042681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predkladanie najmenej raz za 2 roky (vzor v Prílohe č. 3 a 4)</w:t>
            </w:r>
          </w:p>
        </w:tc>
        <w:tc>
          <w:tcPr>
            <w:tcW w:w="7850" w:type="dxa"/>
            <w:shd w:val="clear" w:color="auto" w:fill="FFFFFF" w:themeFill="background1"/>
          </w:tcPr>
          <w:p w14:paraId="66A8B1E2" w14:textId="77777777" w:rsidR="006721C6" w:rsidRPr="00B32B54" w:rsidRDefault="006721C6" w:rsidP="0042681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Čl. 4 ods.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, Čl. 7</w:t>
            </w:r>
          </w:p>
        </w:tc>
      </w:tr>
    </w:tbl>
    <w:p w14:paraId="2341ABE0" w14:textId="77777777" w:rsidR="006721C6" w:rsidRPr="00B32B54" w:rsidRDefault="006721C6" w:rsidP="006721C6">
      <w:pPr>
        <w:pStyle w:val="Nadpis1"/>
        <w:spacing w:before="0" w:after="0"/>
        <w:jc w:val="left"/>
        <w:rPr>
          <w:rFonts w:ascii="Times New Roman" w:hAnsi="Times New Roman" w:cs="Times New Roman"/>
          <w:color w:val="auto"/>
          <w:sz w:val="24"/>
          <w:szCs w:val="24"/>
        </w:rPr>
      </w:pPr>
    </w:p>
    <w:p w14:paraId="296B6474" w14:textId="77777777" w:rsidR="006721C6" w:rsidRPr="00B32B54" w:rsidRDefault="006721C6" w:rsidP="006721C6">
      <w:pPr>
        <w:pStyle w:val="Nadpis1"/>
        <w:spacing w:before="0" w:after="0"/>
        <w:jc w:val="left"/>
        <w:rPr>
          <w:rFonts w:ascii="Times New Roman" w:hAnsi="Times New Roman" w:cs="Times New Roman"/>
          <w:color w:val="auto"/>
          <w:sz w:val="24"/>
          <w:szCs w:val="24"/>
        </w:rPr>
      </w:pPr>
    </w:p>
    <w:p w14:paraId="17F972D6" w14:textId="77777777" w:rsidR="006721C6" w:rsidRPr="00B32B54" w:rsidRDefault="006721C6" w:rsidP="006721C6">
      <w:pPr>
        <w:pStyle w:val="Nadpis1"/>
        <w:pageBreakBefore/>
        <w:spacing w:before="0" w:after="0"/>
        <w:jc w:val="left"/>
        <w:rPr>
          <w:rFonts w:ascii="Times New Roman" w:hAnsi="Times New Roman" w:cs="Times New Roman"/>
          <w:color w:val="auto"/>
          <w:sz w:val="24"/>
          <w:szCs w:val="24"/>
        </w:rPr>
      </w:pPr>
    </w:p>
    <w:p w14:paraId="57B73429" w14:textId="77777777" w:rsidR="006721C6" w:rsidRPr="00B32B54" w:rsidRDefault="006721C6" w:rsidP="006721C6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Toc231374478"/>
      <w:r w:rsidRPr="00B32B54">
        <w:rPr>
          <w:rFonts w:ascii="Times New Roman" w:hAnsi="Times New Roman" w:cs="Times New Roman"/>
          <w:b/>
          <w:sz w:val="24"/>
          <w:szCs w:val="24"/>
        </w:rPr>
        <w:t>Funkčné miesto profesor – súhrn kritérií pre odbory bez habilitačného a inauguračného konania (Čl. 5)</w:t>
      </w:r>
      <w:bookmarkEnd w:id="1"/>
    </w:p>
    <w:tbl>
      <w:tblPr>
        <w:tblStyle w:val="Tabukasmriekou411"/>
        <w:tblW w:w="14283" w:type="dxa"/>
        <w:tblLayout w:type="fixed"/>
        <w:tblLook w:val="04A0" w:firstRow="1" w:lastRow="0" w:firstColumn="1" w:lastColumn="0" w:noHBand="0" w:noVBand="1"/>
      </w:tblPr>
      <w:tblGrid>
        <w:gridCol w:w="2741"/>
        <w:gridCol w:w="3976"/>
        <w:gridCol w:w="7566"/>
      </w:tblGrid>
      <w:tr w:rsidR="006721C6" w:rsidRPr="00B32B54" w14:paraId="6958E9C5" w14:textId="77777777" w:rsidTr="004268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1" w:type="dxa"/>
            <w:shd w:val="clear" w:color="auto" w:fill="D9E2EC"/>
          </w:tcPr>
          <w:p w14:paraId="2A59007B" w14:textId="77777777" w:rsidR="006721C6" w:rsidRPr="00B32B54" w:rsidRDefault="006721C6" w:rsidP="0042681F">
            <w:pPr>
              <w:spacing w:before="40" w:after="4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Oblasť</w:t>
            </w:r>
          </w:p>
        </w:tc>
        <w:tc>
          <w:tcPr>
            <w:tcW w:w="3976" w:type="dxa"/>
            <w:shd w:val="clear" w:color="auto" w:fill="D9E2EC"/>
          </w:tcPr>
          <w:p w14:paraId="337444A1" w14:textId="77777777" w:rsidR="006721C6" w:rsidRPr="00B32B54" w:rsidRDefault="006721C6" w:rsidP="0042681F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Minimálna hodnota / požiadavka</w:t>
            </w:r>
          </w:p>
        </w:tc>
        <w:tc>
          <w:tcPr>
            <w:tcW w:w="7566" w:type="dxa"/>
            <w:shd w:val="clear" w:color="auto" w:fill="D9E2EC"/>
          </w:tcPr>
          <w:p w14:paraId="0E799514" w14:textId="77777777" w:rsidR="006721C6" w:rsidRPr="00B32B54" w:rsidRDefault="006721C6" w:rsidP="0042681F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Odkaz na smernicu</w:t>
            </w:r>
          </w:p>
        </w:tc>
      </w:tr>
      <w:tr w:rsidR="006721C6" w:rsidRPr="00B32B54" w14:paraId="7685AEE8" w14:textId="77777777" w:rsidTr="00426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83" w:type="dxa"/>
            <w:gridSpan w:val="3"/>
            <w:shd w:val="clear" w:color="auto" w:fill="D9E2EC"/>
          </w:tcPr>
          <w:p w14:paraId="130D0BAD" w14:textId="77777777" w:rsidR="006721C6" w:rsidRPr="00B32B54" w:rsidRDefault="006721C6" w:rsidP="0042681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Kvalifikácia a prax</w:t>
            </w:r>
          </w:p>
        </w:tc>
      </w:tr>
      <w:tr w:rsidR="006721C6" w:rsidRPr="00B32B54" w14:paraId="41A1A27E" w14:textId="77777777" w:rsidTr="0042681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1" w:type="dxa"/>
            <w:vAlign w:val="center"/>
          </w:tcPr>
          <w:p w14:paraId="0193E9EE" w14:textId="77777777" w:rsidR="006721C6" w:rsidRPr="00B32B54" w:rsidRDefault="006721C6" w:rsidP="0042681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Kvalifikačný predpoklad – kvalifikačná cesta A</w:t>
            </w:r>
          </w:p>
        </w:tc>
        <w:tc>
          <w:tcPr>
            <w:tcW w:w="3976" w:type="dxa"/>
            <w:vAlign w:val="center"/>
          </w:tcPr>
          <w:p w14:paraId="2281F574" w14:textId="77777777" w:rsidR="006721C6" w:rsidRPr="00B32B54" w:rsidRDefault="006721C6" w:rsidP="0042681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 xml:space="preserve">vedecko-pedagogický titul v príbuznom odbore, v ktorom </w:t>
            </w:r>
            <w:proofErr w:type="spellStart"/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VŠZaSP</w:t>
            </w:r>
            <w:proofErr w:type="spellEnd"/>
            <w:r w:rsidRPr="00B32B54">
              <w:rPr>
                <w:rFonts w:ascii="Times New Roman" w:hAnsi="Times New Roman" w:cs="Times New Roman"/>
                <w:sz w:val="18"/>
                <w:szCs w:val="18"/>
              </w:rPr>
              <w:t xml:space="preserve"> uskutočňuje HIK; vedecké alebo odborné zameranie uchádzača preukázateľne zodpovedá odbornému zameraniu obsadzovanému funkčnému miestu</w:t>
            </w:r>
          </w:p>
        </w:tc>
        <w:tc>
          <w:tcPr>
            <w:tcW w:w="7566" w:type="dxa"/>
            <w:vAlign w:val="center"/>
          </w:tcPr>
          <w:p w14:paraId="6EB21A23" w14:textId="77777777" w:rsidR="006721C6" w:rsidRPr="00B32B54" w:rsidRDefault="006721C6" w:rsidP="0042681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Čl. 5 ods. 3 písm. a)</w:t>
            </w:r>
          </w:p>
        </w:tc>
      </w:tr>
      <w:tr w:rsidR="006721C6" w:rsidRPr="00B32B54" w14:paraId="2764D154" w14:textId="77777777" w:rsidTr="00426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1" w:type="dxa"/>
            <w:shd w:val="clear" w:color="auto" w:fill="auto"/>
            <w:vAlign w:val="center"/>
          </w:tcPr>
          <w:p w14:paraId="70E3A20C" w14:textId="77777777" w:rsidR="006721C6" w:rsidRPr="00B32B54" w:rsidRDefault="006721C6" w:rsidP="0042681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Kvalifikačný predpoklad – kvalifikačná cesta B</w:t>
            </w:r>
          </w:p>
        </w:tc>
        <w:tc>
          <w:tcPr>
            <w:tcW w:w="3976" w:type="dxa"/>
            <w:shd w:val="clear" w:color="auto" w:fill="auto"/>
            <w:vAlign w:val="center"/>
          </w:tcPr>
          <w:p w14:paraId="67CCA43D" w14:textId="77777777" w:rsidR="006721C6" w:rsidRPr="00B32B54" w:rsidRDefault="006721C6" w:rsidP="0042681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vedecko-pedagogický titul v inom študijnom odbore získaný na vysokej škole v SR alebo v zahraničí; vedecké alebo odborné zameranie uchádzača preukázateľne zodpovedá odbornému zameraniu obsadzovanému funkčnému miestu</w:t>
            </w:r>
          </w:p>
        </w:tc>
        <w:tc>
          <w:tcPr>
            <w:tcW w:w="7566" w:type="dxa"/>
            <w:shd w:val="clear" w:color="auto" w:fill="auto"/>
            <w:vAlign w:val="center"/>
          </w:tcPr>
          <w:p w14:paraId="30C597FF" w14:textId="77777777" w:rsidR="006721C6" w:rsidRPr="00B32B54" w:rsidRDefault="006721C6" w:rsidP="0042681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Čl. 5 ods. 3 písm. b)</w:t>
            </w:r>
          </w:p>
        </w:tc>
      </w:tr>
      <w:tr w:rsidR="006721C6" w:rsidRPr="005D0FAC" w14:paraId="77710785" w14:textId="77777777" w:rsidTr="0042681F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1" w:type="dxa"/>
            <w:vAlign w:val="center"/>
          </w:tcPr>
          <w:p w14:paraId="61BF4620" w14:textId="77777777" w:rsidR="006721C6" w:rsidRPr="00B32B54" w:rsidRDefault="006721C6" w:rsidP="0042681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Kvalifikačný predpoklad – kvalifikačná cesta C</w:t>
            </w:r>
          </w:p>
        </w:tc>
        <w:tc>
          <w:tcPr>
            <w:tcW w:w="3976" w:type="dxa"/>
            <w:vAlign w:val="center"/>
          </w:tcPr>
          <w:p w14:paraId="01F225D3" w14:textId="77777777" w:rsidR="006721C6" w:rsidRPr="00B32B54" w:rsidRDefault="006721C6" w:rsidP="0042681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preukázanie rovnocennej odbornej spôsobilosti v odbore bez HIK podľa Čl. 5 ods. 4</w:t>
            </w:r>
          </w:p>
        </w:tc>
        <w:tc>
          <w:tcPr>
            <w:tcW w:w="7566" w:type="dxa"/>
            <w:vAlign w:val="center"/>
          </w:tcPr>
          <w:p w14:paraId="41A1CE38" w14:textId="77777777" w:rsidR="006721C6" w:rsidRPr="005D0FAC" w:rsidRDefault="006721C6" w:rsidP="0042681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Čl. 5 ods. 3 písm. c)</w:t>
            </w:r>
          </w:p>
        </w:tc>
      </w:tr>
      <w:tr w:rsidR="006721C6" w:rsidRPr="005D0FAC" w14:paraId="1C4C19BF" w14:textId="77777777" w:rsidTr="00426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1" w:type="dxa"/>
            <w:shd w:val="clear" w:color="auto" w:fill="auto"/>
            <w:vAlign w:val="center"/>
          </w:tcPr>
          <w:p w14:paraId="463A6D9B" w14:textId="77777777" w:rsidR="006721C6" w:rsidRPr="005D0FAC" w:rsidRDefault="006721C6" w:rsidP="0042681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5D0FAC">
              <w:rPr>
                <w:rFonts w:ascii="Times New Roman" w:hAnsi="Times New Roman" w:cs="Times New Roman"/>
                <w:sz w:val="18"/>
                <w:szCs w:val="18"/>
              </w:rPr>
              <w:t>Akademická kvalifikácia (cesta C)</w:t>
            </w:r>
          </w:p>
        </w:tc>
        <w:tc>
          <w:tcPr>
            <w:tcW w:w="3976" w:type="dxa"/>
            <w:shd w:val="clear" w:color="auto" w:fill="auto"/>
            <w:vAlign w:val="center"/>
          </w:tcPr>
          <w:p w14:paraId="4A8BA98D" w14:textId="77777777" w:rsidR="006721C6" w:rsidRPr="007A5F9D" w:rsidRDefault="006721C6" w:rsidP="0042681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5F9D">
              <w:rPr>
                <w:rFonts w:ascii="Times New Roman" w:hAnsi="Times New Roman" w:cs="Times New Roman"/>
                <w:sz w:val="18"/>
                <w:szCs w:val="18"/>
              </w:rPr>
              <w:t xml:space="preserve">splnenie kritérií na získanie vedecko-pedagogického titulu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profesor</w:t>
            </w:r>
            <w:r w:rsidRPr="007A5F9D">
              <w:rPr>
                <w:rFonts w:ascii="Times New Roman" w:hAnsi="Times New Roman" w:cs="Times New Roman"/>
                <w:sz w:val="18"/>
                <w:szCs w:val="18"/>
              </w:rPr>
              <w:t xml:space="preserve"> v akomkoľvek príbuznom alebo spriaznenom študijnom odbore, ALEBO </w:t>
            </w:r>
          </w:p>
          <w:p w14:paraId="6AF462AF" w14:textId="77777777" w:rsidR="006721C6" w:rsidRPr="007A5F9D" w:rsidRDefault="006721C6" w:rsidP="0042681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5F9D">
              <w:rPr>
                <w:rFonts w:ascii="Times New Roman" w:hAnsi="Times New Roman" w:cs="Times New Roman"/>
                <w:sz w:val="18"/>
                <w:szCs w:val="18"/>
              </w:rPr>
              <w:t xml:space="preserve">akademický titul „PhD." alebo jeho ekvivalent v relevantnom študijnom odbore </w:t>
            </w:r>
          </w:p>
          <w:p w14:paraId="3C7AB2F5" w14:textId="77777777" w:rsidR="006721C6" w:rsidRPr="007A5F9D" w:rsidRDefault="006721C6" w:rsidP="0042681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5F9D">
              <w:rPr>
                <w:rFonts w:ascii="Times New Roman" w:hAnsi="Times New Roman" w:cs="Times New Roman"/>
                <w:sz w:val="18"/>
                <w:szCs w:val="18"/>
              </w:rPr>
              <w:t xml:space="preserve">A SÚČASNE </w:t>
            </w:r>
          </w:p>
          <w:p w14:paraId="4A3043AF" w14:textId="77777777" w:rsidR="006721C6" w:rsidRDefault="006721C6" w:rsidP="0042681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5F9D">
              <w:rPr>
                <w:rFonts w:ascii="Times New Roman" w:hAnsi="Times New Roman" w:cs="Times New Roman"/>
                <w:sz w:val="18"/>
                <w:szCs w:val="18"/>
              </w:rPr>
              <w:t xml:space="preserve">najmenej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7A5F9D">
              <w:rPr>
                <w:rFonts w:ascii="Times New Roman" w:hAnsi="Times New Roman" w:cs="Times New Roman"/>
                <w:sz w:val="18"/>
                <w:szCs w:val="18"/>
              </w:rPr>
              <w:t xml:space="preserve"> rokov preukázateľnej odbornej činnosti v konkrétnom odbore bez HIK</w:t>
            </w:r>
          </w:p>
          <w:p w14:paraId="38A172E2" w14:textId="77777777" w:rsidR="006721C6" w:rsidRPr="005D0FAC" w:rsidRDefault="006721C6" w:rsidP="0042681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6" w:type="dxa"/>
            <w:shd w:val="clear" w:color="auto" w:fill="auto"/>
            <w:vAlign w:val="center"/>
          </w:tcPr>
          <w:p w14:paraId="24C10791" w14:textId="77777777" w:rsidR="006721C6" w:rsidRPr="005D0FAC" w:rsidRDefault="006721C6" w:rsidP="0042681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FAC">
              <w:rPr>
                <w:rFonts w:ascii="Times New Roman" w:hAnsi="Times New Roman" w:cs="Times New Roman"/>
                <w:sz w:val="18"/>
                <w:szCs w:val="18"/>
              </w:rPr>
              <w:t>Čl. 5 ods. 4 písm. a)</w:t>
            </w:r>
          </w:p>
        </w:tc>
      </w:tr>
      <w:tr w:rsidR="006721C6" w:rsidRPr="005D0FAC" w14:paraId="6F475E0C" w14:textId="77777777" w:rsidTr="0042681F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1" w:type="dxa"/>
            <w:vAlign w:val="center"/>
          </w:tcPr>
          <w:p w14:paraId="2E848696" w14:textId="77777777" w:rsidR="006721C6" w:rsidRPr="005D0FAC" w:rsidRDefault="006721C6" w:rsidP="0042681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5D0FAC">
              <w:rPr>
                <w:rFonts w:ascii="Times New Roman" w:hAnsi="Times New Roman" w:cs="Times New Roman"/>
                <w:sz w:val="18"/>
                <w:szCs w:val="18"/>
              </w:rPr>
              <w:t>Medzinárodne uznávaná odborná činnosť (cesta C)</w:t>
            </w:r>
          </w:p>
        </w:tc>
        <w:tc>
          <w:tcPr>
            <w:tcW w:w="3976" w:type="dxa"/>
            <w:vAlign w:val="center"/>
          </w:tcPr>
          <w:p w14:paraId="2D2BE5EF" w14:textId="77777777" w:rsidR="006721C6" w:rsidRPr="005D0FAC" w:rsidRDefault="006721C6" w:rsidP="0042681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431F">
              <w:rPr>
                <w:rFonts w:ascii="Times New Roman" w:hAnsi="Times New Roman" w:cs="Times New Roman"/>
                <w:sz w:val="18"/>
                <w:szCs w:val="18"/>
              </w:rPr>
              <w:t>členstvo v medzinárodných odborných spoločnostiach, autorstvo alebo spoluautorstvo medzinárodných odporúčaní alebo metodík, účasť na medzinárodných odborových projektoch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v zmysle štandardov SAAVŠ</w:t>
            </w:r>
          </w:p>
        </w:tc>
        <w:tc>
          <w:tcPr>
            <w:tcW w:w="7566" w:type="dxa"/>
            <w:vAlign w:val="center"/>
          </w:tcPr>
          <w:p w14:paraId="0820D992" w14:textId="77777777" w:rsidR="006721C6" w:rsidRPr="005D0FAC" w:rsidRDefault="006721C6" w:rsidP="0042681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FAC">
              <w:rPr>
                <w:rFonts w:ascii="Times New Roman" w:hAnsi="Times New Roman" w:cs="Times New Roman"/>
                <w:sz w:val="18"/>
                <w:szCs w:val="18"/>
              </w:rPr>
              <w:t>Čl. 5 ods. 4 písm. c)</w:t>
            </w:r>
          </w:p>
        </w:tc>
      </w:tr>
      <w:tr w:rsidR="006721C6" w:rsidRPr="005D0FAC" w14:paraId="7FBB41E5" w14:textId="77777777" w:rsidTr="00426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1" w:type="dxa"/>
            <w:shd w:val="clear" w:color="auto" w:fill="auto"/>
          </w:tcPr>
          <w:p w14:paraId="1FEFF26A" w14:textId="77777777" w:rsidR="006721C6" w:rsidRPr="005D0FAC" w:rsidRDefault="006721C6" w:rsidP="0042681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5D0FAC">
              <w:rPr>
                <w:rFonts w:ascii="Times New Roman" w:hAnsi="Times New Roman" w:cs="Times New Roman"/>
                <w:sz w:val="18"/>
                <w:szCs w:val="18"/>
              </w:rPr>
              <w:t>Pedagogická prax na VŠ</w:t>
            </w:r>
          </w:p>
        </w:tc>
        <w:tc>
          <w:tcPr>
            <w:tcW w:w="3976" w:type="dxa"/>
            <w:shd w:val="clear" w:color="auto" w:fill="auto"/>
          </w:tcPr>
          <w:p w14:paraId="53339051" w14:textId="77777777" w:rsidR="006721C6" w:rsidRPr="005D0FAC" w:rsidRDefault="006721C6" w:rsidP="0042681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F76D6">
              <w:rPr>
                <w:rFonts w:ascii="Times New Roman" w:hAnsi="Times New Roman" w:cs="Times New Roman"/>
                <w:sz w:val="18"/>
                <w:szCs w:val="18"/>
              </w:rPr>
              <w:t xml:space="preserve">na vysokej škole alebo na inej vysokej škole v trvaní najmenej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2F76D6">
              <w:rPr>
                <w:rFonts w:ascii="Times New Roman" w:hAnsi="Times New Roman" w:cs="Times New Roman"/>
                <w:sz w:val="18"/>
                <w:szCs w:val="18"/>
              </w:rPr>
              <w:t xml:space="preserve"> akademických </w:t>
            </w:r>
            <w:r w:rsidRPr="0035451A">
              <w:rPr>
                <w:rFonts w:ascii="Times New Roman" w:hAnsi="Times New Roman" w:cs="Times New Roman"/>
                <w:sz w:val="18"/>
                <w:szCs w:val="18"/>
              </w:rPr>
              <w:t>rokov (ak sa nejedná o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vedecko-výskumného pracovníka)</w:t>
            </w:r>
          </w:p>
        </w:tc>
        <w:tc>
          <w:tcPr>
            <w:tcW w:w="7566" w:type="dxa"/>
            <w:shd w:val="clear" w:color="auto" w:fill="auto"/>
          </w:tcPr>
          <w:p w14:paraId="7C345C06" w14:textId="77777777" w:rsidR="006721C6" w:rsidRPr="005D0FAC" w:rsidRDefault="006721C6" w:rsidP="0042681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FAC">
              <w:rPr>
                <w:rFonts w:ascii="Times New Roman" w:hAnsi="Times New Roman" w:cs="Times New Roman"/>
                <w:sz w:val="18"/>
                <w:szCs w:val="18"/>
              </w:rPr>
              <w:t>Čl. 4 ods. 3</w:t>
            </w:r>
          </w:p>
        </w:tc>
      </w:tr>
      <w:tr w:rsidR="006721C6" w:rsidRPr="00B32B54" w14:paraId="47BC956C" w14:textId="77777777" w:rsidTr="0042681F">
        <w:trPr>
          <w:trHeight w:val="7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1" w:type="dxa"/>
          </w:tcPr>
          <w:p w14:paraId="4DDBE7CD" w14:textId="77777777" w:rsidR="006721C6" w:rsidRPr="00B32B54" w:rsidRDefault="006721C6" w:rsidP="0042681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Vedenie záverečných a kvalifikačných prác</w:t>
            </w:r>
          </w:p>
        </w:tc>
        <w:tc>
          <w:tcPr>
            <w:tcW w:w="3976" w:type="dxa"/>
          </w:tcPr>
          <w:p w14:paraId="085875D3" w14:textId="77777777" w:rsidR="006721C6" w:rsidRPr="00B32B54" w:rsidRDefault="006721C6" w:rsidP="0042681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preukázať vedenie najmenej 5 úspešne ukončených záverečných prác 2. stupňa vysokoškolského štúdia</w:t>
            </w:r>
          </w:p>
          <w:p w14:paraId="44ACC4AB" w14:textId="77777777" w:rsidR="006721C6" w:rsidRPr="00B32B54" w:rsidRDefault="006721C6" w:rsidP="0042681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A ZÁROVEŇ</w:t>
            </w:r>
          </w:p>
          <w:p w14:paraId="3301A39F" w14:textId="77777777" w:rsidR="006721C6" w:rsidRPr="00B32B54" w:rsidRDefault="006721C6" w:rsidP="0042681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aspoň  1 úspešne ukončenej dizertačnej práce  </w:t>
            </w:r>
          </w:p>
          <w:p w14:paraId="60EED9E2" w14:textId="77777777" w:rsidR="006721C6" w:rsidRPr="00B32B54" w:rsidRDefault="006721C6" w:rsidP="0042681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ALEBO  aktuálne vedenie doktoranda</w:t>
            </w:r>
          </w:p>
        </w:tc>
        <w:tc>
          <w:tcPr>
            <w:tcW w:w="7566" w:type="dxa"/>
          </w:tcPr>
          <w:p w14:paraId="4629AC1C" w14:textId="77777777" w:rsidR="006721C6" w:rsidRPr="00B32B54" w:rsidRDefault="006721C6" w:rsidP="0042681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Čl. 4 ods. 4 </w:t>
            </w:r>
          </w:p>
        </w:tc>
      </w:tr>
      <w:tr w:rsidR="006721C6" w:rsidRPr="00B32B54" w14:paraId="784F2545" w14:textId="77777777" w:rsidTr="00426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1" w:type="dxa"/>
            <w:shd w:val="clear" w:color="auto" w:fill="auto"/>
          </w:tcPr>
          <w:p w14:paraId="28BD359D" w14:textId="77777777" w:rsidR="006721C6" w:rsidRPr="00B32B54" w:rsidRDefault="006721C6" w:rsidP="0042681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Odborná prax (regulované povolanie)</w:t>
            </w:r>
          </w:p>
        </w:tc>
        <w:tc>
          <w:tcPr>
            <w:tcW w:w="3976" w:type="dxa"/>
            <w:shd w:val="clear" w:color="auto" w:fill="auto"/>
          </w:tcPr>
          <w:p w14:paraId="7DBE98A8" w14:textId="77777777" w:rsidR="006721C6" w:rsidRPr="00CA37BA" w:rsidRDefault="006721C6" w:rsidP="0042681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A37BA">
              <w:rPr>
                <w:rFonts w:ascii="Times New Roman" w:hAnsi="Times New Roman" w:cs="Times New Roman"/>
                <w:sz w:val="18"/>
                <w:szCs w:val="18"/>
              </w:rPr>
              <w:t>najmenej päť rokov odbornej zdravotníckej praxe v príslušnom regulovanom povolaní alebo v klinickej praxi spojenej s výkonom regulovaného povolania, ak sa funkčné miesto obsadzuje v študijnom programe, ktorý pripravuje absolventov pre výkon regulovaného povolania;</w:t>
            </w:r>
          </w:p>
        </w:tc>
        <w:tc>
          <w:tcPr>
            <w:tcW w:w="7566" w:type="dxa"/>
            <w:shd w:val="clear" w:color="auto" w:fill="auto"/>
          </w:tcPr>
          <w:p w14:paraId="13F34FF5" w14:textId="77777777" w:rsidR="006721C6" w:rsidRPr="00B32B54" w:rsidRDefault="006721C6" w:rsidP="0042681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 xml:space="preserve">Čl. 4 ods.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6721C6" w:rsidRPr="00B32B54" w14:paraId="6716863A" w14:textId="77777777" w:rsidTr="0042681F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83" w:type="dxa"/>
            <w:gridSpan w:val="3"/>
            <w:shd w:val="clear" w:color="auto" w:fill="D9E2EC"/>
          </w:tcPr>
          <w:p w14:paraId="0F55BBE9" w14:textId="77777777" w:rsidR="006721C6" w:rsidRPr="00B32B54" w:rsidRDefault="006721C6" w:rsidP="0042681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Publikačná činnosť</w:t>
            </w:r>
          </w:p>
        </w:tc>
      </w:tr>
      <w:tr w:rsidR="006721C6" w:rsidRPr="00B32B54" w14:paraId="16179810" w14:textId="77777777" w:rsidTr="00426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1" w:type="dxa"/>
            <w:shd w:val="clear" w:color="auto" w:fill="auto"/>
          </w:tcPr>
          <w:p w14:paraId="66283BD4" w14:textId="77777777" w:rsidR="006721C6" w:rsidRPr="00B32B54" w:rsidRDefault="006721C6" w:rsidP="0042681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Publikačné výstupy spolu (CREPČ)</w:t>
            </w:r>
          </w:p>
        </w:tc>
        <w:tc>
          <w:tcPr>
            <w:tcW w:w="3976" w:type="dxa"/>
            <w:shd w:val="clear" w:color="auto" w:fill="auto"/>
          </w:tcPr>
          <w:p w14:paraId="308C2F46" w14:textId="77777777" w:rsidR="006721C6" w:rsidRPr="00B32B54" w:rsidRDefault="006721C6" w:rsidP="0042681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najmenej 50 výstupov</w:t>
            </w:r>
          </w:p>
        </w:tc>
        <w:tc>
          <w:tcPr>
            <w:tcW w:w="7566" w:type="dxa"/>
            <w:shd w:val="clear" w:color="auto" w:fill="auto"/>
          </w:tcPr>
          <w:p w14:paraId="0CFE628E" w14:textId="77777777" w:rsidR="006721C6" w:rsidRPr="00B32B54" w:rsidRDefault="006721C6" w:rsidP="0042681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Čl. 4 ods. 5 písm. a)</w:t>
            </w:r>
          </w:p>
        </w:tc>
      </w:tr>
      <w:tr w:rsidR="006721C6" w:rsidRPr="00B32B54" w14:paraId="59B01785" w14:textId="77777777" w:rsidTr="0042681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1" w:type="dxa"/>
          </w:tcPr>
          <w:p w14:paraId="22315350" w14:textId="77777777" w:rsidR="006721C6" w:rsidRPr="00B32B54" w:rsidRDefault="006721C6" w:rsidP="0042681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Z toho v indexovaných databázach</w:t>
            </w:r>
          </w:p>
        </w:tc>
        <w:tc>
          <w:tcPr>
            <w:tcW w:w="3976" w:type="dxa"/>
          </w:tcPr>
          <w:p w14:paraId="5955F210" w14:textId="77777777" w:rsidR="006721C6" w:rsidRPr="00B32B54" w:rsidRDefault="006721C6" w:rsidP="0042681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 xml:space="preserve">najmenej 10 výstupov (napr. vo </w:t>
            </w:r>
            <w:proofErr w:type="spellStart"/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WoS</w:t>
            </w:r>
            <w:proofErr w:type="spellEnd"/>
            <w:r w:rsidRPr="00B32B54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Scopus</w:t>
            </w:r>
            <w:proofErr w:type="spellEnd"/>
            <w:r w:rsidRPr="00B32B54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Medline</w:t>
            </w:r>
            <w:proofErr w:type="spellEnd"/>
            <w:r w:rsidRPr="00B32B54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ProQuest</w:t>
            </w:r>
            <w:proofErr w:type="spellEnd"/>
            <w:r w:rsidRPr="00B32B54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PubMed</w:t>
            </w:r>
            <w:proofErr w:type="spellEnd"/>
            <w:r w:rsidRPr="00B32B54">
              <w:rPr>
                <w:rFonts w:ascii="Times New Roman" w:hAnsi="Times New Roman" w:cs="Times New Roman"/>
                <w:sz w:val="18"/>
                <w:szCs w:val="18"/>
              </w:rPr>
              <w:t xml:space="preserve"> alebo ERIH+)</w:t>
            </w:r>
          </w:p>
        </w:tc>
        <w:tc>
          <w:tcPr>
            <w:tcW w:w="7566" w:type="dxa"/>
          </w:tcPr>
          <w:p w14:paraId="51342D06" w14:textId="77777777" w:rsidR="006721C6" w:rsidRPr="00B32B54" w:rsidRDefault="006721C6" w:rsidP="0042681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Čl. 4 ods. 5 písm. b)</w:t>
            </w:r>
          </w:p>
        </w:tc>
      </w:tr>
      <w:tr w:rsidR="006721C6" w:rsidRPr="00B32B54" w14:paraId="49B8EB66" w14:textId="77777777" w:rsidTr="00426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1" w:type="dxa"/>
            <w:shd w:val="clear" w:color="auto" w:fill="auto"/>
          </w:tcPr>
          <w:p w14:paraId="53832913" w14:textId="77777777" w:rsidR="006721C6" w:rsidRPr="00B32B54" w:rsidRDefault="006721C6" w:rsidP="0042681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Z toho v recenzovaných vedeckých alebo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odborných časopisoch</w:t>
            </w:r>
          </w:p>
        </w:tc>
        <w:tc>
          <w:tcPr>
            <w:tcW w:w="3976" w:type="dxa"/>
            <w:shd w:val="clear" w:color="auto" w:fill="auto"/>
          </w:tcPr>
          <w:p w14:paraId="69CB9CFC" w14:textId="77777777" w:rsidR="006721C6" w:rsidRPr="00B32B54" w:rsidRDefault="006721C6" w:rsidP="0042681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z toho </w:t>
            </w: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najmenej 10 výstupov</w:t>
            </w:r>
          </w:p>
        </w:tc>
        <w:tc>
          <w:tcPr>
            <w:tcW w:w="7566" w:type="dxa"/>
            <w:shd w:val="clear" w:color="auto" w:fill="auto"/>
          </w:tcPr>
          <w:p w14:paraId="43525CA5" w14:textId="77777777" w:rsidR="006721C6" w:rsidRPr="00B32B54" w:rsidRDefault="006721C6" w:rsidP="0042681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Čl. 4 ods. 5 písm. c)</w:t>
            </w:r>
          </w:p>
        </w:tc>
      </w:tr>
      <w:tr w:rsidR="006721C6" w:rsidRPr="00B32B54" w14:paraId="2EC08AAF" w14:textId="77777777" w:rsidTr="0042681F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1" w:type="dxa"/>
            <w:tcBorders>
              <w:bottom w:val="single" w:sz="4" w:space="0" w:color="666666"/>
            </w:tcBorders>
          </w:tcPr>
          <w:p w14:paraId="562B9081" w14:textId="77777777" w:rsidR="006721C6" w:rsidRPr="00B32B54" w:rsidRDefault="006721C6" w:rsidP="0042681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Ďalšie výstupy vrátane monografie</w:t>
            </w:r>
          </w:p>
        </w:tc>
        <w:tc>
          <w:tcPr>
            <w:tcW w:w="3976" w:type="dxa"/>
            <w:tcBorders>
              <w:bottom w:val="single" w:sz="4" w:space="0" w:color="666666"/>
            </w:tcBorders>
          </w:tcPr>
          <w:p w14:paraId="605386A5" w14:textId="77777777" w:rsidR="006721C6" w:rsidRPr="00B32B54" w:rsidRDefault="006721C6" w:rsidP="0042681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najmenej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výstup sa </w:t>
            </w: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 xml:space="preserve"> pokladá za monografiu, vedeckú monografiu, vysokoškolskú učebnicu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/skriptá</w:t>
            </w: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 xml:space="preserve"> alebo kapitolu v monografii</w:t>
            </w:r>
          </w:p>
          <w:p w14:paraId="7F61435A" w14:textId="77777777" w:rsidR="006721C6" w:rsidRPr="00B32B54" w:rsidRDefault="006721C6" w:rsidP="0042681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6" w:type="dxa"/>
            <w:tcBorders>
              <w:bottom w:val="single" w:sz="4" w:space="0" w:color="666666"/>
            </w:tcBorders>
          </w:tcPr>
          <w:p w14:paraId="5161C49D" w14:textId="77777777" w:rsidR="006721C6" w:rsidRPr="00B32B54" w:rsidRDefault="006721C6" w:rsidP="0042681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Čl. 4 ods. 5 písm. d)</w:t>
            </w:r>
          </w:p>
        </w:tc>
      </w:tr>
      <w:tr w:rsidR="006721C6" w:rsidRPr="00B32B54" w14:paraId="4E018F64" w14:textId="77777777" w:rsidTr="00426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1" w:type="dxa"/>
            <w:shd w:val="clear" w:color="auto" w:fill="FFFFFF" w:themeFill="background1"/>
          </w:tcPr>
          <w:p w14:paraId="2B9538A3" w14:textId="77777777" w:rsidR="006721C6" w:rsidRPr="00B32B54" w:rsidRDefault="006721C6" w:rsidP="0042681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4E70BF">
              <w:rPr>
                <w:rFonts w:ascii="Times New Roman" w:hAnsi="Times New Roman" w:cs="Times New Roman"/>
                <w:sz w:val="18"/>
                <w:szCs w:val="18"/>
              </w:rPr>
              <w:t xml:space="preserve">Aplikačná náhrada (odbory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 aplikovanou dimenziou</w:t>
            </w:r>
            <w:r w:rsidRPr="004E70B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976" w:type="dxa"/>
            <w:shd w:val="clear" w:color="auto" w:fill="FFFFFF" w:themeFill="background1"/>
          </w:tcPr>
          <w:p w14:paraId="16AA8F9F" w14:textId="77777777" w:rsidR="006721C6" w:rsidRPr="00B32B54" w:rsidRDefault="006721C6" w:rsidP="0042681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70BF">
              <w:rPr>
                <w:rFonts w:ascii="Times New Roman" w:hAnsi="Times New Roman" w:cs="Times New Roman"/>
                <w:sz w:val="18"/>
                <w:szCs w:val="18"/>
              </w:rPr>
              <w:t>až 10 výstupov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okrem </w:t>
            </w:r>
            <w:r w:rsidRPr="004E70BF">
              <w:rPr>
                <w:rFonts w:ascii="Times New Roman" w:hAnsi="Times New Roman" w:cs="Times New Roman"/>
                <w:sz w:val="18"/>
                <w:szCs w:val="18"/>
              </w:rPr>
              <w:t>výstupov z indexovaných databáz) možno nahradiť listinným preukázaním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autorstva</w:t>
            </w:r>
            <w:r w:rsidRPr="004E70B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implementovaných</w:t>
            </w:r>
            <w:r w:rsidRPr="004E70BF">
              <w:rPr>
                <w:rFonts w:ascii="Times New Roman" w:hAnsi="Times New Roman" w:cs="Times New Roman"/>
                <w:sz w:val="18"/>
                <w:szCs w:val="18"/>
              </w:rPr>
              <w:t xml:space="preserve"> výstupov v národnej praxi, najmä vo forme rezortných usmernení, národných metodík, profesijných štandardov, klinických protokolov alebo odporúčaní vedeckých spoločností</w:t>
            </w:r>
          </w:p>
        </w:tc>
        <w:tc>
          <w:tcPr>
            <w:tcW w:w="7566" w:type="dxa"/>
            <w:shd w:val="clear" w:color="auto" w:fill="FFFFFF" w:themeFill="background1"/>
          </w:tcPr>
          <w:p w14:paraId="28548867" w14:textId="77777777" w:rsidR="006721C6" w:rsidRPr="00B32B54" w:rsidRDefault="006721C6" w:rsidP="0042681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 xml:space="preserve">Čl. 4 ods.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6721C6" w:rsidRPr="00B32B54" w14:paraId="2AF17D1E" w14:textId="77777777" w:rsidTr="0042681F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83" w:type="dxa"/>
            <w:gridSpan w:val="3"/>
            <w:tcBorders>
              <w:bottom w:val="single" w:sz="4" w:space="0" w:color="666666"/>
            </w:tcBorders>
            <w:shd w:val="clear" w:color="auto" w:fill="D9E2EC"/>
          </w:tcPr>
          <w:p w14:paraId="2CE6BD1B" w14:textId="77777777" w:rsidR="006721C6" w:rsidRPr="00B32B54" w:rsidRDefault="006721C6" w:rsidP="0042681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Citačné ohlasy</w:t>
            </w:r>
          </w:p>
        </w:tc>
      </w:tr>
      <w:tr w:rsidR="006721C6" w:rsidRPr="00B32B54" w14:paraId="08A9B1E1" w14:textId="77777777" w:rsidTr="00426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1" w:type="dxa"/>
            <w:shd w:val="clear" w:color="auto" w:fill="FFFFFF" w:themeFill="background1"/>
          </w:tcPr>
          <w:p w14:paraId="0D59A63E" w14:textId="77777777" w:rsidR="006721C6" w:rsidRPr="00B32B54" w:rsidRDefault="006721C6" w:rsidP="0042681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Citačné ohlasy spolu</w:t>
            </w:r>
          </w:p>
        </w:tc>
        <w:tc>
          <w:tcPr>
            <w:tcW w:w="3976" w:type="dxa"/>
            <w:shd w:val="clear" w:color="auto" w:fill="FFFFFF" w:themeFill="background1"/>
          </w:tcPr>
          <w:p w14:paraId="434B50CB" w14:textId="77777777" w:rsidR="006721C6" w:rsidRPr="00B32B54" w:rsidRDefault="006721C6" w:rsidP="0042681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najmenej 50 ohlasov na vlastné vedecké alebo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odborné práce</w:t>
            </w:r>
          </w:p>
        </w:tc>
        <w:tc>
          <w:tcPr>
            <w:tcW w:w="7566" w:type="dxa"/>
            <w:shd w:val="clear" w:color="auto" w:fill="FFFFFF" w:themeFill="background1"/>
          </w:tcPr>
          <w:p w14:paraId="3B676565" w14:textId="77777777" w:rsidR="006721C6" w:rsidRPr="00B32B54" w:rsidRDefault="006721C6" w:rsidP="0042681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Čl. 4 ods. 6 písm. a)</w:t>
            </w:r>
          </w:p>
        </w:tc>
      </w:tr>
      <w:tr w:rsidR="006721C6" w:rsidRPr="00B32B54" w14:paraId="2D205E01" w14:textId="77777777" w:rsidTr="0042681F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1" w:type="dxa"/>
          </w:tcPr>
          <w:p w14:paraId="7119C493" w14:textId="77777777" w:rsidR="006721C6" w:rsidRPr="00B32B54" w:rsidRDefault="006721C6" w:rsidP="0042681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Z toho v medzinárodných databázach</w:t>
            </w:r>
          </w:p>
        </w:tc>
        <w:tc>
          <w:tcPr>
            <w:tcW w:w="3976" w:type="dxa"/>
          </w:tcPr>
          <w:p w14:paraId="04973251" w14:textId="77777777" w:rsidR="006721C6" w:rsidRPr="00B32B54" w:rsidRDefault="006721C6" w:rsidP="0042681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 xml:space="preserve">najmenej 10 citačných ohlasov (napr. vo </w:t>
            </w:r>
            <w:proofErr w:type="spellStart"/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WoS</w:t>
            </w:r>
            <w:proofErr w:type="spellEnd"/>
            <w:r w:rsidRPr="00B32B54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Scopus</w:t>
            </w:r>
            <w:proofErr w:type="spellEnd"/>
            <w:r w:rsidRPr="00B32B54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ProQuest</w:t>
            </w:r>
            <w:proofErr w:type="spellEnd"/>
            <w:r w:rsidRPr="00B32B54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Medline</w:t>
            </w:r>
            <w:proofErr w:type="spellEnd"/>
            <w:r w:rsidRPr="00B32B54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PubMed</w:t>
            </w:r>
            <w:proofErr w:type="spellEnd"/>
            <w:r w:rsidRPr="00B32B54">
              <w:rPr>
                <w:rFonts w:ascii="Times New Roman" w:hAnsi="Times New Roman" w:cs="Times New Roman"/>
                <w:sz w:val="18"/>
                <w:szCs w:val="18"/>
              </w:rPr>
              <w:t xml:space="preserve"> alebo ERIH+)</w:t>
            </w:r>
          </w:p>
        </w:tc>
        <w:tc>
          <w:tcPr>
            <w:tcW w:w="7566" w:type="dxa"/>
          </w:tcPr>
          <w:p w14:paraId="37720B18" w14:textId="77777777" w:rsidR="006721C6" w:rsidRPr="00B32B54" w:rsidRDefault="006721C6" w:rsidP="0042681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Čl. 4 ods. 6 písm. b)</w:t>
            </w:r>
          </w:p>
        </w:tc>
      </w:tr>
      <w:tr w:rsidR="006721C6" w:rsidRPr="00B32B54" w14:paraId="4F0B53B0" w14:textId="77777777" w:rsidTr="00426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83" w:type="dxa"/>
            <w:gridSpan w:val="3"/>
            <w:shd w:val="clear" w:color="auto" w:fill="D9E2EC"/>
          </w:tcPr>
          <w:p w14:paraId="4DC30E60" w14:textId="77777777" w:rsidR="006721C6" w:rsidRPr="00B32B54" w:rsidRDefault="006721C6" w:rsidP="0042681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Projektová činnosť</w:t>
            </w:r>
          </w:p>
        </w:tc>
      </w:tr>
      <w:tr w:rsidR="006721C6" w:rsidRPr="00B32B54" w14:paraId="437C0C61" w14:textId="77777777" w:rsidTr="0042681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1" w:type="dxa"/>
          </w:tcPr>
          <w:p w14:paraId="0096667A" w14:textId="77777777" w:rsidR="006721C6" w:rsidRPr="00B32B54" w:rsidRDefault="006721C6" w:rsidP="0042681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Vedecké, -výskumné alebo vývojové projekty</w:t>
            </w:r>
          </w:p>
        </w:tc>
        <w:tc>
          <w:tcPr>
            <w:tcW w:w="3976" w:type="dxa"/>
          </w:tcPr>
          <w:p w14:paraId="24E5FA23" w14:textId="77777777" w:rsidR="006721C6" w:rsidRPr="00B32B54" w:rsidRDefault="006721C6" w:rsidP="0042681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 xml:space="preserve">vedenie alebo </w:t>
            </w:r>
            <w:proofErr w:type="spellStart"/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spoluriešiteľstvo</w:t>
            </w:r>
            <w:proofErr w:type="spellEnd"/>
            <w:r w:rsidRPr="00B32B54">
              <w:rPr>
                <w:rFonts w:ascii="Times New Roman" w:hAnsi="Times New Roman" w:cs="Times New Roman"/>
                <w:sz w:val="18"/>
                <w:szCs w:val="18"/>
              </w:rPr>
              <w:t xml:space="preserve"> najmenej 2 projektov z verejných alebo medzinárodných zdrojov (ako napr. APVV, VEGA, KEGA, rezortné, EÚ, WHO, OSN) </w:t>
            </w:r>
          </w:p>
          <w:p w14:paraId="25B9E3D0" w14:textId="77777777" w:rsidR="006721C6" w:rsidRPr="00B32B54" w:rsidRDefault="006721C6" w:rsidP="0042681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ALEBO </w:t>
            </w:r>
          </w:p>
          <w:p w14:paraId="67657266" w14:textId="77777777" w:rsidR="006721C6" w:rsidRPr="00B32B54" w:rsidRDefault="006721C6" w:rsidP="0042681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 xml:space="preserve">2 </w:t>
            </w:r>
            <w:proofErr w:type="spellStart"/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mikrogranty</w:t>
            </w:r>
            <w:proofErr w:type="spellEnd"/>
            <w:r w:rsidRPr="00B32B54">
              <w:rPr>
                <w:rFonts w:ascii="Times New Roman" w:hAnsi="Times New Roman" w:cs="Times New Roman"/>
                <w:sz w:val="18"/>
                <w:szCs w:val="18"/>
              </w:rPr>
              <w:t xml:space="preserve"> s  preukázaným aplikovaným alebo výskumným výstupom</w:t>
            </w:r>
          </w:p>
        </w:tc>
        <w:tc>
          <w:tcPr>
            <w:tcW w:w="7566" w:type="dxa"/>
          </w:tcPr>
          <w:p w14:paraId="39E28E5B" w14:textId="77777777" w:rsidR="006721C6" w:rsidRPr="00B32B54" w:rsidRDefault="006721C6" w:rsidP="0042681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Čl. 4 ods.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6721C6" w:rsidRPr="00B32B54" w14:paraId="09DF34FA" w14:textId="77777777" w:rsidTr="00426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83" w:type="dxa"/>
            <w:gridSpan w:val="3"/>
            <w:shd w:val="clear" w:color="auto" w:fill="D9E2EC"/>
          </w:tcPr>
          <w:p w14:paraId="08F3BE7B" w14:textId="77777777" w:rsidR="006721C6" w:rsidRPr="00B32B54" w:rsidRDefault="006721C6" w:rsidP="0042681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Medzinárodné kvalifikačné kritérium</w:t>
            </w:r>
          </w:p>
        </w:tc>
      </w:tr>
      <w:tr w:rsidR="006721C6" w:rsidRPr="00B32B54" w14:paraId="739EEFF6" w14:textId="77777777" w:rsidTr="0042681F">
        <w:trPr>
          <w:trHeight w:val="19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1" w:type="dxa"/>
          </w:tcPr>
          <w:p w14:paraId="53000873" w14:textId="77777777" w:rsidR="006721C6" w:rsidRPr="00B32B54" w:rsidRDefault="006721C6" w:rsidP="0042681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Minimálne 1 z uvedených (alternatívne):</w:t>
            </w:r>
          </w:p>
        </w:tc>
        <w:tc>
          <w:tcPr>
            <w:tcW w:w="3976" w:type="dxa"/>
          </w:tcPr>
          <w:p w14:paraId="4351155E" w14:textId="77777777" w:rsidR="006721C6" w:rsidRPr="00B32B54" w:rsidRDefault="006721C6" w:rsidP="0042681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a) pozvaná prednáška na medzinárodnej konferencii;</w:t>
            </w:r>
            <w:r w:rsidRPr="00B32B54">
              <w:br/>
            </w: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b) členstvo v riadiacom, vedeckom alebo poradnom orgáne relevantnej medzinárodnej odbornej, vzdelávacej alebo profesijnej organizácie;</w:t>
            </w:r>
            <w:r w:rsidRPr="00B32B54">
              <w:br/>
            </w: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c) preukázateľná  účasť na medzinárodnom projekte (riešiteľ/spoluriešiteľ);</w:t>
            </w:r>
            <w:r w:rsidRPr="00B32B54"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) zahraničný dlhodobý pracovný alebo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vedecký pobyt v trvaní najmenej 3 mesiacov</w:t>
            </w:r>
          </w:p>
          <w:p w14:paraId="18AD9F14" w14:textId="77777777" w:rsidR="006721C6" w:rsidRPr="00B32B54" w:rsidRDefault="006721C6" w:rsidP="0042681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6" w:type="dxa"/>
          </w:tcPr>
          <w:p w14:paraId="57BC7345" w14:textId="77777777" w:rsidR="006721C6" w:rsidRPr="00B32B54" w:rsidRDefault="006721C6" w:rsidP="0042681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 xml:space="preserve">Čl. 4 ods.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6721C6" w:rsidRPr="00B32B54" w14:paraId="6D41DDFD" w14:textId="77777777" w:rsidTr="00426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1" w:type="dxa"/>
            <w:shd w:val="clear" w:color="auto" w:fill="auto"/>
          </w:tcPr>
          <w:p w14:paraId="33689EAA" w14:textId="77777777" w:rsidR="006721C6" w:rsidRPr="00B32B54" w:rsidRDefault="006721C6" w:rsidP="0042681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Medzinárodné uznanie (zahraničné referencie)</w:t>
            </w:r>
          </w:p>
        </w:tc>
        <w:tc>
          <w:tcPr>
            <w:tcW w:w="3976" w:type="dxa"/>
            <w:shd w:val="clear" w:color="auto" w:fill="auto"/>
          </w:tcPr>
          <w:p w14:paraId="4F9BA19F" w14:textId="77777777" w:rsidR="006721C6" w:rsidRPr="00B32B54" w:rsidRDefault="006721C6" w:rsidP="0042681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písomná referencia od najmenej 3 zahraničných odborníkov najmenej z 3 rôznych štátov mimo SR, ktorí potvrdia, že uchádzač spĺňa požiadavky na pôsobenie na funkčnom mieste profesora v medzinárodnom meradle; najmenej 2 z týchto referencií sú od odborníkov z iného štátu ako z ČR</w:t>
            </w:r>
          </w:p>
        </w:tc>
        <w:tc>
          <w:tcPr>
            <w:tcW w:w="7566" w:type="dxa"/>
            <w:shd w:val="clear" w:color="auto" w:fill="auto"/>
          </w:tcPr>
          <w:p w14:paraId="20941DA4" w14:textId="77777777" w:rsidR="006721C6" w:rsidRPr="00B32B54" w:rsidRDefault="006721C6" w:rsidP="0042681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 xml:space="preserve">Čl. 4 ods.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6721C6" w:rsidRPr="00B32B54" w14:paraId="54B62D87" w14:textId="77777777" w:rsidTr="0042681F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83" w:type="dxa"/>
            <w:gridSpan w:val="3"/>
            <w:tcBorders>
              <w:bottom w:val="single" w:sz="4" w:space="0" w:color="666666"/>
            </w:tcBorders>
            <w:shd w:val="clear" w:color="auto" w:fill="D9E2EC"/>
          </w:tcPr>
          <w:p w14:paraId="12EE22B5" w14:textId="77777777" w:rsidR="006721C6" w:rsidRPr="00B32B54" w:rsidRDefault="006721C6" w:rsidP="0042681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Trvanie obsadenia funkčného miesta (FM)</w:t>
            </w:r>
          </w:p>
        </w:tc>
      </w:tr>
      <w:tr w:rsidR="006721C6" w:rsidRPr="00B32B54" w14:paraId="7CA83649" w14:textId="77777777" w:rsidTr="00426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1" w:type="dxa"/>
            <w:shd w:val="clear" w:color="auto" w:fill="FFFFFF" w:themeFill="background1"/>
          </w:tcPr>
          <w:p w14:paraId="6BFD8196" w14:textId="77777777" w:rsidR="006721C6" w:rsidRPr="00B32B54" w:rsidRDefault="006721C6" w:rsidP="0042681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Dĺžka obsadenia po jednom výberovom konaní</w:t>
            </w:r>
          </w:p>
        </w:tc>
        <w:tc>
          <w:tcPr>
            <w:tcW w:w="3976" w:type="dxa"/>
            <w:shd w:val="clear" w:color="auto" w:fill="FFFFFF" w:themeFill="background1"/>
          </w:tcPr>
          <w:p w14:paraId="776146C2" w14:textId="77777777" w:rsidR="006721C6" w:rsidRPr="00B32B54" w:rsidRDefault="006721C6" w:rsidP="0042681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najviac 5 rokov</w:t>
            </w:r>
          </w:p>
        </w:tc>
        <w:tc>
          <w:tcPr>
            <w:tcW w:w="7566" w:type="dxa"/>
            <w:shd w:val="clear" w:color="auto" w:fill="FFFFFF" w:themeFill="background1"/>
          </w:tcPr>
          <w:p w14:paraId="69E476A3" w14:textId="77777777" w:rsidR="006721C6" w:rsidRPr="00B32B54" w:rsidRDefault="006721C6" w:rsidP="0042681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Čl. 4 ods.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721C6" w:rsidRPr="00B32B54" w14:paraId="79C4AFFE" w14:textId="77777777" w:rsidTr="0042681F">
        <w:trPr>
          <w:trHeight w:val="7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1" w:type="dxa"/>
            <w:tcBorders>
              <w:bottom w:val="single" w:sz="4" w:space="0" w:color="666666"/>
            </w:tcBorders>
          </w:tcPr>
          <w:p w14:paraId="5C377E03" w14:textId="77777777" w:rsidR="006721C6" w:rsidRPr="00B32B54" w:rsidRDefault="006721C6" w:rsidP="0042681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Stabilizačné právo po 3 obsadeniach</w:t>
            </w:r>
          </w:p>
        </w:tc>
        <w:tc>
          <w:tcPr>
            <w:tcW w:w="3976" w:type="dxa"/>
            <w:tcBorders>
              <w:bottom w:val="single" w:sz="4" w:space="0" w:color="666666"/>
            </w:tcBorders>
          </w:tcPr>
          <w:p w14:paraId="57EA1DB8" w14:textId="77777777" w:rsidR="006721C6" w:rsidRPr="00B32B54" w:rsidRDefault="006721C6" w:rsidP="0042681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po najmenej 9 rokoch na FM profesora – právo na pracovnú zmluvu do dosiahnutia 70 rokov (pri sústavnom plnení kritérií a plánu osobného rozvoja)</w:t>
            </w:r>
          </w:p>
        </w:tc>
        <w:tc>
          <w:tcPr>
            <w:tcW w:w="7566" w:type="dxa"/>
            <w:tcBorders>
              <w:bottom w:val="single" w:sz="4" w:space="0" w:color="666666"/>
            </w:tcBorders>
          </w:tcPr>
          <w:p w14:paraId="4B82F382" w14:textId="77777777" w:rsidR="006721C6" w:rsidRPr="00B32B54" w:rsidRDefault="006721C6" w:rsidP="0042681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Čl. 4 ods.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721C6" w:rsidRPr="00B32B54" w14:paraId="2A6257E2" w14:textId="77777777" w:rsidTr="00426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1" w:type="dxa"/>
            <w:shd w:val="clear" w:color="auto" w:fill="FFFFFF" w:themeFill="background1"/>
          </w:tcPr>
          <w:p w14:paraId="09A0A773" w14:textId="77777777" w:rsidR="006721C6" w:rsidRPr="00B32B54" w:rsidRDefault="006721C6" w:rsidP="0042681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Plán osobného rozvoja – priebežné hodnotenie</w:t>
            </w:r>
          </w:p>
        </w:tc>
        <w:tc>
          <w:tcPr>
            <w:tcW w:w="3976" w:type="dxa"/>
            <w:shd w:val="clear" w:color="auto" w:fill="FFFFFF" w:themeFill="background1"/>
          </w:tcPr>
          <w:p w14:paraId="7344AA23" w14:textId="77777777" w:rsidR="006721C6" w:rsidRPr="00B32B54" w:rsidRDefault="006721C6" w:rsidP="0042681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predkladanie najmenej raz za 2 roky (vzor v Prílohe č. 3 a 4)</w:t>
            </w:r>
          </w:p>
        </w:tc>
        <w:tc>
          <w:tcPr>
            <w:tcW w:w="7566" w:type="dxa"/>
            <w:shd w:val="clear" w:color="auto" w:fill="FFFFFF" w:themeFill="background1"/>
          </w:tcPr>
          <w:p w14:paraId="2C3FE5DF" w14:textId="77777777" w:rsidR="006721C6" w:rsidRPr="00B32B54" w:rsidRDefault="006721C6" w:rsidP="0042681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Čl. 4 ods.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32B54">
              <w:rPr>
                <w:rFonts w:ascii="Times New Roman" w:hAnsi="Times New Roman" w:cs="Times New Roman"/>
                <w:sz w:val="18"/>
                <w:szCs w:val="18"/>
              </w:rPr>
              <w:t>, Čl. 7</w:t>
            </w:r>
          </w:p>
        </w:tc>
      </w:tr>
    </w:tbl>
    <w:p w14:paraId="19D2319A" w14:textId="77777777" w:rsidR="006721C6" w:rsidRPr="00E507C5" w:rsidRDefault="006721C6" w:rsidP="006721C6">
      <w:pPr>
        <w:spacing w:after="80" w:line="276" w:lineRule="auto"/>
        <w:ind w:left="720" w:hanging="240"/>
        <w:jc w:val="both"/>
        <w:rPr>
          <w:rFonts w:ascii="Times New Roman" w:hAnsi="Times New Roman" w:cs="Times New Roman"/>
        </w:rPr>
      </w:pPr>
    </w:p>
    <w:p w14:paraId="316B8D33" w14:textId="77777777" w:rsidR="006721C6" w:rsidRPr="000D009C" w:rsidRDefault="006721C6" w:rsidP="00824DA4">
      <w:pPr>
        <w:spacing w:before="240" w:after="120"/>
        <w:rPr>
          <w:rFonts w:ascii="Arial" w:hAnsi="Arial" w:cs="Arial"/>
        </w:rPr>
      </w:pPr>
    </w:p>
    <w:sectPr w:rsidR="006721C6" w:rsidRPr="000D009C" w:rsidSect="00513369">
      <w:footerReference w:type="default" r:id="rId9"/>
      <w:pgSz w:w="16838" w:h="11906" w:orient="landscape"/>
      <w:pgMar w:top="1200" w:right="1200" w:bottom="1200" w:left="12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82247" w14:textId="77777777" w:rsidR="00680A39" w:rsidRDefault="00680A39">
      <w:r>
        <w:separator/>
      </w:r>
    </w:p>
  </w:endnote>
  <w:endnote w:type="continuationSeparator" w:id="0">
    <w:p w14:paraId="6C721CC2" w14:textId="77777777" w:rsidR="00680A39" w:rsidRDefault="00680A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10698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6AB0FD77" w14:textId="77777777" w:rsidR="00513369" w:rsidRDefault="00513369">
        <w:pPr>
          <w:pStyle w:val="Pta"/>
          <w:jc w:val="center"/>
        </w:pPr>
      </w:p>
      <w:p w14:paraId="1FB98801" w14:textId="7B6764C4" w:rsidR="00513369" w:rsidRPr="008433F0" w:rsidRDefault="00513369">
        <w:pPr>
          <w:pStyle w:val="Pta"/>
          <w:jc w:val="center"/>
          <w:rPr>
            <w:rFonts w:ascii="Times New Roman" w:hAnsi="Times New Roman" w:cs="Times New Roman"/>
          </w:rPr>
        </w:pPr>
        <w:r w:rsidRPr="008433F0">
          <w:rPr>
            <w:rFonts w:ascii="Times New Roman" w:hAnsi="Times New Roman" w:cs="Times New Roman"/>
          </w:rPr>
          <w:fldChar w:fldCharType="begin"/>
        </w:r>
        <w:r w:rsidRPr="008433F0">
          <w:rPr>
            <w:rFonts w:ascii="Times New Roman" w:hAnsi="Times New Roman" w:cs="Times New Roman"/>
          </w:rPr>
          <w:instrText>PAGE   \* MERGEFORMAT</w:instrText>
        </w:r>
        <w:r w:rsidRPr="008433F0">
          <w:rPr>
            <w:rFonts w:ascii="Times New Roman" w:hAnsi="Times New Roman" w:cs="Times New Roman"/>
          </w:rPr>
          <w:fldChar w:fldCharType="separate"/>
        </w:r>
        <w:r w:rsidR="000D009C">
          <w:rPr>
            <w:rFonts w:ascii="Times New Roman" w:hAnsi="Times New Roman" w:cs="Times New Roman"/>
            <w:noProof/>
          </w:rPr>
          <w:t>14</w:t>
        </w:r>
        <w:r w:rsidRPr="008433F0">
          <w:rPr>
            <w:rFonts w:ascii="Times New Roman" w:hAnsi="Times New Roman" w:cs="Times New Roman"/>
          </w:rPr>
          <w:fldChar w:fldCharType="end"/>
        </w:r>
      </w:p>
    </w:sdtContent>
  </w:sdt>
  <w:p w14:paraId="2AB4F117" w14:textId="23B09ED4" w:rsidR="00513369" w:rsidRDefault="00513369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18788" w14:textId="77777777" w:rsidR="00680A39" w:rsidRDefault="00680A39">
      <w:r>
        <w:separator/>
      </w:r>
    </w:p>
  </w:footnote>
  <w:footnote w:type="continuationSeparator" w:id="0">
    <w:p w14:paraId="747CFB29" w14:textId="77777777" w:rsidR="00680A39" w:rsidRDefault="00680A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FD1FAE"/>
    <w:multiLevelType w:val="hybridMultilevel"/>
    <w:tmpl w:val="2584C5A2"/>
    <w:lvl w:ilvl="0" w:tplc="64AA5E8C">
      <w:start w:val="1"/>
      <w:numFmt w:val="bullet"/>
      <w:lvlText w:val="•"/>
      <w:lvlJc w:val="left"/>
      <w:pPr>
        <w:ind w:left="480" w:hanging="240"/>
      </w:pPr>
    </w:lvl>
    <w:lvl w:ilvl="1" w:tplc="73C85E28">
      <w:numFmt w:val="decimal"/>
      <w:lvlText w:val=""/>
      <w:lvlJc w:val="left"/>
    </w:lvl>
    <w:lvl w:ilvl="2" w:tplc="7C96FF9C">
      <w:numFmt w:val="decimal"/>
      <w:lvlText w:val=""/>
      <w:lvlJc w:val="left"/>
    </w:lvl>
    <w:lvl w:ilvl="3" w:tplc="8AAC8E36">
      <w:numFmt w:val="decimal"/>
      <w:lvlText w:val=""/>
      <w:lvlJc w:val="left"/>
    </w:lvl>
    <w:lvl w:ilvl="4" w:tplc="47166870">
      <w:numFmt w:val="decimal"/>
      <w:lvlText w:val=""/>
      <w:lvlJc w:val="left"/>
    </w:lvl>
    <w:lvl w:ilvl="5" w:tplc="FB963B00">
      <w:numFmt w:val="decimal"/>
      <w:lvlText w:val=""/>
      <w:lvlJc w:val="left"/>
    </w:lvl>
    <w:lvl w:ilvl="6" w:tplc="D75CA778">
      <w:numFmt w:val="decimal"/>
      <w:lvlText w:val=""/>
      <w:lvlJc w:val="left"/>
    </w:lvl>
    <w:lvl w:ilvl="7" w:tplc="322E7570">
      <w:numFmt w:val="decimal"/>
      <w:lvlText w:val=""/>
      <w:lvlJc w:val="left"/>
    </w:lvl>
    <w:lvl w:ilvl="8" w:tplc="DA2C5538">
      <w:numFmt w:val="decimal"/>
      <w:lvlText w:val=""/>
      <w:lvlJc w:val="left"/>
    </w:lvl>
  </w:abstractNum>
  <w:abstractNum w:abstractNumId="1" w15:restartNumberingAfterBreak="0">
    <w:nsid w:val="614F65D0"/>
    <w:multiLevelType w:val="hybridMultilevel"/>
    <w:tmpl w:val="45AAE092"/>
    <w:lvl w:ilvl="0" w:tplc="C2E09F00">
      <w:start w:val="1"/>
      <w:numFmt w:val="decimal"/>
      <w:lvlText w:val="%1."/>
      <w:lvlJc w:val="left"/>
      <w:pPr>
        <w:ind w:left="480" w:hanging="240"/>
      </w:pPr>
    </w:lvl>
    <w:lvl w:ilvl="1" w:tplc="42CC00BE">
      <w:numFmt w:val="decimal"/>
      <w:lvlText w:val=""/>
      <w:lvlJc w:val="left"/>
    </w:lvl>
    <w:lvl w:ilvl="2" w:tplc="C3A2902C">
      <w:numFmt w:val="decimal"/>
      <w:lvlText w:val=""/>
      <w:lvlJc w:val="left"/>
    </w:lvl>
    <w:lvl w:ilvl="3" w:tplc="4F9A3CF8">
      <w:numFmt w:val="decimal"/>
      <w:lvlText w:val=""/>
      <w:lvlJc w:val="left"/>
    </w:lvl>
    <w:lvl w:ilvl="4" w:tplc="613E2356">
      <w:numFmt w:val="decimal"/>
      <w:lvlText w:val=""/>
      <w:lvlJc w:val="left"/>
    </w:lvl>
    <w:lvl w:ilvl="5" w:tplc="F236C702">
      <w:numFmt w:val="decimal"/>
      <w:lvlText w:val=""/>
      <w:lvlJc w:val="left"/>
    </w:lvl>
    <w:lvl w:ilvl="6" w:tplc="46A2312E">
      <w:numFmt w:val="decimal"/>
      <w:lvlText w:val=""/>
      <w:lvlJc w:val="left"/>
    </w:lvl>
    <w:lvl w:ilvl="7" w:tplc="3208C0C0">
      <w:numFmt w:val="decimal"/>
      <w:lvlText w:val=""/>
      <w:lvlJc w:val="left"/>
    </w:lvl>
    <w:lvl w:ilvl="8" w:tplc="25966726">
      <w:numFmt w:val="decimal"/>
      <w:lvlText w:val=""/>
      <w:lvlJc w:val="left"/>
    </w:lvl>
  </w:abstractNum>
  <w:abstractNum w:abstractNumId="2" w15:restartNumberingAfterBreak="0">
    <w:nsid w:val="66325F2F"/>
    <w:multiLevelType w:val="hybridMultilevel"/>
    <w:tmpl w:val="C0143524"/>
    <w:lvl w:ilvl="0" w:tplc="03624422">
      <w:start w:val="1"/>
      <w:numFmt w:val="bullet"/>
      <w:lvlText w:val="●"/>
      <w:lvlJc w:val="left"/>
      <w:pPr>
        <w:ind w:left="720" w:hanging="360"/>
      </w:pPr>
    </w:lvl>
    <w:lvl w:ilvl="1" w:tplc="55CC0640">
      <w:start w:val="1"/>
      <w:numFmt w:val="bullet"/>
      <w:lvlText w:val="○"/>
      <w:lvlJc w:val="left"/>
      <w:pPr>
        <w:ind w:left="1440" w:hanging="360"/>
      </w:pPr>
    </w:lvl>
    <w:lvl w:ilvl="2" w:tplc="26D4E662">
      <w:start w:val="1"/>
      <w:numFmt w:val="bullet"/>
      <w:lvlText w:val="■"/>
      <w:lvlJc w:val="left"/>
      <w:pPr>
        <w:ind w:left="2160" w:hanging="360"/>
      </w:pPr>
    </w:lvl>
    <w:lvl w:ilvl="3" w:tplc="E9E0F9B2">
      <w:start w:val="1"/>
      <w:numFmt w:val="bullet"/>
      <w:lvlText w:val="●"/>
      <w:lvlJc w:val="left"/>
      <w:pPr>
        <w:ind w:left="2880" w:hanging="360"/>
      </w:pPr>
    </w:lvl>
    <w:lvl w:ilvl="4" w:tplc="B07AE37E">
      <w:start w:val="1"/>
      <w:numFmt w:val="bullet"/>
      <w:lvlText w:val="○"/>
      <w:lvlJc w:val="left"/>
      <w:pPr>
        <w:ind w:left="3600" w:hanging="360"/>
      </w:pPr>
    </w:lvl>
    <w:lvl w:ilvl="5" w:tplc="192C0686">
      <w:start w:val="1"/>
      <w:numFmt w:val="bullet"/>
      <w:lvlText w:val="■"/>
      <w:lvlJc w:val="left"/>
      <w:pPr>
        <w:ind w:left="4320" w:hanging="360"/>
      </w:pPr>
    </w:lvl>
    <w:lvl w:ilvl="6" w:tplc="BBAEAADA">
      <w:start w:val="1"/>
      <w:numFmt w:val="bullet"/>
      <w:lvlText w:val="●"/>
      <w:lvlJc w:val="left"/>
      <w:pPr>
        <w:ind w:left="5040" w:hanging="360"/>
      </w:pPr>
    </w:lvl>
    <w:lvl w:ilvl="7" w:tplc="138E937C">
      <w:start w:val="1"/>
      <w:numFmt w:val="bullet"/>
      <w:lvlText w:val="●"/>
      <w:lvlJc w:val="left"/>
      <w:pPr>
        <w:ind w:left="5760" w:hanging="360"/>
      </w:pPr>
    </w:lvl>
    <w:lvl w:ilvl="8" w:tplc="90C42A26">
      <w:start w:val="1"/>
      <w:numFmt w:val="bullet"/>
      <w:lvlText w:val="●"/>
      <w:lvlJc w:val="left"/>
      <w:pPr>
        <w:ind w:left="6480" w:hanging="360"/>
      </w:pPr>
    </w:lvl>
  </w:abstractNum>
  <w:num w:numId="1" w16cid:durableId="520553481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5B5"/>
    <w:rsid w:val="00012CC3"/>
    <w:rsid w:val="00063DD1"/>
    <w:rsid w:val="000913D3"/>
    <w:rsid w:val="00095978"/>
    <w:rsid w:val="000A56DB"/>
    <w:rsid w:val="000B0ED4"/>
    <w:rsid w:val="000B760F"/>
    <w:rsid w:val="000C74A3"/>
    <w:rsid w:val="000D009C"/>
    <w:rsid w:val="000F1252"/>
    <w:rsid w:val="000F5A0E"/>
    <w:rsid w:val="00114588"/>
    <w:rsid w:val="00124375"/>
    <w:rsid w:val="00146616"/>
    <w:rsid w:val="00151FCF"/>
    <w:rsid w:val="001856C0"/>
    <w:rsid w:val="001A425A"/>
    <w:rsid w:val="001D0505"/>
    <w:rsid w:val="001E062D"/>
    <w:rsid w:val="00204BFD"/>
    <w:rsid w:val="00213EE0"/>
    <w:rsid w:val="00241621"/>
    <w:rsid w:val="002738CA"/>
    <w:rsid w:val="002929D4"/>
    <w:rsid w:val="002A462D"/>
    <w:rsid w:val="002B4EE3"/>
    <w:rsid w:val="002F6AFC"/>
    <w:rsid w:val="0030654C"/>
    <w:rsid w:val="003267BA"/>
    <w:rsid w:val="00360B52"/>
    <w:rsid w:val="00366332"/>
    <w:rsid w:val="0037386E"/>
    <w:rsid w:val="00373E3D"/>
    <w:rsid w:val="0037472E"/>
    <w:rsid w:val="00374850"/>
    <w:rsid w:val="00384702"/>
    <w:rsid w:val="0039736B"/>
    <w:rsid w:val="003A1B9B"/>
    <w:rsid w:val="003C66A0"/>
    <w:rsid w:val="003F528C"/>
    <w:rsid w:val="00410DF4"/>
    <w:rsid w:val="00423082"/>
    <w:rsid w:val="00476B51"/>
    <w:rsid w:val="004815B8"/>
    <w:rsid w:val="00483D76"/>
    <w:rsid w:val="0049295A"/>
    <w:rsid w:val="004C24CE"/>
    <w:rsid w:val="004C4CE7"/>
    <w:rsid w:val="004D77CE"/>
    <w:rsid w:val="00513369"/>
    <w:rsid w:val="00537972"/>
    <w:rsid w:val="00543392"/>
    <w:rsid w:val="00557E6A"/>
    <w:rsid w:val="00582E85"/>
    <w:rsid w:val="0058369B"/>
    <w:rsid w:val="00585A87"/>
    <w:rsid w:val="005B6209"/>
    <w:rsid w:val="005C3247"/>
    <w:rsid w:val="005C7210"/>
    <w:rsid w:val="005D0FAC"/>
    <w:rsid w:val="005D57B3"/>
    <w:rsid w:val="005E70EB"/>
    <w:rsid w:val="005F5F6E"/>
    <w:rsid w:val="00611D02"/>
    <w:rsid w:val="00646A6D"/>
    <w:rsid w:val="00655484"/>
    <w:rsid w:val="006721C6"/>
    <w:rsid w:val="00677062"/>
    <w:rsid w:val="00680A39"/>
    <w:rsid w:val="006B35D7"/>
    <w:rsid w:val="006D2D71"/>
    <w:rsid w:val="0072727A"/>
    <w:rsid w:val="00734B3E"/>
    <w:rsid w:val="00736426"/>
    <w:rsid w:val="0075356D"/>
    <w:rsid w:val="00754A33"/>
    <w:rsid w:val="00760132"/>
    <w:rsid w:val="00791FDE"/>
    <w:rsid w:val="007A0ACF"/>
    <w:rsid w:val="007A2CFB"/>
    <w:rsid w:val="007B24C2"/>
    <w:rsid w:val="007B411F"/>
    <w:rsid w:val="007C324D"/>
    <w:rsid w:val="007D7D68"/>
    <w:rsid w:val="00812A3F"/>
    <w:rsid w:val="00824DA4"/>
    <w:rsid w:val="00832265"/>
    <w:rsid w:val="008433F0"/>
    <w:rsid w:val="00872EF5"/>
    <w:rsid w:val="00886DC3"/>
    <w:rsid w:val="008879E8"/>
    <w:rsid w:val="00895BA1"/>
    <w:rsid w:val="008D61FC"/>
    <w:rsid w:val="008F1F91"/>
    <w:rsid w:val="009152D5"/>
    <w:rsid w:val="0092623F"/>
    <w:rsid w:val="009306BD"/>
    <w:rsid w:val="0095564A"/>
    <w:rsid w:val="00967337"/>
    <w:rsid w:val="009979F7"/>
    <w:rsid w:val="009A00A9"/>
    <w:rsid w:val="009A08B5"/>
    <w:rsid w:val="009A4AFA"/>
    <w:rsid w:val="009B3CF3"/>
    <w:rsid w:val="009D5C5F"/>
    <w:rsid w:val="009D78A0"/>
    <w:rsid w:val="009E0792"/>
    <w:rsid w:val="009F11CE"/>
    <w:rsid w:val="00A02631"/>
    <w:rsid w:val="00A044DF"/>
    <w:rsid w:val="00A400D3"/>
    <w:rsid w:val="00A409EE"/>
    <w:rsid w:val="00A73DF4"/>
    <w:rsid w:val="00A7687D"/>
    <w:rsid w:val="00A8233C"/>
    <w:rsid w:val="00A90B4A"/>
    <w:rsid w:val="00A93FBA"/>
    <w:rsid w:val="00AB3882"/>
    <w:rsid w:val="00AD7726"/>
    <w:rsid w:val="00AD7A3C"/>
    <w:rsid w:val="00AF3F18"/>
    <w:rsid w:val="00B00467"/>
    <w:rsid w:val="00B358CD"/>
    <w:rsid w:val="00B44A76"/>
    <w:rsid w:val="00B56A69"/>
    <w:rsid w:val="00B65BFD"/>
    <w:rsid w:val="00B65DB1"/>
    <w:rsid w:val="00B66A40"/>
    <w:rsid w:val="00B72BAE"/>
    <w:rsid w:val="00B80AC5"/>
    <w:rsid w:val="00B841E9"/>
    <w:rsid w:val="00BE062F"/>
    <w:rsid w:val="00BF2D34"/>
    <w:rsid w:val="00C01B92"/>
    <w:rsid w:val="00C2156F"/>
    <w:rsid w:val="00C71DA6"/>
    <w:rsid w:val="00C80CD6"/>
    <w:rsid w:val="00C91842"/>
    <w:rsid w:val="00CD4CC2"/>
    <w:rsid w:val="00CD611D"/>
    <w:rsid w:val="00CE57FD"/>
    <w:rsid w:val="00CE5DF6"/>
    <w:rsid w:val="00CF364F"/>
    <w:rsid w:val="00CF58CC"/>
    <w:rsid w:val="00D05773"/>
    <w:rsid w:val="00D20C28"/>
    <w:rsid w:val="00D3559C"/>
    <w:rsid w:val="00D50037"/>
    <w:rsid w:val="00D86CDA"/>
    <w:rsid w:val="00DC7DED"/>
    <w:rsid w:val="00DE3248"/>
    <w:rsid w:val="00E071F0"/>
    <w:rsid w:val="00E235B5"/>
    <w:rsid w:val="00E27F2D"/>
    <w:rsid w:val="00E31248"/>
    <w:rsid w:val="00E507C5"/>
    <w:rsid w:val="00E54371"/>
    <w:rsid w:val="00E754BF"/>
    <w:rsid w:val="00E76C97"/>
    <w:rsid w:val="00EA0919"/>
    <w:rsid w:val="00EB4024"/>
    <w:rsid w:val="00EB495E"/>
    <w:rsid w:val="00EC315F"/>
    <w:rsid w:val="00ED401B"/>
    <w:rsid w:val="00ED63A6"/>
    <w:rsid w:val="00F42B1C"/>
    <w:rsid w:val="00F60517"/>
    <w:rsid w:val="00F77E90"/>
    <w:rsid w:val="00F9313C"/>
    <w:rsid w:val="00FC14B0"/>
    <w:rsid w:val="00FC2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07E2F"/>
  <w15:docId w15:val="{0D485300-E262-4373-869C-851341742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uiPriority w:val="9"/>
    <w:qFormat/>
    <w:pPr>
      <w:spacing w:before="360" w:after="200"/>
      <w:jc w:val="center"/>
      <w:outlineLvl w:val="0"/>
    </w:pPr>
    <w:rPr>
      <w:b/>
      <w:bCs/>
      <w:color w:val="1F3A5F"/>
      <w:sz w:val="30"/>
      <w:szCs w:val="30"/>
    </w:rPr>
  </w:style>
  <w:style w:type="paragraph" w:styleId="Nadpis2">
    <w:name w:val="heading 2"/>
    <w:uiPriority w:val="9"/>
    <w:semiHidden/>
    <w:unhideWhenUsed/>
    <w:qFormat/>
    <w:pPr>
      <w:spacing w:before="280" w:after="140"/>
      <w:jc w:val="center"/>
      <w:outlineLvl w:val="1"/>
    </w:pPr>
    <w:rPr>
      <w:b/>
      <w:bCs/>
      <w:color w:val="1F3A5F"/>
      <w:sz w:val="26"/>
      <w:szCs w:val="26"/>
    </w:rPr>
  </w:style>
  <w:style w:type="paragraph" w:styleId="Nadpis3">
    <w:name w:val="heading 3"/>
    <w:uiPriority w:val="9"/>
    <w:semiHidden/>
    <w:unhideWhenUsed/>
    <w:qFormat/>
    <w:pPr>
      <w:spacing w:before="220" w:after="100"/>
      <w:outlineLvl w:val="2"/>
    </w:pPr>
    <w:rPr>
      <w:b/>
      <w:bCs/>
      <w:color w:val="2F4F7F"/>
      <w:sz w:val="23"/>
      <w:szCs w:val="23"/>
    </w:rPr>
  </w:style>
  <w:style w:type="paragraph" w:styleId="Nadpis4">
    <w:name w:val="heading 4"/>
    <w:uiPriority w:val="9"/>
    <w:semiHidden/>
    <w:unhideWhenUsed/>
    <w:qFormat/>
    <w:pPr>
      <w:spacing w:before="180" w:after="80"/>
      <w:outlineLvl w:val="3"/>
    </w:pPr>
    <w:rPr>
      <w:b/>
      <w:bCs/>
      <w:i/>
      <w:iCs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uiPriority w:val="10"/>
    <w:qFormat/>
    <w:rPr>
      <w:sz w:val="56"/>
      <w:szCs w:val="56"/>
    </w:rPr>
  </w:style>
  <w:style w:type="paragraph" w:customStyle="1" w:styleId="Vrazn1">
    <w:name w:val="Výrazný1"/>
    <w:qFormat/>
    <w:rPr>
      <w:b/>
      <w:bCs/>
    </w:rPr>
  </w:style>
  <w:style w:type="paragraph" w:styleId="Odsekzoznamu">
    <w:name w:val="List Paragraph"/>
    <w:qFormat/>
  </w:style>
  <w:style w:type="character" w:styleId="Hypertextovprepojenie">
    <w:name w:val="Hyperlink"/>
    <w:uiPriority w:val="99"/>
    <w:unhideWhenUsed/>
    <w:rPr>
      <w:color w:val="0563C1"/>
      <w:u w:val="single"/>
    </w:rPr>
  </w:style>
  <w:style w:type="character" w:styleId="Odkaznapoznmkupodiarou">
    <w:name w:val="footnote reference"/>
    <w:uiPriority w:val="99"/>
    <w:semiHidden/>
    <w:unhideWhenUsed/>
    <w:rPr>
      <w:vertAlign w:val="superscript"/>
    </w:rPr>
  </w:style>
  <w:style w:type="paragraph" w:styleId="Textpoznmkypodiarou">
    <w:name w:val="footnote text"/>
    <w:link w:val="TextpoznmkypodiarouChar"/>
    <w:uiPriority w:val="99"/>
    <w:semiHidden/>
    <w:unhideWhenUsed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unhideWhenUsed/>
    <w:rPr>
      <w:sz w:val="20"/>
      <w:szCs w:val="20"/>
    </w:rPr>
  </w:style>
  <w:style w:type="character" w:styleId="Odkaznavysvetlivku">
    <w:name w:val="endnote reference"/>
    <w:uiPriority w:val="99"/>
    <w:semiHidden/>
    <w:unhideWhenUsed/>
    <w:rPr>
      <w:vertAlign w:val="superscript"/>
    </w:rPr>
  </w:style>
  <w:style w:type="paragraph" w:styleId="Textvysvetlivky">
    <w:name w:val="endnote text"/>
    <w:link w:val="TextvysvetlivkyChar"/>
    <w:uiPriority w:val="99"/>
    <w:semiHidden/>
    <w:unhideWhenUsed/>
    <w:rPr>
      <w:sz w:val="20"/>
      <w:szCs w:val="20"/>
    </w:rPr>
  </w:style>
  <w:style w:type="character" w:customStyle="1" w:styleId="TextvysvetlivkyChar">
    <w:name w:val="Text vysvetlivky Char"/>
    <w:link w:val="Textvysvetlivky"/>
    <w:uiPriority w:val="99"/>
    <w:semiHidden/>
    <w:unhideWhenUsed/>
    <w:rPr>
      <w:sz w:val="20"/>
      <w:szCs w:val="20"/>
    </w:rPr>
  </w:style>
  <w:style w:type="paragraph" w:styleId="Revzia">
    <w:name w:val="Revision"/>
    <w:hidden/>
    <w:uiPriority w:val="99"/>
    <w:semiHidden/>
    <w:rsid w:val="00646A6D"/>
  </w:style>
  <w:style w:type="character" w:styleId="Odkaznakomentr">
    <w:name w:val="annotation reference"/>
    <w:basedOn w:val="Predvolenpsmoodseku"/>
    <w:uiPriority w:val="99"/>
    <w:semiHidden/>
    <w:unhideWhenUsed/>
    <w:rsid w:val="00646A6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46A6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46A6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46A6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46A6D"/>
    <w:rPr>
      <w:b/>
      <w:bCs/>
      <w:sz w:val="20"/>
      <w:szCs w:val="20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2F6AFC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3F528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F528C"/>
  </w:style>
  <w:style w:type="paragraph" w:styleId="Pta">
    <w:name w:val="footer"/>
    <w:basedOn w:val="Normlny"/>
    <w:link w:val="PtaChar"/>
    <w:uiPriority w:val="99"/>
    <w:unhideWhenUsed/>
    <w:rsid w:val="003F528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F528C"/>
  </w:style>
  <w:style w:type="table" w:customStyle="1" w:styleId="Tabukasmriekou41">
    <w:name w:val="Tabuľka s mriežkou 41"/>
    <w:basedOn w:val="Normlnatabuka"/>
    <w:uiPriority w:val="49"/>
    <w:rsid w:val="00EC315F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lavikaobsahu">
    <w:name w:val="TOC Heading"/>
    <w:basedOn w:val="Nadpis1"/>
    <w:next w:val="Normlny"/>
    <w:uiPriority w:val="39"/>
    <w:unhideWhenUsed/>
    <w:qFormat/>
    <w:rsid w:val="00EC315F"/>
    <w:pPr>
      <w:keepNext/>
      <w:keepLines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</w:rPr>
  </w:style>
  <w:style w:type="paragraph" w:styleId="Obsah1">
    <w:name w:val="toc 1"/>
    <w:basedOn w:val="Normlny"/>
    <w:next w:val="Normlny"/>
    <w:autoRedefine/>
    <w:uiPriority w:val="39"/>
    <w:unhideWhenUsed/>
    <w:rsid w:val="00EC315F"/>
    <w:pPr>
      <w:spacing w:after="10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DE324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248"/>
    <w:rPr>
      <w:rFonts w:ascii="Segoe UI" w:hAnsi="Segoe UI" w:cs="Segoe UI"/>
      <w:sz w:val="18"/>
      <w:szCs w:val="18"/>
    </w:rPr>
  </w:style>
  <w:style w:type="table" w:customStyle="1" w:styleId="Tabukasmriekou411">
    <w:name w:val="Tabuľka s mriežkou 411"/>
    <w:basedOn w:val="Normlnatabuka"/>
    <w:uiPriority w:val="49"/>
    <w:rsid w:val="005D0FAC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styleId="Nevyrieenzmienka">
    <w:name w:val="Unresolved Mention"/>
    <w:basedOn w:val="Predvolenpsmoodseku"/>
    <w:uiPriority w:val="99"/>
    <w:semiHidden/>
    <w:unhideWhenUsed/>
    <w:rsid w:val="006721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0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ssvalzbety.sk/static/document/vssvalzbety-doc-2483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BCC835-0755-49F9-98CF-4BA10C5A8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2412</Words>
  <Characters>13755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Smernica rektora VŠZaSP o obsadzovaní FM docentov a profesorov — variant A</vt:lpstr>
    </vt:vector>
  </TitlesOfParts>
  <Company/>
  <LinksUpToDate>false</LinksUpToDate>
  <CharactersWithSpaces>16135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rektora VŠZaSP o obsadzovaní FM docentov a profesorov — variant A</dc:title>
  <dc:creator>VŠZaSP sv. Alžbety</dc:creator>
  <dc:description>Legislatívna verzia návrhu smernice (variant A)</dc:description>
  <cp:lastModifiedBy>Mgr. Lenka Sloboda Chalupová - VSSVA</cp:lastModifiedBy>
  <cp:revision>2</cp:revision>
  <cp:lastPrinted>2026-05-19T10:44:00Z</cp:lastPrinted>
  <dcterms:created xsi:type="dcterms:W3CDTF">2026-08-05T07:13:00Z</dcterms:created>
  <dcterms:modified xsi:type="dcterms:W3CDTF">2026-08-05T07:13:00Z</dcterms:modified>
</cp:coreProperties>
</file>